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82" w:rsidRPr="00676F29" w:rsidRDefault="00676F29">
      <w:pPr>
        <w:pStyle w:val="11"/>
        <w:spacing w:before="66"/>
        <w:ind w:left="690" w:right="637"/>
        <w:jc w:val="center"/>
        <w:rPr>
          <w:lang w:val="ru-RU"/>
        </w:rPr>
      </w:pPr>
      <w:r w:rsidRPr="00676F29">
        <w:rPr>
          <w:lang w:val="ru-RU"/>
        </w:rPr>
        <w:t>ДОГОВОР</w:t>
      </w:r>
    </w:p>
    <w:p w:rsidR="00270582" w:rsidRPr="00676F29" w:rsidRDefault="00676F29" w:rsidP="00B54B6B">
      <w:pPr>
        <w:ind w:left="899" w:right="846" w:firstLine="1"/>
        <w:jc w:val="center"/>
        <w:rPr>
          <w:b/>
          <w:sz w:val="24"/>
          <w:lang w:val="ru-RU"/>
        </w:rPr>
      </w:pPr>
      <w:r w:rsidRPr="00676F29">
        <w:rPr>
          <w:b/>
          <w:sz w:val="24"/>
          <w:lang w:val="ru-RU"/>
        </w:rPr>
        <w:t>об образовании по образовательным программам дошкольного образования</w:t>
      </w:r>
      <w:r w:rsidRPr="00676F29">
        <w:rPr>
          <w:sz w:val="16"/>
          <w:lang w:val="ru-RU"/>
        </w:rPr>
        <w:t xml:space="preserve">&lt;1&gt; </w:t>
      </w:r>
      <w:r w:rsidR="00B54B6B">
        <w:rPr>
          <w:b/>
          <w:sz w:val="24"/>
          <w:lang w:val="ru-RU"/>
        </w:rPr>
        <w:t xml:space="preserve">между </w:t>
      </w:r>
      <w:r w:rsidR="00B54B6B" w:rsidRPr="00B54B6B">
        <w:rPr>
          <w:b/>
          <w:sz w:val="24"/>
          <w:lang w:val="ru-RU"/>
        </w:rPr>
        <w:t>Муниципальным бюджетным общеобразовательным учреждением городского округа Королёв Московской области "Гимназия № 11 с изучением иностранных языков"</w:t>
      </w:r>
      <w:r w:rsidR="00B54B6B">
        <w:rPr>
          <w:b/>
          <w:sz w:val="24"/>
          <w:lang w:val="ru-RU"/>
        </w:rPr>
        <w:t xml:space="preserve"> </w:t>
      </w:r>
      <w:r w:rsidRPr="00676F29">
        <w:rPr>
          <w:b/>
          <w:sz w:val="24"/>
          <w:lang w:val="ru-RU"/>
        </w:rPr>
        <w:t>и родителями (законными представителями) несовершеннолетнего обучающегося</w:t>
      </w:r>
    </w:p>
    <w:p w:rsidR="00270582" w:rsidRPr="00676F29" w:rsidRDefault="00270582">
      <w:pPr>
        <w:pStyle w:val="a3"/>
        <w:spacing w:before="7"/>
        <w:ind w:left="0"/>
        <w:jc w:val="left"/>
        <w:rPr>
          <w:b/>
          <w:sz w:val="23"/>
          <w:lang w:val="ru-RU"/>
        </w:rPr>
      </w:pPr>
    </w:p>
    <w:p w:rsidR="00270582" w:rsidRPr="00676F29" w:rsidRDefault="00B54B6B">
      <w:pPr>
        <w:pStyle w:val="a3"/>
        <w:tabs>
          <w:tab w:val="left" w:pos="597"/>
          <w:tab w:val="left" w:pos="2277"/>
          <w:tab w:val="left" w:pos="2939"/>
        </w:tabs>
        <w:ind w:left="0" w:right="261"/>
        <w:jc w:val="right"/>
        <w:rPr>
          <w:lang w:val="ru-RU"/>
        </w:rPr>
      </w:pPr>
      <w:r>
        <w:rPr>
          <w:lang w:val="ru-RU"/>
        </w:rPr>
        <w:t>«</w:t>
      </w:r>
      <w:r w:rsidR="00676F29" w:rsidRPr="00676F29">
        <w:rPr>
          <w:u w:val="single"/>
          <w:lang w:val="ru-RU"/>
        </w:rPr>
        <w:t xml:space="preserve"> </w:t>
      </w:r>
      <w:r w:rsidR="00676F29" w:rsidRPr="00676F29">
        <w:rPr>
          <w:u w:val="single"/>
          <w:lang w:val="ru-RU"/>
        </w:rPr>
        <w:tab/>
      </w:r>
      <w:r w:rsidR="00676F29" w:rsidRPr="00676F29">
        <w:rPr>
          <w:spacing w:val="-4"/>
          <w:lang w:val="ru-RU"/>
        </w:rPr>
        <w:t>»</w:t>
      </w:r>
      <w:r w:rsidR="00676F29" w:rsidRPr="00676F29">
        <w:rPr>
          <w:spacing w:val="-4"/>
          <w:u w:val="single"/>
          <w:lang w:val="ru-RU"/>
        </w:rPr>
        <w:tab/>
      </w:r>
      <w:r w:rsidR="00676F29" w:rsidRPr="00676F29">
        <w:rPr>
          <w:lang w:val="ru-RU"/>
        </w:rPr>
        <w:t>20</w:t>
      </w:r>
      <w:r w:rsidR="00676F29" w:rsidRPr="00676F29">
        <w:rPr>
          <w:u w:val="single"/>
          <w:lang w:val="ru-RU"/>
        </w:rPr>
        <w:t xml:space="preserve"> </w:t>
      </w:r>
      <w:r w:rsidR="00676F29" w:rsidRPr="00676F29">
        <w:rPr>
          <w:u w:val="single"/>
          <w:lang w:val="ru-RU"/>
        </w:rPr>
        <w:tab/>
      </w:r>
      <w:r w:rsidR="00676F29" w:rsidRPr="00676F29">
        <w:rPr>
          <w:lang w:val="ru-RU"/>
        </w:rPr>
        <w:t>г.</w:t>
      </w:r>
    </w:p>
    <w:p w:rsidR="00270582" w:rsidRPr="00676F29" w:rsidRDefault="00676F29">
      <w:pPr>
        <w:spacing w:before="2"/>
        <w:ind w:right="823"/>
        <w:jc w:val="right"/>
        <w:rPr>
          <w:sz w:val="16"/>
          <w:lang w:val="ru-RU"/>
        </w:rPr>
      </w:pPr>
      <w:r w:rsidRPr="00676F29">
        <w:rPr>
          <w:sz w:val="16"/>
          <w:lang w:val="ru-RU"/>
        </w:rPr>
        <w:t>(дата заключения договора)</w:t>
      </w:r>
    </w:p>
    <w:p w:rsidR="00270582" w:rsidRDefault="00270582">
      <w:pPr>
        <w:pStyle w:val="a3"/>
        <w:spacing w:before="8"/>
        <w:ind w:left="0"/>
        <w:jc w:val="left"/>
        <w:rPr>
          <w:lang w:val="ru-RU"/>
        </w:rPr>
      </w:pPr>
    </w:p>
    <w:p w:rsidR="00DF7951" w:rsidRPr="009B6E7E" w:rsidRDefault="00DF7951">
      <w:pPr>
        <w:pStyle w:val="a3"/>
        <w:spacing w:before="8"/>
        <w:ind w:left="0"/>
        <w:jc w:val="left"/>
        <w:rPr>
          <w:sz w:val="4"/>
          <w:lang w:val="ru-RU"/>
        </w:rPr>
      </w:pPr>
    </w:p>
    <w:p w:rsidR="00270582" w:rsidRPr="00F33E1B" w:rsidRDefault="00B54B6B" w:rsidP="004E5A89">
      <w:pPr>
        <w:pStyle w:val="a3"/>
        <w:tabs>
          <w:tab w:val="left" w:pos="10393"/>
        </w:tabs>
        <w:ind w:left="0" w:firstLine="709"/>
        <w:rPr>
          <w:lang w:val="ru-RU"/>
        </w:rPr>
      </w:pPr>
      <w:proofErr w:type="gramStart"/>
      <w:r w:rsidRPr="00F33E1B">
        <w:rPr>
          <w:lang w:val="ru-RU"/>
        </w:rPr>
        <w:t xml:space="preserve">Муниципальное бюджетное общеобразовательное учреждение городского округа Королёв Московской области «Гимназия № 11 с изучением иностранных языков» (МБОУ «Гимназия </w:t>
      </w:r>
      <w:r w:rsidR="009B6E7E">
        <w:rPr>
          <w:lang w:val="ru-RU"/>
        </w:rPr>
        <w:t xml:space="preserve">№ </w:t>
      </w:r>
      <w:r w:rsidRPr="00F33E1B">
        <w:rPr>
          <w:lang w:val="ru-RU"/>
        </w:rPr>
        <w:t xml:space="preserve">11»), </w:t>
      </w:r>
      <w:r w:rsidR="00676F29" w:rsidRPr="00F33E1B">
        <w:rPr>
          <w:lang w:val="ru-RU"/>
        </w:rPr>
        <w:t xml:space="preserve">осуществляющее образовательную деятельность по образовательным программам дошкольного образования </w:t>
      </w:r>
      <w:r w:rsidR="00FA1A3E" w:rsidRPr="00F33E1B">
        <w:rPr>
          <w:lang w:val="ru-RU"/>
        </w:rPr>
        <w:t xml:space="preserve">(далее - </w:t>
      </w:r>
      <w:r w:rsidR="006D7C85" w:rsidRPr="00F33E1B">
        <w:rPr>
          <w:lang w:val="ru-RU"/>
        </w:rPr>
        <w:t>МБОУ «</w:t>
      </w:r>
      <w:r w:rsidR="009B6E7E">
        <w:rPr>
          <w:lang w:val="ru-RU"/>
        </w:rPr>
        <w:t>Гимназия № 11</w:t>
      </w:r>
      <w:r w:rsidR="006D7C85" w:rsidRPr="00F33E1B">
        <w:rPr>
          <w:lang w:val="ru-RU"/>
        </w:rPr>
        <w:t>»),</w:t>
      </w:r>
      <w:r w:rsidR="00557C94" w:rsidRPr="00F33E1B">
        <w:rPr>
          <w:lang w:val="ru-RU"/>
        </w:rPr>
        <w:t xml:space="preserve"> </w:t>
      </w:r>
      <w:r w:rsidR="00676F29" w:rsidRPr="00F33E1B">
        <w:rPr>
          <w:lang w:val="ru-RU"/>
        </w:rPr>
        <w:t xml:space="preserve">на основании имеющейся действующей лицензии на осуществление образовательной деятельности, выданной Министерством образования Московской области, именуемое в дальнейшем "Исполнитель", в лице </w:t>
      </w:r>
      <w:r w:rsidR="00557C94" w:rsidRPr="00F33E1B">
        <w:rPr>
          <w:lang w:val="ru-RU"/>
        </w:rPr>
        <w:t>директора</w:t>
      </w:r>
      <w:r w:rsidR="00676F29" w:rsidRPr="00F33E1B">
        <w:rPr>
          <w:lang w:val="ru-RU"/>
        </w:rPr>
        <w:t xml:space="preserve"> </w:t>
      </w:r>
      <w:r w:rsidR="00557C94" w:rsidRPr="00F33E1B">
        <w:rPr>
          <w:lang w:val="ru-RU"/>
        </w:rPr>
        <w:t>Тимчишиной Людмилы Николаевны</w:t>
      </w:r>
      <w:r w:rsidR="00676F29" w:rsidRPr="00F33E1B">
        <w:rPr>
          <w:lang w:val="ru-RU"/>
        </w:rPr>
        <w:t>, действующего на основании Устава,</w:t>
      </w:r>
      <w:r w:rsidR="00557C94" w:rsidRPr="00F33E1B">
        <w:rPr>
          <w:lang w:val="ru-RU"/>
        </w:rPr>
        <w:t xml:space="preserve"> </w:t>
      </w:r>
      <w:r w:rsidR="00676F29" w:rsidRPr="00F33E1B">
        <w:rPr>
          <w:lang w:val="ru-RU"/>
        </w:rPr>
        <w:t>и</w:t>
      </w:r>
      <w:proofErr w:type="gramEnd"/>
    </w:p>
    <w:p w:rsidR="00270582" w:rsidRPr="00F33E1B" w:rsidRDefault="00CA362F" w:rsidP="00CC6559">
      <w:pPr>
        <w:pStyle w:val="a3"/>
        <w:ind w:left="0"/>
        <w:rPr>
          <w:sz w:val="16"/>
          <w:lang w:val="ru-RU"/>
        </w:rPr>
      </w:pPr>
      <w:r w:rsidRPr="00CA362F">
        <w:rPr>
          <w:noProof/>
          <w:lang w:val="ru-RU" w:eastAsia="ru-RU"/>
        </w:rPr>
        <w:pict>
          <v:line id="Line 64" o:spid="_x0000_s1026" style="position:absolute;left:0;text-align:left;z-index:251640320;visibility:visible;mso-wrap-distance-left:0;mso-wrap-distance-right:0;mso-position-horizontal-relative:page" from="49.7pt,13.55pt" to="559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0LEgIAACoEAAAOAAAAZHJzL2Uyb0RvYy54bWysU8GO2jAQvVfqP1i+QxKaB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S4mGCnS&#10;gUZboTgq8tCb3rgSQlZqZ0N19KxezFbT7w4pvWqJOvDI8fViIC8LGcmblLBxBm7Y9180gxhy9Do2&#10;6tzYLkBCC9A56nG568HPHlE4LPLpNE1BNjr4ElIOicY6/5nrDgWjwhJIR2By2jofiJByCAn3KL0R&#10;Uka5pUI9gKfzIiY4LQULzhDm7GG/khadSBiY+MWqwPMYZvVRsQjWcsLWN9sTIa82XC5VwINSgM7N&#10;uk7Ej3k6X8/Ws3yUT4r1KE/revRps8pHxSabfqw/1KtVnf0M1LK8bAVjXAV2w3Rm+d+pf3sn17m6&#10;z+e9Dclb9NgvIDv8I+moZZDvOgh7zS47O2gMAxmDb48nTPzjHuzHJ778BQAA//8DAFBLAwQUAAYA&#10;CAAAACEAvd31MN0AAAAJAQAADwAAAGRycy9kb3ducmV2LnhtbEyPQUvDQBCF74L/YRnBm92kiE1i&#10;JkUUhR5EbIvnbXZMYrKzIbtt0n/vBg/1OO893nwvX0+mEycaXGMZIV5EIIhLqxuuEPa717sEhPOK&#10;teosE8KZHKyL66tcZdqO/Emnra9EKGGXKYTa+z6T0pU1GeUWticO3rcdjPLhHCqpBzWGctPJZRQ9&#10;SKMaDh9q1dNzTWW7PRqE90S+2I/2qzz/jLu3JNm06WqzR7y9mZ4eQXia/CUMM35AhyIwHeyRtRMd&#10;QprehyTCchWDmP04npXDnyKLXP5fUPwCAAD//wMAUEsBAi0AFAAGAAgAAAAhALaDOJL+AAAA4QEA&#10;ABMAAAAAAAAAAAAAAAAAAAAAAFtDb250ZW50X1R5cGVzXS54bWxQSwECLQAUAAYACAAAACEAOP0h&#10;/9YAAACUAQAACwAAAAAAAAAAAAAAAAAvAQAAX3JlbHMvLnJlbHNQSwECLQAUAAYACAAAACEAD44N&#10;CxICAAAqBAAADgAAAAAAAAAAAAAAAAAuAgAAZHJzL2Uyb0RvYy54bWxQSwECLQAUAAYACAAAACEA&#10;vd31MN0AAAAJAQAADwAAAAAAAAAAAAAAAABsBAAAZHJzL2Rvd25yZXYueG1sUEsFBgAAAAAEAAQA&#10;8wAAAHYFAAAAAA==&#10;" strokeweight=".48pt">
            <w10:wrap type="topAndBottom" anchorx="page"/>
          </v:line>
        </w:pict>
      </w:r>
    </w:p>
    <w:p w:rsidR="00270582" w:rsidRPr="00F33E1B" w:rsidRDefault="00676F29" w:rsidP="00CC6559">
      <w:pPr>
        <w:ind w:firstLine="709"/>
        <w:jc w:val="center"/>
        <w:rPr>
          <w:sz w:val="16"/>
          <w:szCs w:val="24"/>
          <w:lang w:val="ru-RU"/>
        </w:rPr>
      </w:pPr>
      <w:r w:rsidRPr="00F33E1B">
        <w:rPr>
          <w:sz w:val="16"/>
          <w:szCs w:val="24"/>
          <w:lang w:val="ru-RU"/>
        </w:rPr>
        <w:t>(фамилия, имя, отчество)</w:t>
      </w:r>
    </w:p>
    <w:p w:rsidR="00270582" w:rsidRPr="00F33E1B" w:rsidRDefault="00676F29" w:rsidP="00CC6559">
      <w:pPr>
        <w:pStyle w:val="a3"/>
        <w:tabs>
          <w:tab w:val="left" w:pos="10393"/>
        </w:tabs>
        <w:rPr>
          <w:lang w:val="ru-RU"/>
        </w:rPr>
      </w:pPr>
      <w:r w:rsidRPr="00F33E1B">
        <w:rPr>
          <w:u w:val="single"/>
          <w:lang w:val="ru-RU"/>
        </w:rPr>
        <w:tab/>
      </w:r>
      <w:r w:rsidRPr="00F33E1B">
        <w:rPr>
          <w:lang w:val="ru-RU"/>
        </w:rPr>
        <w:t xml:space="preserve"> ,</w:t>
      </w:r>
    </w:p>
    <w:p w:rsidR="00270582" w:rsidRPr="00F33E1B" w:rsidRDefault="00676F29" w:rsidP="00CC6559">
      <w:pPr>
        <w:ind w:firstLine="709"/>
        <w:jc w:val="center"/>
        <w:rPr>
          <w:sz w:val="16"/>
          <w:szCs w:val="24"/>
          <w:lang w:val="ru-RU"/>
        </w:rPr>
      </w:pPr>
      <w:r w:rsidRPr="00F33E1B">
        <w:rPr>
          <w:sz w:val="16"/>
          <w:szCs w:val="24"/>
          <w:lang w:val="ru-RU"/>
        </w:rPr>
        <w:t>(фамилия, имя, отчество)</w:t>
      </w:r>
    </w:p>
    <w:p w:rsidR="00270582" w:rsidRPr="00F33E1B" w:rsidRDefault="00676F29" w:rsidP="004E5A89">
      <w:pPr>
        <w:pStyle w:val="a3"/>
        <w:tabs>
          <w:tab w:val="left" w:pos="1563"/>
        </w:tabs>
        <w:ind w:left="0" w:firstLine="709"/>
        <w:rPr>
          <w:lang w:val="ru-RU"/>
        </w:rPr>
      </w:pPr>
      <w:proofErr w:type="gramStart"/>
      <w:r w:rsidRPr="00F33E1B">
        <w:rPr>
          <w:lang w:val="ru-RU"/>
        </w:rPr>
        <w:t>именуем</w:t>
      </w:r>
      <w:r w:rsidRPr="00F33E1B">
        <w:rPr>
          <w:u w:val="single"/>
          <w:lang w:val="ru-RU"/>
        </w:rPr>
        <w:tab/>
      </w:r>
      <w:r w:rsidRPr="00F33E1B">
        <w:rPr>
          <w:lang w:val="ru-RU"/>
        </w:rPr>
        <w:t>в дальнейшем «Заказчик», «Родители» (законные представители) и (или) «Родитель» (законный представитель) несовершеннолетнего обучающегося в интересах</w:t>
      </w:r>
      <w:r w:rsidRPr="00F33E1B">
        <w:rPr>
          <w:spacing w:val="-16"/>
          <w:lang w:val="ru-RU"/>
        </w:rPr>
        <w:t xml:space="preserve"> </w:t>
      </w:r>
      <w:r w:rsidRPr="00F33E1B">
        <w:rPr>
          <w:lang w:val="ru-RU"/>
        </w:rPr>
        <w:t>несовершеннолетнего</w:t>
      </w:r>
      <w:proofErr w:type="gramEnd"/>
    </w:p>
    <w:p w:rsidR="00270582" w:rsidRPr="00F33E1B" w:rsidRDefault="00676F29" w:rsidP="004E5A89">
      <w:pPr>
        <w:pStyle w:val="a3"/>
        <w:tabs>
          <w:tab w:val="left" w:pos="10273"/>
        </w:tabs>
        <w:ind w:left="0" w:firstLine="709"/>
        <w:rPr>
          <w:lang w:val="ru-RU"/>
        </w:rPr>
      </w:pPr>
      <w:r w:rsidRPr="00F33E1B">
        <w:rPr>
          <w:u w:val="single"/>
          <w:lang w:val="ru-RU"/>
        </w:rPr>
        <w:t xml:space="preserve"> </w:t>
      </w:r>
      <w:r w:rsidRPr="00F33E1B">
        <w:rPr>
          <w:u w:val="single"/>
          <w:lang w:val="ru-RU"/>
        </w:rPr>
        <w:tab/>
      </w:r>
      <w:r w:rsidRPr="00F33E1B">
        <w:rPr>
          <w:lang w:val="ru-RU"/>
        </w:rPr>
        <w:t xml:space="preserve"> ,</w:t>
      </w:r>
    </w:p>
    <w:p w:rsidR="00270582" w:rsidRPr="00F33E1B" w:rsidRDefault="00676F29" w:rsidP="00CC6559">
      <w:pPr>
        <w:ind w:firstLine="709"/>
        <w:jc w:val="center"/>
        <w:rPr>
          <w:sz w:val="16"/>
          <w:szCs w:val="24"/>
          <w:lang w:val="ru-RU"/>
        </w:rPr>
      </w:pPr>
      <w:r w:rsidRPr="00F33E1B">
        <w:rPr>
          <w:sz w:val="16"/>
          <w:szCs w:val="24"/>
          <w:lang w:val="ru-RU"/>
        </w:rPr>
        <w:t>(фамилия, имя, отчество ребёнка, дата рождения)</w:t>
      </w:r>
    </w:p>
    <w:p w:rsidR="00270582" w:rsidRPr="00F33E1B" w:rsidRDefault="00270582" w:rsidP="004E5A89">
      <w:pPr>
        <w:pStyle w:val="a3"/>
        <w:ind w:left="0" w:firstLine="709"/>
        <w:rPr>
          <w:lang w:val="ru-RU"/>
        </w:rPr>
      </w:pPr>
    </w:p>
    <w:p w:rsidR="00270582" w:rsidRPr="00F33E1B" w:rsidRDefault="00676F29" w:rsidP="00CC6559">
      <w:pPr>
        <w:pStyle w:val="a3"/>
        <w:ind w:left="0"/>
        <w:rPr>
          <w:lang w:val="ru-RU"/>
        </w:rPr>
      </w:pPr>
      <w:r w:rsidRPr="00F33E1B">
        <w:rPr>
          <w:lang w:val="ru-RU"/>
        </w:rPr>
        <w:t>зарегистрированного по адресу и (или) проживающего по адресу</w:t>
      </w:r>
      <w:r w:rsidR="00CC6559" w:rsidRPr="00F33E1B">
        <w:rPr>
          <w:lang w:val="ru-RU"/>
        </w:rPr>
        <w:t xml:space="preserve"> </w:t>
      </w:r>
      <w:r w:rsidRPr="00F33E1B">
        <w:rPr>
          <w:lang w:val="ru-RU"/>
        </w:rPr>
        <w:t>(указываются адрес места регистрации ребёнка и адрес места фактического проживания ребёнка): адрес места регистрации</w:t>
      </w:r>
      <w:r w:rsidRPr="00F33E1B">
        <w:rPr>
          <w:spacing w:val="-4"/>
          <w:lang w:val="ru-RU"/>
        </w:rPr>
        <w:t xml:space="preserve"> </w:t>
      </w:r>
      <w:r w:rsidR="00557C94" w:rsidRPr="00F33E1B">
        <w:rPr>
          <w:lang w:val="ru-RU"/>
        </w:rPr>
        <w:t>ребёнка:</w:t>
      </w:r>
    </w:p>
    <w:p w:rsidR="00270582" w:rsidRPr="00F33E1B" w:rsidRDefault="00270582" w:rsidP="004E5A89">
      <w:pPr>
        <w:pStyle w:val="a3"/>
        <w:ind w:left="0" w:firstLine="709"/>
        <w:rPr>
          <w:lang w:val="ru-RU"/>
        </w:rPr>
      </w:pPr>
    </w:p>
    <w:p w:rsidR="00270582" w:rsidRPr="00F33E1B" w:rsidRDefault="00676F29" w:rsidP="00CC6559">
      <w:pPr>
        <w:pStyle w:val="a3"/>
        <w:tabs>
          <w:tab w:val="left" w:pos="10394"/>
        </w:tabs>
        <w:ind w:left="0"/>
        <w:rPr>
          <w:lang w:val="ru-RU"/>
        </w:rPr>
      </w:pPr>
      <w:r w:rsidRPr="00F33E1B">
        <w:rPr>
          <w:u w:val="single"/>
          <w:lang w:val="ru-RU"/>
        </w:rPr>
        <w:t xml:space="preserve"> </w:t>
      </w:r>
      <w:r w:rsidRPr="00F33E1B">
        <w:rPr>
          <w:u w:val="single"/>
          <w:lang w:val="ru-RU"/>
        </w:rPr>
        <w:tab/>
      </w:r>
      <w:r w:rsidRPr="00F33E1B">
        <w:rPr>
          <w:spacing w:val="-18"/>
          <w:lang w:val="ru-RU"/>
        </w:rPr>
        <w:t xml:space="preserve"> </w:t>
      </w:r>
      <w:r w:rsidRPr="00F33E1B">
        <w:rPr>
          <w:lang w:val="ru-RU"/>
        </w:rPr>
        <w:t>,</w:t>
      </w:r>
    </w:p>
    <w:p w:rsidR="00270582" w:rsidRPr="00F33E1B" w:rsidRDefault="00676F29" w:rsidP="00CC6559">
      <w:pPr>
        <w:pStyle w:val="a3"/>
        <w:tabs>
          <w:tab w:val="left" w:pos="10436"/>
        </w:tabs>
        <w:ind w:left="0"/>
        <w:rPr>
          <w:lang w:val="ru-RU"/>
        </w:rPr>
      </w:pPr>
      <w:r w:rsidRPr="00F33E1B">
        <w:rPr>
          <w:lang w:val="ru-RU"/>
        </w:rPr>
        <w:t>адрес места фактического проживания</w:t>
      </w:r>
      <w:r w:rsidRPr="00F33E1B">
        <w:rPr>
          <w:spacing w:val="-10"/>
          <w:lang w:val="ru-RU"/>
        </w:rPr>
        <w:t xml:space="preserve"> </w:t>
      </w:r>
      <w:r w:rsidR="00557C94" w:rsidRPr="00F33E1B">
        <w:rPr>
          <w:lang w:val="ru-RU"/>
        </w:rPr>
        <w:t>ребёнка:</w:t>
      </w:r>
      <w:r w:rsidRPr="00F33E1B">
        <w:rPr>
          <w:u w:val="single"/>
          <w:lang w:val="ru-RU"/>
        </w:rPr>
        <w:t xml:space="preserve"> </w:t>
      </w:r>
      <w:r w:rsidRPr="00F33E1B">
        <w:rPr>
          <w:u w:val="single"/>
          <w:lang w:val="ru-RU"/>
        </w:rPr>
        <w:tab/>
      </w:r>
    </w:p>
    <w:p w:rsidR="00270582" w:rsidRPr="00F33E1B" w:rsidRDefault="00676F29" w:rsidP="00CC6559">
      <w:pPr>
        <w:tabs>
          <w:tab w:val="left" w:pos="10234"/>
        </w:tabs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u w:val="single"/>
          <w:lang w:val="ru-RU"/>
        </w:rPr>
        <w:t xml:space="preserve"> </w:t>
      </w:r>
      <w:r w:rsidRPr="00F33E1B">
        <w:rPr>
          <w:sz w:val="24"/>
          <w:szCs w:val="24"/>
          <w:u w:val="single"/>
          <w:lang w:val="ru-RU"/>
        </w:rPr>
        <w:tab/>
      </w:r>
      <w:r w:rsidRPr="00F33E1B">
        <w:rPr>
          <w:sz w:val="24"/>
          <w:szCs w:val="24"/>
          <w:lang w:val="ru-RU"/>
        </w:rPr>
        <w:t>_</w:t>
      </w:r>
      <w:r w:rsidRPr="00F33E1B">
        <w:rPr>
          <w:spacing w:val="-15"/>
          <w:sz w:val="24"/>
          <w:szCs w:val="24"/>
          <w:lang w:val="ru-RU"/>
        </w:rPr>
        <w:t xml:space="preserve"> </w:t>
      </w:r>
      <w:r w:rsidRPr="00F33E1B">
        <w:rPr>
          <w:sz w:val="24"/>
          <w:szCs w:val="24"/>
          <w:lang w:val="ru-RU"/>
        </w:rPr>
        <w:t>,</w:t>
      </w:r>
    </w:p>
    <w:p w:rsidR="00270582" w:rsidRPr="00F33E1B" w:rsidRDefault="00676F29" w:rsidP="00CC6559">
      <w:pPr>
        <w:pStyle w:val="a3"/>
        <w:tabs>
          <w:tab w:val="left" w:pos="1683"/>
        </w:tabs>
        <w:ind w:left="0"/>
        <w:rPr>
          <w:lang w:val="ru-RU"/>
        </w:rPr>
      </w:pPr>
      <w:r w:rsidRPr="00F33E1B">
        <w:rPr>
          <w:lang w:val="ru-RU"/>
        </w:rPr>
        <w:t>именуем</w:t>
      </w:r>
      <w:r w:rsidRPr="00F33E1B">
        <w:rPr>
          <w:u w:val="single"/>
          <w:lang w:val="ru-RU"/>
        </w:rPr>
        <w:tab/>
      </w:r>
      <w:r w:rsidR="00DB4F8C" w:rsidRPr="00F33E1B">
        <w:rPr>
          <w:lang w:val="ru-RU"/>
        </w:rPr>
        <w:t xml:space="preserve">в дальнейшем </w:t>
      </w:r>
      <w:r w:rsidRPr="00F33E1B">
        <w:rPr>
          <w:lang w:val="ru-RU"/>
        </w:rPr>
        <w:t>«Воспитанник», «Обучающийся», совместно именуемые</w:t>
      </w:r>
      <w:r w:rsidRPr="00F33E1B">
        <w:rPr>
          <w:spacing w:val="-9"/>
          <w:lang w:val="ru-RU"/>
        </w:rPr>
        <w:t xml:space="preserve"> </w:t>
      </w:r>
      <w:r w:rsidRPr="00F33E1B">
        <w:rPr>
          <w:lang w:val="ru-RU"/>
        </w:rPr>
        <w:t>«Стороны»,</w:t>
      </w:r>
    </w:p>
    <w:p w:rsidR="00270582" w:rsidRPr="00F33E1B" w:rsidRDefault="00676F29" w:rsidP="00CC6559">
      <w:pPr>
        <w:pStyle w:val="a3"/>
        <w:ind w:left="0"/>
        <w:rPr>
          <w:lang w:val="ru-RU"/>
        </w:rPr>
      </w:pPr>
      <w:r w:rsidRPr="00F33E1B">
        <w:rPr>
          <w:lang w:val="ru-RU"/>
        </w:rPr>
        <w:t>заключили настоящий Договор о нижеследующем:</w:t>
      </w:r>
    </w:p>
    <w:p w:rsidR="00270582" w:rsidRPr="009B6E7E" w:rsidRDefault="00270582" w:rsidP="004E5A89">
      <w:pPr>
        <w:pStyle w:val="a3"/>
        <w:ind w:left="0" w:firstLine="709"/>
        <w:rPr>
          <w:sz w:val="18"/>
          <w:lang w:val="ru-RU"/>
        </w:rPr>
      </w:pPr>
    </w:p>
    <w:p w:rsidR="00270582" w:rsidRPr="00F33E1B" w:rsidRDefault="00676F29" w:rsidP="00CC6559">
      <w:pPr>
        <w:pStyle w:val="11"/>
        <w:numPr>
          <w:ilvl w:val="0"/>
          <w:numId w:val="13"/>
        </w:numPr>
        <w:tabs>
          <w:tab w:val="left" w:pos="1276"/>
        </w:tabs>
        <w:ind w:left="0" w:firstLine="709"/>
        <w:jc w:val="left"/>
        <w:outlineLvl w:val="9"/>
      </w:pPr>
      <w:r w:rsidRPr="00F33E1B">
        <w:t>Предмет договора</w:t>
      </w:r>
    </w:p>
    <w:p w:rsidR="00270582" w:rsidRPr="00F33E1B" w:rsidRDefault="00DB4F8C" w:rsidP="004E5A89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1.1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Предметом Договора являются оказание дошкольным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дошкольном образовательном учреждении, присмотр и уход за</w:t>
      </w:r>
      <w:r w:rsidR="00676F29" w:rsidRPr="00F33E1B">
        <w:rPr>
          <w:spacing w:val="-2"/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Воспитанником.</w:t>
      </w:r>
    </w:p>
    <w:p w:rsidR="00270582" w:rsidRPr="00F33E1B" w:rsidRDefault="00DB4F8C" w:rsidP="004E5A89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1.2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r w:rsidR="006D7C85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>осуществляет следующие основные виды деятельности: реализация основной общеобразовательной программы дошкольного образования, реализация дополнительных образовательных программ, присмотр и уход за детьми дошкольного</w:t>
      </w:r>
      <w:r w:rsidR="00676F29" w:rsidRPr="00F33E1B">
        <w:rPr>
          <w:spacing w:val="-4"/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возраста.</w:t>
      </w:r>
    </w:p>
    <w:p w:rsidR="00270582" w:rsidRPr="00F33E1B" w:rsidRDefault="00DB4F8C" w:rsidP="004E5A89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1.</w:t>
      </w:r>
      <w:r w:rsidR="00A60A0F">
        <w:rPr>
          <w:sz w:val="24"/>
          <w:szCs w:val="24"/>
          <w:lang w:val="ru-RU"/>
        </w:rPr>
        <w:t>3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Настоящий договор заключается при предоставлении Родителем (законным представителем):</w:t>
      </w:r>
    </w:p>
    <w:p w:rsidR="00270582" w:rsidRPr="00F33E1B" w:rsidRDefault="00676F29" w:rsidP="004E5A89">
      <w:pPr>
        <w:pStyle w:val="a4"/>
        <w:numPr>
          <w:ilvl w:val="2"/>
          <w:numId w:val="12"/>
        </w:numPr>
        <w:tabs>
          <w:tab w:val="left" w:pos="1033"/>
          <w:tab w:val="left" w:pos="1034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 xml:space="preserve">заявления Родителей (законных представителей) о приёме (зачислении) ребёнка в </w:t>
      </w:r>
      <w:r w:rsidR="006D7C85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>»</w:t>
      </w:r>
    </w:p>
    <w:p w:rsidR="00DB4F8C" w:rsidRPr="00F33E1B" w:rsidRDefault="00676F29" w:rsidP="004E5A89">
      <w:pPr>
        <w:pStyle w:val="a4"/>
        <w:numPr>
          <w:ilvl w:val="2"/>
          <w:numId w:val="12"/>
        </w:numPr>
        <w:tabs>
          <w:tab w:val="left" w:pos="1033"/>
          <w:tab w:val="left" w:pos="1034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 xml:space="preserve">направления </w:t>
      </w:r>
      <w:r w:rsidR="006D7C85" w:rsidRPr="00F33E1B">
        <w:rPr>
          <w:sz w:val="24"/>
          <w:szCs w:val="24"/>
          <w:lang w:val="ru-RU"/>
        </w:rPr>
        <w:t>в 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>»</w:t>
      </w:r>
      <w:r w:rsidRPr="00F33E1B">
        <w:rPr>
          <w:sz w:val="24"/>
          <w:szCs w:val="24"/>
          <w:lang w:val="ru-RU"/>
        </w:rPr>
        <w:t>;</w:t>
      </w:r>
    </w:p>
    <w:p w:rsidR="00DB4F8C" w:rsidRPr="00F33E1B" w:rsidRDefault="00676F29" w:rsidP="004E5A89">
      <w:pPr>
        <w:pStyle w:val="a4"/>
        <w:numPr>
          <w:ilvl w:val="2"/>
          <w:numId w:val="12"/>
        </w:numPr>
        <w:tabs>
          <w:tab w:val="left" w:pos="1033"/>
          <w:tab w:val="left" w:pos="1034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 xml:space="preserve">медицинской карты ребёнка установленного образца, выданной поликлиникой, осуществляющей медицинское обслуживание ребёнка, с медицинским заключением о возможности посещения ребёнком </w:t>
      </w:r>
      <w:r w:rsidR="006D7C85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>»</w:t>
      </w:r>
      <w:r w:rsidRPr="00F33E1B">
        <w:rPr>
          <w:sz w:val="24"/>
          <w:szCs w:val="24"/>
          <w:lang w:val="ru-RU"/>
        </w:rPr>
        <w:t>;</w:t>
      </w:r>
    </w:p>
    <w:p w:rsidR="00270582" w:rsidRPr="00F33E1B" w:rsidRDefault="00676F29" w:rsidP="004E5A89">
      <w:pPr>
        <w:pStyle w:val="a4"/>
        <w:numPr>
          <w:ilvl w:val="2"/>
          <w:numId w:val="12"/>
        </w:numPr>
        <w:tabs>
          <w:tab w:val="left" w:pos="1033"/>
          <w:tab w:val="left" w:pos="1034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 xml:space="preserve">других документов, предусмотренных действующим законодательством и Уставом </w:t>
      </w:r>
      <w:r w:rsidR="006D7C85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>»</w:t>
      </w:r>
      <w:r w:rsidRPr="00F33E1B">
        <w:rPr>
          <w:sz w:val="24"/>
          <w:szCs w:val="24"/>
          <w:lang w:val="ru-RU"/>
        </w:rPr>
        <w:t>.</w:t>
      </w:r>
    </w:p>
    <w:p w:rsidR="00270582" w:rsidRPr="00F33E1B" w:rsidRDefault="00DB4F8C" w:rsidP="004E5A89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1.</w:t>
      </w:r>
      <w:r w:rsidR="004A6E21">
        <w:rPr>
          <w:sz w:val="24"/>
          <w:szCs w:val="24"/>
          <w:lang w:val="ru-RU"/>
        </w:rPr>
        <w:t>4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Форма обучения - очная.</w:t>
      </w:r>
    </w:p>
    <w:p w:rsidR="000746EA" w:rsidRPr="009B6E7E" w:rsidRDefault="00DB4F8C" w:rsidP="009B6E7E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1.</w:t>
      </w:r>
      <w:r w:rsidR="004A6E21">
        <w:rPr>
          <w:sz w:val="24"/>
          <w:szCs w:val="24"/>
          <w:lang w:val="ru-RU"/>
        </w:rPr>
        <w:t>5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 xml:space="preserve">В </w:t>
      </w:r>
      <w:r w:rsidR="006D7C85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 xml:space="preserve">разработана, утверждена и реализуется «Образовательная программа дошкольного образования </w:t>
      </w:r>
      <w:r w:rsidR="001D2E27" w:rsidRPr="00F33E1B">
        <w:rPr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1D2E27" w:rsidRPr="00F33E1B">
        <w:rPr>
          <w:sz w:val="24"/>
          <w:szCs w:val="24"/>
          <w:lang w:val="ru-RU"/>
        </w:rPr>
        <w:lastRenderedPageBreak/>
        <w:t>городского округа Королёв Московской области «Гимназия № 11 с изучением иностранных языков»</w:t>
      </w:r>
      <w:r w:rsidR="004A6E21">
        <w:rPr>
          <w:sz w:val="24"/>
          <w:szCs w:val="24"/>
          <w:lang w:val="ru-RU"/>
        </w:rPr>
        <w:t>,</w:t>
      </w:r>
      <w:r w:rsidR="001D2E27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разработан</w:t>
      </w:r>
      <w:r w:rsidR="004A6E21">
        <w:rPr>
          <w:sz w:val="24"/>
          <w:szCs w:val="24"/>
          <w:lang w:val="ru-RU"/>
        </w:rPr>
        <w:t>н</w:t>
      </w:r>
      <w:r w:rsidR="00676F29" w:rsidRPr="00F33E1B">
        <w:rPr>
          <w:sz w:val="24"/>
          <w:szCs w:val="24"/>
          <w:lang w:val="ru-RU"/>
        </w:rPr>
        <w:t>а</w:t>
      </w:r>
      <w:r w:rsidR="004A6E21">
        <w:rPr>
          <w:sz w:val="24"/>
          <w:szCs w:val="24"/>
          <w:lang w:val="ru-RU"/>
        </w:rPr>
        <w:t>я</w:t>
      </w:r>
      <w:r w:rsidR="00676F29" w:rsidRPr="00F33E1B">
        <w:rPr>
          <w:sz w:val="24"/>
          <w:szCs w:val="24"/>
          <w:lang w:val="ru-RU"/>
        </w:rPr>
        <w:t xml:space="preserve"> в соответствии с ФГОС дошкольного образования и с учётом примерных образовательных программ дошкольного образования</w:t>
      </w:r>
      <w:r w:rsidR="004A6E21">
        <w:rPr>
          <w:sz w:val="24"/>
          <w:szCs w:val="24"/>
          <w:lang w:val="ru-RU"/>
        </w:rPr>
        <w:t>:</w:t>
      </w:r>
    </w:p>
    <w:p w:rsidR="000746EA" w:rsidRPr="000746EA" w:rsidRDefault="004A6E21" w:rsidP="000746EA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676F29" w:rsidRPr="00F33E1B">
        <w:rPr>
          <w:sz w:val="24"/>
          <w:szCs w:val="24"/>
          <w:lang w:val="ru-RU"/>
        </w:rPr>
        <w:t xml:space="preserve">«От рождения до школы». Примерная основная общеобразовательная программа дошкольного образования под редакцией Н.Е. </w:t>
      </w:r>
      <w:proofErr w:type="spellStart"/>
      <w:r w:rsidR="00676F29" w:rsidRPr="00F33E1B">
        <w:rPr>
          <w:sz w:val="24"/>
          <w:szCs w:val="24"/>
          <w:lang w:val="ru-RU"/>
        </w:rPr>
        <w:t>Вераксы</w:t>
      </w:r>
      <w:proofErr w:type="spellEnd"/>
      <w:r w:rsidR="00676F29" w:rsidRPr="00F33E1B">
        <w:rPr>
          <w:sz w:val="24"/>
          <w:szCs w:val="24"/>
          <w:lang w:val="ru-RU"/>
        </w:rPr>
        <w:t>, Т.С. Комаровой, М.А. Васильевой;</w:t>
      </w:r>
    </w:p>
    <w:p w:rsidR="00270582" w:rsidRPr="00F33E1B" w:rsidRDefault="004A6E21" w:rsidP="004E5A89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676F29" w:rsidRPr="00F33E1B">
        <w:rPr>
          <w:sz w:val="24"/>
          <w:szCs w:val="24"/>
          <w:lang w:val="ru-RU"/>
        </w:rPr>
        <w:t>«Программа обучения детей с недоразвитием фонетического строя речи» под редакцией Г.А. Каше, Т.Б. Филичевой;</w:t>
      </w:r>
    </w:p>
    <w:p w:rsidR="00270582" w:rsidRPr="00F33E1B" w:rsidRDefault="004A6E21" w:rsidP="004E5A89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676F29" w:rsidRPr="00F33E1B">
        <w:rPr>
          <w:sz w:val="24"/>
          <w:szCs w:val="24"/>
          <w:lang w:val="ru-RU"/>
        </w:rPr>
        <w:t>«Программа обучения и воспитания детей с фонетико-фонематическим недоразвитием» Т.Б. Филичевой, Г.В. Чиркиной.</w:t>
      </w:r>
    </w:p>
    <w:p w:rsidR="00270582" w:rsidRPr="00F33E1B" w:rsidRDefault="00DB4F8C" w:rsidP="004E5A89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1.</w:t>
      </w:r>
      <w:r w:rsidR="004A6E21">
        <w:rPr>
          <w:sz w:val="24"/>
          <w:szCs w:val="24"/>
          <w:lang w:val="ru-RU"/>
        </w:rPr>
        <w:t>6</w:t>
      </w:r>
      <w:r w:rsidRPr="00F33E1B">
        <w:rPr>
          <w:sz w:val="24"/>
          <w:szCs w:val="24"/>
          <w:lang w:val="ru-RU"/>
        </w:rPr>
        <w:t xml:space="preserve">. </w:t>
      </w:r>
      <w:r w:rsidR="00676F29" w:rsidRPr="00F33E1B">
        <w:rPr>
          <w:sz w:val="24"/>
          <w:szCs w:val="24"/>
          <w:lang w:val="ru-RU"/>
        </w:rPr>
        <w:t>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воспитанников.</w:t>
      </w:r>
    </w:p>
    <w:p w:rsidR="00270582" w:rsidRPr="00F33E1B" w:rsidRDefault="001D2E27" w:rsidP="004E5A89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1.</w:t>
      </w:r>
      <w:r w:rsidR="004A6E21">
        <w:rPr>
          <w:sz w:val="24"/>
          <w:szCs w:val="24"/>
          <w:lang w:val="ru-RU"/>
        </w:rPr>
        <w:t>7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270582" w:rsidRPr="00F33E1B" w:rsidRDefault="001D2E27" w:rsidP="004E5A89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1.</w:t>
      </w:r>
      <w:r w:rsidR="004A6E21">
        <w:rPr>
          <w:sz w:val="24"/>
          <w:szCs w:val="24"/>
          <w:lang w:val="ru-RU"/>
        </w:rPr>
        <w:t>8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территориальной психолог</w:t>
      </w:r>
      <w:proofErr w:type="gramStart"/>
      <w:r w:rsidR="00676F29" w:rsidRPr="00F33E1B">
        <w:rPr>
          <w:sz w:val="24"/>
          <w:szCs w:val="24"/>
          <w:lang w:val="ru-RU"/>
        </w:rPr>
        <w:t>о-</w:t>
      </w:r>
      <w:proofErr w:type="gramEnd"/>
      <w:r w:rsidR="00676F29" w:rsidRPr="00F33E1B">
        <w:rPr>
          <w:sz w:val="24"/>
          <w:szCs w:val="24"/>
          <w:lang w:val="ru-RU"/>
        </w:rPr>
        <w:t xml:space="preserve"> медико-педагогической комиссии.</w:t>
      </w:r>
    </w:p>
    <w:p w:rsidR="00270582" w:rsidRPr="00F33E1B" w:rsidRDefault="001D2E27" w:rsidP="004E5A89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1.</w:t>
      </w:r>
      <w:r w:rsidR="004A6E21">
        <w:rPr>
          <w:sz w:val="24"/>
          <w:szCs w:val="24"/>
          <w:lang w:val="ru-RU"/>
        </w:rPr>
        <w:t>9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Коррекция речи детей с фонетико-фонематическими нарушениями осуществляется в группе компенсирующей направленности. В группу компенсирующей направленности для детей с фонетико-фонематическими нарушениями речи принимаются дети в возрасте от 5-ти лет до 7-ми лет только с согласия родителей (законных представителей) и по их письменному заявлению, на основании заключения городской психолого-медико-педагогической комиссии. Дети с ограниченными возможностями здоровья, дети-инвалиды принимаются в группу компенсирующей направленности для детей с фонетико-фонематическими нарушениями речи</w:t>
      </w:r>
      <w:r w:rsidR="00CC6559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только с письменного согласия или заявления родителей (законных представителей) ребёнка и на основании рекомендаций территориальной психолого-медико-педагогической комиссии.</w:t>
      </w:r>
    </w:p>
    <w:p w:rsidR="00270582" w:rsidRPr="00F33E1B" w:rsidRDefault="001D2E27" w:rsidP="004E5A89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1.1</w:t>
      </w:r>
      <w:r w:rsidR="004A6E21">
        <w:rPr>
          <w:sz w:val="24"/>
          <w:szCs w:val="24"/>
          <w:lang w:val="ru-RU"/>
        </w:rPr>
        <w:t>0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Срок освоения образовательной программы (продолжительность обучения) на момент подписания настоящего Договора составляет _</w:t>
      </w:r>
      <w:r w:rsidR="00676F29" w:rsidRPr="00F33E1B">
        <w:rPr>
          <w:sz w:val="24"/>
          <w:szCs w:val="24"/>
          <w:lang w:val="ru-RU"/>
        </w:rPr>
        <w:tab/>
        <w:t>календарных лет (года).</w:t>
      </w:r>
    </w:p>
    <w:p w:rsidR="00270582" w:rsidRDefault="001D2E27" w:rsidP="004E5A89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1.1</w:t>
      </w:r>
      <w:r w:rsidR="004A6E21">
        <w:rPr>
          <w:sz w:val="24"/>
          <w:szCs w:val="24"/>
          <w:lang w:val="ru-RU"/>
        </w:rPr>
        <w:t>1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proofErr w:type="gramStart"/>
      <w:r w:rsidR="00676F29" w:rsidRPr="00F33E1B">
        <w:rPr>
          <w:sz w:val="24"/>
          <w:szCs w:val="24"/>
          <w:lang w:val="ru-RU"/>
        </w:rPr>
        <w:t xml:space="preserve">Режим пребывания Воспитанника в дошкольном образовательном учреждении (режим работы </w:t>
      </w:r>
      <w:r w:rsidR="006D7C85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>– ежедневно, кроме субботы, воскресенья, праздничных дней (пятидневная рабочая неделя), полный день – 12</w:t>
      </w:r>
      <w:r w:rsidR="00CC6559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-</w:t>
      </w:r>
      <w:r w:rsidR="00CC6559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часовое пребывание детей (с 06.45 до 18.45).</w:t>
      </w:r>
      <w:proofErr w:type="gramEnd"/>
    </w:p>
    <w:p w:rsidR="00A9637A" w:rsidRDefault="00A9637A" w:rsidP="004E5A89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1.12. Воспитанник зачисляется в возрастную группу ________________________ направленности.</w:t>
      </w:r>
    </w:p>
    <w:p w:rsidR="00A9637A" w:rsidRPr="00A9637A" w:rsidRDefault="00A9637A" w:rsidP="004E5A89">
      <w:pPr>
        <w:pStyle w:val="a4"/>
        <w:tabs>
          <w:tab w:val="left" w:pos="615"/>
        </w:tabs>
        <w:ind w:left="0" w:right="0" w:firstLine="709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  <w:t xml:space="preserve">                                                   </w:t>
      </w:r>
      <w:r w:rsidRPr="00A9637A">
        <w:rPr>
          <w:sz w:val="18"/>
          <w:szCs w:val="18"/>
          <w:lang w:val="ru-RU"/>
        </w:rPr>
        <w:t>(направленность группы: общеразвивающая, компенсирующая, комбинированная, оздоровительная)</w:t>
      </w:r>
    </w:p>
    <w:p w:rsidR="00A9637A" w:rsidRPr="009B6E7E" w:rsidRDefault="00A9637A" w:rsidP="004E5A89">
      <w:pPr>
        <w:pStyle w:val="a3"/>
        <w:ind w:left="0" w:firstLine="709"/>
        <w:rPr>
          <w:sz w:val="20"/>
          <w:lang w:val="ru-RU"/>
        </w:rPr>
      </w:pPr>
    </w:p>
    <w:p w:rsidR="00270582" w:rsidRPr="00F33E1B" w:rsidRDefault="00676F29" w:rsidP="00CC6559">
      <w:pPr>
        <w:pStyle w:val="11"/>
        <w:numPr>
          <w:ilvl w:val="0"/>
          <w:numId w:val="13"/>
        </w:numPr>
        <w:tabs>
          <w:tab w:val="left" w:pos="1276"/>
        </w:tabs>
        <w:ind w:left="0" w:firstLine="709"/>
        <w:jc w:val="both"/>
        <w:outlineLvl w:val="9"/>
        <w:rPr>
          <w:lang w:val="ru-RU"/>
        </w:rPr>
      </w:pPr>
      <w:r w:rsidRPr="00F33E1B">
        <w:rPr>
          <w:lang w:val="ru-RU"/>
        </w:rPr>
        <w:t>Взаимодействие</w:t>
      </w:r>
      <w:r w:rsidRPr="00F33E1B">
        <w:rPr>
          <w:spacing w:val="-2"/>
          <w:lang w:val="ru-RU"/>
        </w:rPr>
        <w:t xml:space="preserve"> </w:t>
      </w:r>
      <w:r w:rsidRPr="00F33E1B">
        <w:rPr>
          <w:lang w:val="ru-RU"/>
        </w:rPr>
        <w:t>Сторон.</w:t>
      </w:r>
    </w:p>
    <w:p w:rsidR="00270582" w:rsidRPr="00F33E1B" w:rsidRDefault="006D7C85" w:rsidP="00FA214E">
      <w:pPr>
        <w:pStyle w:val="a4"/>
        <w:numPr>
          <w:ilvl w:val="1"/>
          <w:numId w:val="10"/>
        </w:numPr>
        <w:tabs>
          <w:tab w:val="left" w:pos="734"/>
          <w:tab w:val="left" w:pos="1418"/>
        </w:tabs>
        <w:ind w:left="0" w:right="0" w:firstLine="709"/>
        <w:rPr>
          <w:b/>
          <w:sz w:val="24"/>
          <w:szCs w:val="24"/>
        </w:rPr>
      </w:pPr>
      <w:r w:rsidRPr="00F33E1B">
        <w:rPr>
          <w:b/>
          <w:sz w:val="24"/>
          <w:szCs w:val="24"/>
        </w:rPr>
        <w:t>МБОУ «</w:t>
      </w:r>
      <w:proofErr w:type="spellStart"/>
      <w:r w:rsidR="009B6E7E">
        <w:rPr>
          <w:b/>
          <w:sz w:val="24"/>
          <w:szCs w:val="24"/>
        </w:rPr>
        <w:t>Гимназия</w:t>
      </w:r>
      <w:proofErr w:type="spellEnd"/>
      <w:r w:rsidR="009B6E7E">
        <w:rPr>
          <w:b/>
          <w:sz w:val="24"/>
          <w:szCs w:val="24"/>
        </w:rPr>
        <w:t xml:space="preserve"> № 11</w:t>
      </w:r>
      <w:r w:rsidRPr="00F33E1B">
        <w:rPr>
          <w:b/>
          <w:sz w:val="24"/>
          <w:szCs w:val="24"/>
        </w:rPr>
        <w:t>»</w:t>
      </w:r>
      <w:r w:rsidRPr="00F33E1B">
        <w:rPr>
          <w:b/>
          <w:sz w:val="24"/>
          <w:szCs w:val="24"/>
          <w:lang w:val="ru-RU"/>
        </w:rPr>
        <w:t xml:space="preserve"> </w:t>
      </w:r>
      <w:proofErr w:type="spellStart"/>
      <w:r w:rsidR="00676F29" w:rsidRPr="00F33E1B">
        <w:rPr>
          <w:b/>
          <w:sz w:val="24"/>
          <w:szCs w:val="24"/>
        </w:rPr>
        <w:t>вправе</w:t>
      </w:r>
      <w:proofErr w:type="spellEnd"/>
      <w:r w:rsidR="00676F29" w:rsidRPr="00F33E1B">
        <w:rPr>
          <w:b/>
          <w:sz w:val="24"/>
          <w:szCs w:val="24"/>
        </w:rPr>
        <w:t>:</w:t>
      </w:r>
    </w:p>
    <w:p w:rsidR="00DB4F8C" w:rsidRPr="00F33E1B" w:rsidRDefault="00DB4F8C" w:rsidP="004E5A89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2.1.1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 xml:space="preserve">Самостоятельно разрабатывать, принимать и реализовывать образовательную программу с учётом требований ФГОС </w:t>
      </w:r>
      <w:proofErr w:type="gramStart"/>
      <w:r w:rsidR="00676F29" w:rsidRPr="00F33E1B">
        <w:rPr>
          <w:sz w:val="24"/>
          <w:szCs w:val="24"/>
          <w:lang w:val="ru-RU"/>
        </w:rPr>
        <w:t>ДО</w:t>
      </w:r>
      <w:proofErr w:type="gramEnd"/>
      <w:r w:rsidR="00676F29" w:rsidRPr="00F33E1B">
        <w:rPr>
          <w:sz w:val="24"/>
          <w:szCs w:val="24"/>
          <w:lang w:val="ru-RU"/>
        </w:rPr>
        <w:t>.</w:t>
      </w:r>
    </w:p>
    <w:p w:rsidR="00DB4F8C" w:rsidRPr="00F33E1B" w:rsidRDefault="00DB4F8C" w:rsidP="004E5A89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 xml:space="preserve">2.1.2. </w:t>
      </w:r>
      <w:r w:rsidR="00676F29" w:rsidRPr="00F33E1B">
        <w:rPr>
          <w:sz w:val="24"/>
          <w:szCs w:val="24"/>
          <w:lang w:val="ru-RU"/>
        </w:rPr>
        <w:t xml:space="preserve">Вносить предложения по совершенствованию воспитания и развития ребёнка в семье. </w:t>
      </w:r>
    </w:p>
    <w:p w:rsidR="00270582" w:rsidRPr="00F33E1B" w:rsidRDefault="00676F29" w:rsidP="004E5A89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2.1.3.</w:t>
      </w:r>
      <w:r w:rsidR="00DB4F8C" w:rsidRPr="00F33E1B">
        <w:rPr>
          <w:sz w:val="24"/>
          <w:szCs w:val="24"/>
          <w:lang w:val="ru-RU"/>
        </w:rPr>
        <w:t xml:space="preserve"> </w:t>
      </w:r>
      <w:r w:rsidRPr="00F33E1B">
        <w:rPr>
          <w:sz w:val="24"/>
          <w:szCs w:val="24"/>
          <w:lang w:val="ru-RU"/>
        </w:rPr>
        <w:t>Использовать сетевую форму реализации образовательной программы, обеспечивающую возможность её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</w:t>
      </w:r>
    </w:p>
    <w:p w:rsidR="001D2E27" w:rsidRPr="00F33E1B" w:rsidRDefault="00676F29" w:rsidP="004E5A89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2.1.4.</w:t>
      </w:r>
      <w:r w:rsidR="001D2E27" w:rsidRPr="00F33E1B">
        <w:rPr>
          <w:sz w:val="24"/>
          <w:szCs w:val="24"/>
          <w:lang w:val="ru-RU"/>
        </w:rPr>
        <w:t xml:space="preserve"> </w:t>
      </w:r>
      <w:r w:rsidRPr="00F33E1B">
        <w:rPr>
          <w:sz w:val="24"/>
          <w:szCs w:val="24"/>
          <w:lang w:val="ru-RU"/>
        </w:rPr>
        <w:t xml:space="preserve">Выбирать формы, средства и методы обучения и воспитания, учебные пособия. </w:t>
      </w:r>
    </w:p>
    <w:p w:rsidR="00DB4F8C" w:rsidRPr="00F33E1B" w:rsidRDefault="00676F29" w:rsidP="004E5A89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2.1.5.</w:t>
      </w:r>
      <w:r w:rsidR="001D2E27" w:rsidRPr="00F33E1B">
        <w:rPr>
          <w:sz w:val="24"/>
          <w:szCs w:val="24"/>
          <w:lang w:val="ru-RU"/>
        </w:rPr>
        <w:t xml:space="preserve"> </w:t>
      </w:r>
      <w:r w:rsidRPr="00F33E1B">
        <w:rPr>
          <w:sz w:val="24"/>
          <w:szCs w:val="24"/>
          <w:lang w:val="ru-RU"/>
        </w:rPr>
        <w:t xml:space="preserve">Реализовывать дополнительные образовательные программы и оказывать на договорной основе дополнительные образовательные и иные предусмотренные Уставом </w:t>
      </w:r>
      <w:r w:rsidR="006D7C85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 xml:space="preserve">» </w:t>
      </w:r>
      <w:r w:rsidRPr="00F33E1B">
        <w:rPr>
          <w:sz w:val="24"/>
          <w:szCs w:val="24"/>
          <w:lang w:val="ru-RU"/>
        </w:rPr>
        <w:t xml:space="preserve">услуги, в том числе платные, за пределами определяющих его статус основных образовательных программ с учетом потребности семьи, в порядке, предусмотренном настоящим договором и (или) Уставом </w:t>
      </w:r>
      <w:r w:rsidR="006D7C85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>».</w:t>
      </w:r>
    </w:p>
    <w:p w:rsidR="00270582" w:rsidRPr="00F33E1B" w:rsidRDefault="00DB4F8C" w:rsidP="004E5A89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2.1.6.</w:t>
      </w:r>
      <w:r w:rsidR="001D2E27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 xml:space="preserve">Помимо образовательных программ, реализуемых </w:t>
      </w:r>
      <w:r w:rsidR="006D7C85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>в соответствии с настоящ</w:t>
      </w:r>
      <w:r w:rsidR="004A6E21">
        <w:rPr>
          <w:sz w:val="24"/>
          <w:szCs w:val="24"/>
          <w:lang w:val="ru-RU"/>
        </w:rPr>
        <w:t>им</w:t>
      </w:r>
      <w:r w:rsidR="00676F29" w:rsidRPr="00F33E1B">
        <w:rPr>
          <w:sz w:val="24"/>
          <w:szCs w:val="24"/>
          <w:lang w:val="ru-RU"/>
        </w:rPr>
        <w:t xml:space="preserve"> Договор</w:t>
      </w:r>
      <w:r w:rsidR="004A6E21">
        <w:rPr>
          <w:sz w:val="24"/>
          <w:szCs w:val="24"/>
          <w:lang w:val="ru-RU"/>
        </w:rPr>
        <w:t>ом</w:t>
      </w:r>
      <w:r w:rsidR="00676F29" w:rsidRPr="00F33E1B">
        <w:rPr>
          <w:sz w:val="24"/>
          <w:szCs w:val="24"/>
          <w:lang w:val="ru-RU"/>
        </w:rPr>
        <w:t xml:space="preserve">, </w:t>
      </w:r>
      <w:r w:rsidR="006D7C85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>может использовать в образовательной деятельности дополнительные образовательные программы дошкольного образования и авторские педагогические технологии.</w:t>
      </w:r>
    </w:p>
    <w:p w:rsidR="00270582" w:rsidRPr="00F33E1B" w:rsidRDefault="00DB4F8C" w:rsidP="004A6E21">
      <w:pPr>
        <w:pStyle w:val="a4"/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2.1.7.</w:t>
      </w:r>
      <w:r w:rsidR="001D2E27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 xml:space="preserve">Предоставлять Воспитаннику дополнительные образовательные платные услуги (за рамками основной образовательной деятельности). Устанавливать и взимать с Заказчика плату за </w:t>
      </w:r>
      <w:r w:rsidR="00676F29" w:rsidRPr="00F33E1B">
        <w:rPr>
          <w:sz w:val="24"/>
          <w:szCs w:val="24"/>
          <w:lang w:val="ru-RU"/>
        </w:rPr>
        <w:lastRenderedPageBreak/>
        <w:t xml:space="preserve">дополнительные образовательные услуги. Наименование, объём и форма дополнительных образовательных платных услуг (за рамками основной образовательной деятельности) определяются и устанавливаются в отдельном Договоре между </w:t>
      </w:r>
      <w:r w:rsidR="006D7C85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>и родителями (законными представителями) на оказание дополнительных образовательных платных услуг, заключение которого носит добровольный характер.</w:t>
      </w:r>
    </w:p>
    <w:p w:rsidR="00270582" w:rsidRPr="00F33E1B" w:rsidRDefault="00DB4F8C" w:rsidP="004E5A89">
      <w:pPr>
        <w:tabs>
          <w:tab w:val="left" w:pos="6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2.1.8</w:t>
      </w:r>
      <w:r w:rsidR="00676F29" w:rsidRPr="00F33E1B">
        <w:rPr>
          <w:sz w:val="24"/>
          <w:szCs w:val="24"/>
          <w:lang w:val="ru-RU"/>
        </w:rPr>
        <w:t>.</w:t>
      </w:r>
      <w:r w:rsidR="00557C94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 xml:space="preserve">Отказать Родителю (законному представителю) в приёме ребёнка в </w:t>
      </w:r>
      <w:r w:rsidR="006D7C85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>»</w:t>
      </w:r>
      <w:r w:rsidR="00676F29" w:rsidRPr="00F33E1B">
        <w:rPr>
          <w:sz w:val="24"/>
          <w:szCs w:val="24"/>
          <w:lang w:val="ru-RU"/>
        </w:rPr>
        <w:t>:</w:t>
      </w:r>
    </w:p>
    <w:p w:rsidR="00270582" w:rsidRPr="00F33E1B" w:rsidRDefault="00676F29" w:rsidP="004E5A89">
      <w:pPr>
        <w:pStyle w:val="a4"/>
        <w:numPr>
          <w:ilvl w:val="2"/>
          <w:numId w:val="12"/>
        </w:numPr>
        <w:tabs>
          <w:tab w:val="left" w:pos="1033"/>
          <w:tab w:val="left" w:pos="1034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в случае если ребёнок болен;</w:t>
      </w:r>
    </w:p>
    <w:p w:rsidR="00DB4F8C" w:rsidRPr="00F33E1B" w:rsidRDefault="00676F29" w:rsidP="004E5A89">
      <w:pPr>
        <w:pStyle w:val="a4"/>
        <w:numPr>
          <w:ilvl w:val="2"/>
          <w:numId w:val="12"/>
        </w:numPr>
        <w:tabs>
          <w:tab w:val="left" w:pos="1033"/>
          <w:tab w:val="left" w:pos="1034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в случае возникновения подозрения на наличие заболевания у ребёнка;</w:t>
      </w:r>
    </w:p>
    <w:p w:rsidR="00270582" w:rsidRPr="00F33E1B" w:rsidRDefault="00676F29" w:rsidP="004E5A89">
      <w:pPr>
        <w:pStyle w:val="a4"/>
        <w:numPr>
          <w:ilvl w:val="2"/>
          <w:numId w:val="12"/>
        </w:numPr>
        <w:tabs>
          <w:tab w:val="left" w:pos="1033"/>
          <w:tab w:val="left" w:pos="1034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 xml:space="preserve">в случае </w:t>
      </w:r>
      <w:r w:rsidR="009B6E7E" w:rsidRPr="00F33E1B">
        <w:rPr>
          <w:sz w:val="24"/>
          <w:szCs w:val="24"/>
          <w:lang w:val="ru-RU"/>
        </w:rPr>
        <w:t>непредставления</w:t>
      </w:r>
      <w:r w:rsidRPr="00F33E1B">
        <w:rPr>
          <w:sz w:val="24"/>
          <w:szCs w:val="24"/>
          <w:lang w:val="ru-RU"/>
        </w:rPr>
        <w:t xml:space="preserve"> справки врача-педиатра при возникновении права требовать справку.</w:t>
      </w:r>
    </w:p>
    <w:p w:rsidR="00270582" w:rsidRPr="00F33E1B" w:rsidRDefault="00DB4F8C" w:rsidP="004E5A89">
      <w:pPr>
        <w:tabs>
          <w:tab w:val="left" w:pos="6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2.1.10.</w:t>
      </w:r>
      <w:r w:rsidR="001D2E27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Исполнитель имеет и иные права, предусмотренные действующим законодательством Российской Федерации, действующим ФЗ «Об образовании в Российской Федерации», Уставом</w:t>
      </w:r>
      <w:r w:rsidR="006D7C85" w:rsidRPr="00F33E1B">
        <w:rPr>
          <w:sz w:val="24"/>
          <w:szCs w:val="24"/>
          <w:lang w:val="ru-RU"/>
        </w:rPr>
        <w:t xml:space="preserve"> 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>»,</w:t>
      </w:r>
      <w:r w:rsidR="00676F29" w:rsidRPr="00F33E1B">
        <w:rPr>
          <w:sz w:val="24"/>
          <w:szCs w:val="24"/>
          <w:lang w:val="ru-RU"/>
        </w:rPr>
        <w:t xml:space="preserve"> локальными актами </w:t>
      </w:r>
      <w:r w:rsidR="006D7C85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 xml:space="preserve">в части, касающейся прав </w:t>
      </w:r>
      <w:r w:rsidR="006D7C85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>»</w:t>
      </w:r>
      <w:r w:rsidR="00676F29" w:rsidRPr="00F33E1B">
        <w:rPr>
          <w:sz w:val="24"/>
          <w:szCs w:val="24"/>
          <w:lang w:val="ru-RU"/>
        </w:rPr>
        <w:t>.</w:t>
      </w:r>
    </w:p>
    <w:p w:rsidR="00074595" w:rsidRPr="009B6E7E" w:rsidRDefault="00074595" w:rsidP="004E5A89">
      <w:pPr>
        <w:tabs>
          <w:tab w:val="left" w:pos="615"/>
        </w:tabs>
        <w:ind w:firstLine="709"/>
        <w:jc w:val="both"/>
        <w:rPr>
          <w:sz w:val="18"/>
          <w:szCs w:val="24"/>
          <w:lang w:val="ru-RU"/>
        </w:rPr>
      </w:pPr>
    </w:p>
    <w:p w:rsidR="00270582" w:rsidRPr="00074595" w:rsidRDefault="001D2E27" w:rsidP="004E5A89">
      <w:pPr>
        <w:tabs>
          <w:tab w:val="left" w:pos="615"/>
        </w:tabs>
        <w:ind w:firstLine="709"/>
        <w:jc w:val="both"/>
        <w:rPr>
          <w:b/>
          <w:sz w:val="24"/>
          <w:szCs w:val="24"/>
          <w:lang w:val="ru-RU"/>
        </w:rPr>
      </w:pPr>
      <w:r w:rsidRPr="00074595">
        <w:rPr>
          <w:b/>
          <w:sz w:val="24"/>
          <w:szCs w:val="24"/>
          <w:lang w:val="ru-RU"/>
        </w:rPr>
        <w:t>2.</w:t>
      </w:r>
      <w:r w:rsidR="00074595" w:rsidRPr="00074595">
        <w:rPr>
          <w:b/>
          <w:sz w:val="24"/>
          <w:szCs w:val="24"/>
          <w:lang w:val="ru-RU"/>
        </w:rPr>
        <w:t>2</w:t>
      </w:r>
      <w:r w:rsidRPr="00074595">
        <w:rPr>
          <w:b/>
          <w:sz w:val="24"/>
          <w:szCs w:val="24"/>
          <w:lang w:val="ru-RU"/>
        </w:rPr>
        <w:t>.</w:t>
      </w:r>
      <w:r w:rsidR="00557C94" w:rsidRPr="00074595">
        <w:rPr>
          <w:b/>
          <w:sz w:val="24"/>
          <w:szCs w:val="24"/>
          <w:lang w:val="ru-RU"/>
        </w:rPr>
        <w:t xml:space="preserve"> </w:t>
      </w:r>
      <w:r w:rsidR="00676F29" w:rsidRPr="00074595">
        <w:rPr>
          <w:b/>
          <w:sz w:val="24"/>
          <w:szCs w:val="24"/>
          <w:lang w:val="ru-RU"/>
        </w:rPr>
        <w:t>Заказчик</w:t>
      </w:r>
      <w:r w:rsidR="00A9637A">
        <w:rPr>
          <w:b/>
          <w:sz w:val="24"/>
          <w:szCs w:val="24"/>
          <w:lang w:val="ru-RU"/>
        </w:rPr>
        <w:t xml:space="preserve"> вправе</w:t>
      </w:r>
      <w:r w:rsidR="00676F29" w:rsidRPr="00074595">
        <w:rPr>
          <w:b/>
          <w:sz w:val="24"/>
          <w:szCs w:val="24"/>
          <w:lang w:val="ru-RU"/>
        </w:rPr>
        <w:t>:</w:t>
      </w:r>
    </w:p>
    <w:p w:rsidR="00270582" w:rsidRPr="00074595" w:rsidRDefault="00074595" w:rsidP="00074595">
      <w:pPr>
        <w:tabs>
          <w:tab w:val="left" w:pos="615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2.2.1. </w:t>
      </w:r>
      <w:r w:rsidR="00676F29" w:rsidRPr="00074595">
        <w:rPr>
          <w:sz w:val="24"/>
          <w:szCs w:val="24"/>
          <w:lang w:val="ru-RU"/>
        </w:rPr>
        <w:t>Участвовать в образовательной деятельности дошкольного образовательного учреждения, в том числе, в формировании образовательной программы.</w:t>
      </w:r>
    </w:p>
    <w:p w:rsidR="00270582" w:rsidRPr="00F33E1B" w:rsidRDefault="001D2E27" w:rsidP="004E5A89">
      <w:pPr>
        <w:tabs>
          <w:tab w:val="left" w:pos="6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</w:t>
      </w:r>
      <w:r w:rsidR="00074595">
        <w:rPr>
          <w:sz w:val="24"/>
          <w:szCs w:val="24"/>
          <w:lang w:val="ru-RU"/>
        </w:rPr>
        <w:t>2</w:t>
      </w:r>
      <w:r w:rsidRPr="00F33E1B">
        <w:rPr>
          <w:sz w:val="24"/>
          <w:szCs w:val="24"/>
          <w:lang w:val="ru-RU"/>
        </w:rPr>
        <w:t>.2.</w:t>
      </w:r>
      <w:r w:rsidR="00676F29" w:rsidRPr="00F33E1B">
        <w:rPr>
          <w:sz w:val="24"/>
          <w:szCs w:val="24"/>
          <w:lang w:val="ru-RU"/>
        </w:rPr>
        <w:t>Получать от Исполнителя информацию:</w:t>
      </w:r>
    </w:p>
    <w:p w:rsidR="00270582" w:rsidRPr="00F33E1B" w:rsidRDefault="00676F29" w:rsidP="00074595">
      <w:pPr>
        <w:pStyle w:val="a4"/>
        <w:numPr>
          <w:ilvl w:val="2"/>
          <w:numId w:val="12"/>
        </w:numPr>
        <w:tabs>
          <w:tab w:val="left" w:pos="1033"/>
          <w:tab w:val="left" w:pos="1034"/>
        </w:tabs>
        <w:ind w:right="0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270582" w:rsidRPr="00F33E1B" w:rsidRDefault="00676F29" w:rsidP="00074595">
      <w:pPr>
        <w:pStyle w:val="a4"/>
        <w:numPr>
          <w:ilvl w:val="2"/>
          <w:numId w:val="12"/>
        </w:numPr>
        <w:tabs>
          <w:tab w:val="left" w:pos="1033"/>
          <w:tab w:val="left" w:pos="1034"/>
        </w:tabs>
        <w:ind w:right="0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о поведении, эмоциональном состоянии Воспитанника во время его пребывания в дошкольном образовательном учреждении, его развитии и способностях, отношении к образовательной деятельности.</w:t>
      </w:r>
    </w:p>
    <w:p w:rsidR="00270582" w:rsidRPr="00F33E1B" w:rsidRDefault="001D2E27" w:rsidP="004E5A89">
      <w:pPr>
        <w:tabs>
          <w:tab w:val="left" w:pos="6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</w:t>
      </w:r>
      <w:r w:rsidR="00074595">
        <w:rPr>
          <w:sz w:val="24"/>
          <w:szCs w:val="24"/>
          <w:lang w:val="ru-RU"/>
        </w:rPr>
        <w:t>2</w:t>
      </w:r>
      <w:r w:rsidRPr="00F33E1B">
        <w:rPr>
          <w:sz w:val="24"/>
          <w:szCs w:val="24"/>
          <w:lang w:val="ru-RU"/>
        </w:rPr>
        <w:t xml:space="preserve">.3. </w:t>
      </w:r>
      <w:r w:rsidR="00676F29" w:rsidRPr="00F33E1B">
        <w:rPr>
          <w:sz w:val="24"/>
          <w:szCs w:val="24"/>
          <w:lang w:val="ru-RU"/>
        </w:rPr>
        <w:t xml:space="preserve">Знакомиться с </w:t>
      </w:r>
      <w:r w:rsidR="00074595" w:rsidRPr="00F33E1B">
        <w:rPr>
          <w:sz w:val="24"/>
          <w:szCs w:val="24"/>
          <w:lang w:val="ru-RU"/>
        </w:rPr>
        <w:t>Уставом МБОУ «</w:t>
      </w:r>
      <w:r w:rsidR="009B6E7E">
        <w:rPr>
          <w:sz w:val="24"/>
          <w:szCs w:val="24"/>
          <w:lang w:val="ru-RU"/>
        </w:rPr>
        <w:t>Гимназия № 11</w:t>
      </w:r>
      <w:r w:rsidR="00074595" w:rsidRPr="00F33E1B">
        <w:rPr>
          <w:sz w:val="24"/>
          <w:szCs w:val="24"/>
          <w:lang w:val="ru-RU"/>
        </w:rPr>
        <w:t>»</w:t>
      </w:r>
      <w:r w:rsidR="00676F29" w:rsidRPr="00F33E1B">
        <w:rPr>
          <w:sz w:val="24"/>
          <w:szCs w:val="24"/>
          <w:lang w:val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70582" w:rsidRPr="00F33E1B" w:rsidRDefault="001D2E27" w:rsidP="004E5A89">
      <w:pPr>
        <w:tabs>
          <w:tab w:val="left" w:pos="6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</w:t>
      </w:r>
      <w:r w:rsidR="00074595">
        <w:rPr>
          <w:sz w:val="24"/>
          <w:szCs w:val="24"/>
          <w:lang w:val="ru-RU"/>
        </w:rPr>
        <w:t>2</w:t>
      </w:r>
      <w:r w:rsidRPr="00F33E1B">
        <w:rPr>
          <w:sz w:val="24"/>
          <w:szCs w:val="24"/>
          <w:lang w:val="ru-RU"/>
        </w:rPr>
        <w:t xml:space="preserve">.4. </w:t>
      </w:r>
      <w:r w:rsidR="00676F29" w:rsidRPr="00F33E1B">
        <w:rPr>
          <w:sz w:val="24"/>
          <w:szCs w:val="24"/>
          <w:lang w:val="ru-RU"/>
        </w:rPr>
        <w:t>Выбирать виды дополнительных образовательных услуг, в том числе, оказываемых Исполнителем Воспитаннику за рамками основной образовательной деятельности на возмездной основе.</w:t>
      </w:r>
    </w:p>
    <w:p w:rsidR="001D2E27" w:rsidRPr="00F33E1B" w:rsidRDefault="001D2E27" w:rsidP="004E5A89">
      <w:pPr>
        <w:tabs>
          <w:tab w:val="left" w:pos="6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</w:t>
      </w:r>
      <w:r w:rsidR="00074595">
        <w:rPr>
          <w:sz w:val="24"/>
          <w:szCs w:val="24"/>
          <w:lang w:val="ru-RU"/>
        </w:rPr>
        <w:t>2</w:t>
      </w:r>
      <w:r w:rsidRPr="00F33E1B">
        <w:rPr>
          <w:sz w:val="24"/>
          <w:szCs w:val="24"/>
          <w:lang w:val="ru-RU"/>
        </w:rPr>
        <w:t>.5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 xml:space="preserve">Находиться с Воспитанником в дошкольном образовательном учреждении в период его адаптации. </w:t>
      </w:r>
    </w:p>
    <w:p w:rsidR="001D2E27" w:rsidRPr="00F33E1B" w:rsidRDefault="00676F29" w:rsidP="00074595">
      <w:pPr>
        <w:pStyle w:val="a4"/>
        <w:numPr>
          <w:ilvl w:val="2"/>
          <w:numId w:val="12"/>
        </w:numPr>
        <w:tabs>
          <w:tab w:val="left" w:pos="1033"/>
          <w:tab w:val="left" w:pos="1034"/>
        </w:tabs>
        <w:ind w:right="0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Порядок нахождения родителя (законн</w:t>
      </w:r>
      <w:r w:rsidR="006D7C85" w:rsidRPr="00F33E1B">
        <w:rPr>
          <w:sz w:val="24"/>
          <w:szCs w:val="24"/>
          <w:lang w:val="ru-RU"/>
        </w:rPr>
        <w:t>ого представителя) с ребёнком в 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 xml:space="preserve">» </w:t>
      </w:r>
      <w:r w:rsidRPr="00F33E1B">
        <w:rPr>
          <w:sz w:val="24"/>
          <w:szCs w:val="24"/>
          <w:lang w:val="ru-RU"/>
        </w:rPr>
        <w:t>устанавливается и прописывается воспитателями группы, медицинским работником, педагогом</w:t>
      </w:r>
      <w:r w:rsidR="006D7C85" w:rsidRPr="00F33E1B">
        <w:rPr>
          <w:sz w:val="24"/>
          <w:szCs w:val="24"/>
          <w:lang w:val="ru-RU"/>
        </w:rPr>
        <w:t xml:space="preserve"> </w:t>
      </w:r>
      <w:r w:rsidRPr="00F33E1B">
        <w:rPr>
          <w:sz w:val="24"/>
          <w:szCs w:val="24"/>
          <w:lang w:val="ru-RU"/>
        </w:rPr>
        <w:t xml:space="preserve">- психологом и (или) др. специалистами </w:t>
      </w:r>
      <w:r w:rsidR="006D7C85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>»,</w:t>
      </w:r>
      <w:r w:rsidRPr="00F33E1B">
        <w:rPr>
          <w:sz w:val="24"/>
          <w:szCs w:val="24"/>
          <w:lang w:val="ru-RU"/>
        </w:rPr>
        <w:t xml:space="preserve">родителями (законными представителями) обучающегося по обоюдному согласованию. </w:t>
      </w:r>
    </w:p>
    <w:p w:rsidR="001D2E27" w:rsidRPr="00F33E1B" w:rsidRDefault="00676F29" w:rsidP="00074595">
      <w:pPr>
        <w:pStyle w:val="a4"/>
        <w:numPr>
          <w:ilvl w:val="2"/>
          <w:numId w:val="12"/>
        </w:numPr>
        <w:tabs>
          <w:tab w:val="left" w:pos="1033"/>
          <w:tab w:val="left" w:pos="1034"/>
        </w:tabs>
        <w:ind w:right="0"/>
        <w:rPr>
          <w:sz w:val="24"/>
          <w:szCs w:val="24"/>
          <w:lang w:val="ru-RU"/>
        </w:rPr>
      </w:pPr>
      <w:proofErr w:type="gramStart"/>
      <w:r w:rsidRPr="00F33E1B">
        <w:rPr>
          <w:sz w:val="24"/>
          <w:szCs w:val="24"/>
          <w:lang w:val="ru-RU"/>
        </w:rPr>
        <w:t xml:space="preserve">По личному заявлению родителей (законных представителей) допускается посещение обучающегося </w:t>
      </w:r>
      <w:r w:rsidR="006D7C85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 xml:space="preserve">», </w:t>
      </w:r>
      <w:r w:rsidRPr="00F33E1B">
        <w:rPr>
          <w:sz w:val="24"/>
          <w:szCs w:val="24"/>
          <w:lang w:val="ru-RU"/>
        </w:rPr>
        <w:t xml:space="preserve">по индивидуальному графику (в том числе, в период адаптации ребёнка к </w:t>
      </w:r>
      <w:r w:rsidR="00BA73B9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BA73B9" w:rsidRPr="00F33E1B">
        <w:rPr>
          <w:sz w:val="24"/>
          <w:szCs w:val="24"/>
          <w:lang w:val="ru-RU"/>
        </w:rPr>
        <w:t>»</w:t>
      </w:r>
      <w:r w:rsidRPr="00F33E1B">
        <w:rPr>
          <w:sz w:val="24"/>
          <w:szCs w:val="24"/>
          <w:lang w:val="ru-RU"/>
        </w:rPr>
        <w:t xml:space="preserve">. </w:t>
      </w:r>
      <w:proofErr w:type="gramEnd"/>
    </w:p>
    <w:p w:rsidR="00270582" w:rsidRPr="00F33E1B" w:rsidRDefault="00676F29" w:rsidP="00074595">
      <w:pPr>
        <w:pStyle w:val="a4"/>
        <w:numPr>
          <w:ilvl w:val="2"/>
          <w:numId w:val="12"/>
        </w:numPr>
        <w:tabs>
          <w:tab w:val="left" w:pos="1033"/>
          <w:tab w:val="left" w:pos="1034"/>
        </w:tabs>
        <w:ind w:right="0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 xml:space="preserve">Порядок посещения обучающегося по индивидуальному графику устанавливается и прописывается воспитателями группы, медицинским работником, педагогом-психологом и (или) др. специалистами </w:t>
      </w:r>
      <w:r w:rsidR="00BA73B9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BA73B9" w:rsidRPr="00F33E1B">
        <w:rPr>
          <w:sz w:val="24"/>
          <w:szCs w:val="24"/>
          <w:lang w:val="ru-RU"/>
        </w:rPr>
        <w:t>»</w:t>
      </w:r>
      <w:r w:rsidRPr="00F33E1B">
        <w:rPr>
          <w:sz w:val="24"/>
          <w:szCs w:val="24"/>
          <w:lang w:val="ru-RU"/>
        </w:rPr>
        <w:t>, родителями (законными представителями) обучающегося по обоюдному согласованию.</w:t>
      </w:r>
    </w:p>
    <w:p w:rsidR="00270582" w:rsidRPr="00F33E1B" w:rsidRDefault="001D2E27" w:rsidP="004E5A89">
      <w:pPr>
        <w:tabs>
          <w:tab w:val="left" w:pos="6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</w:t>
      </w:r>
      <w:r w:rsidR="00074595">
        <w:rPr>
          <w:sz w:val="24"/>
          <w:szCs w:val="24"/>
          <w:lang w:val="ru-RU"/>
        </w:rPr>
        <w:t>2</w:t>
      </w:r>
      <w:r w:rsidRPr="00F33E1B">
        <w:rPr>
          <w:sz w:val="24"/>
          <w:szCs w:val="24"/>
          <w:lang w:val="ru-RU"/>
        </w:rPr>
        <w:t>.6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Принимать участие в организации и проведении совместных мероприятий с детьми в дошкольном образовательном учреждении (утренники, развлечения, физкультурные праздники, досуги, дни здоровья и др.).</w:t>
      </w:r>
    </w:p>
    <w:p w:rsidR="00270582" w:rsidRPr="00F33E1B" w:rsidRDefault="001D2E27" w:rsidP="004E5A89">
      <w:pPr>
        <w:tabs>
          <w:tab w:val="left" w:pos="6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</w:t>
      </w:r>
      <w:r w:rsidR="00074595">
        <w:rPr>
          <w:sz w:val="24"/>
          <w:szCs w:val="24"/>
          <w:lang w:val="ru-RU"/>
        </w:rPr>
        <w:t>2</w:t>
      </w:r>
      <w:r w:rsidRPr="00F33E1B">
        <w:rPr>
          <w:sz w:val="24"/>
          <w:szCs w:val="24"/>
          <w:lang w:val="ru-RU"/>
        </w:rPr>
        <w:t>.7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 xml:space="preserve">Создавать и (или) принимать участие в деятельности коллегиальных органов управления </w:t>
      </w:r>
      <w:r w:rsidR="00BA73B9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BA73B9"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 xml:space="preserve">в порядке, предусмотренном законодательством Российской Федерации и Уставом </w:t>
      </w:r>
      <w:r w:rsidR="00BA73B9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BA73B9" w:rsidRPr="00F33E1B">
        <w:rPr>
          <w:sz w:val="24"/>
          <w:szCs w:val="24"/>
          <w:lang w:val="ru-RU"/>
        </w:rPr>
        <w:t>»</w:t>
      </w:r>
      <w:r w:rsidR="00676F29" w:rsidRPr="00F33E1B">
        <w:rPr>
          <w:sz w:val="24"/>
          <w:szCs w:val="24"/>
          <w:lang w:val="ru-RU"/>
        </w:rPr>
        <w:t>; принимать участие и выражать своё мнение на собраниях.</w:t>
      </w:r>
    </w:p>
    <w:p w:rsidR="00270582" w:rsidRPr="00F33E1B" w:rsidRDefault="001D2E27" w:rsidP="004E5A89">
      <w:pPr>
        <w:tabs>
          <w:tab w:val="left" w:pos="6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</w:t>
      </w:r>
      <w:r w:rsidR="00074595">
        <w:rPr>
          <w:sz w:val="24"/>
          <w:szCs w:val="24"/>
          <w:lang w:val="ru-RU"/>
        </w:rPr>
        <w:t>2</w:t>
      </w:r>
      <w:r w:rsidRPr="00F33E1B">
        <w:rPr>
          <w:sz w:val="24"/>
          <w:szCs w:val="24"/>
          <w:lang w:val="ru-RU"/>
        </w:rPr>
        <w:t>.8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Получать информацию обо всех видах планируемых обследований (психологических, психолого-педагогических) ребенка,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 ребенка.</w:t>
      </w:r>
    </w:p>
    <w:p w:rsidR="004E5A89" w:rsidRPr="00F33E1B" w:rsidRDefault="004E5A89" w:rsidP="004E5A89">
      <w:pPr>
        <w:tabs>
          <w:tab w:val="left" w:pos="6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</w:t>
      </w:r>
      <w:r w:rsidR="00074595">
        <w:rPr>
          <w:sz w:val="24"/>
          <w:szCs w:val="24"/>
          <w:lang w:val="ru-RU"/>
        </w:rPr>
        <w:t>2</w:t>
      </w:r>
      <w:r w:rsidRPr="00F33E1B">
        <w:rPr>
          <w:sz w:val="24"/>
          <w:szCs w:val="24"/>
          <w:lang w:val="ru-RU"/>
        </w:rPr>
        <w:t>.</w:t>
      </w:r>
      <w:r w:rsidR="00074595">
        <w:rPr>
          <w:sz w:val="24"/>
          <w:szCs w:val="24"/>
          <w:lang w:val="ru-RU"/>
        </w:rPr>
        <w:t>9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 xml:space="preserve">Присутствовать при обследовании ребенка психолого-медико-педагогической комиссией, обсуждении результатов обследования и рекомендаций, полученных по результатам  обследования, </w:t>
      </w:r>
      <w:r w:rsidR="00676F29" w:rsidRPr="00F33E1B">
        <w:rPr>
          <w:sz w:val="24"/>
          <w:szCs w:val="24"/>
          <w:lang w:val="ru-RU"/>
        </w:rPr>
        <w:lastRenderedPageBreak/>
        <w:t>высказывать своё мнение относительно предлагаемых условий для организации обучения и воспитания ребенка.</w:t>
      </w:r>
    </w:p>
    <w:p w:rsidR="00270582" w:rsidRPr="00F33E1B" w:rsidRDefault="004E5A89" w:rsidP="004E5A89">
      <w:pPr>
        <w:tabs>
          <w:tab w:val="left" w:pos="6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</w:t>
      </w:r>
      <w:r w:rsidR="00074595">
        <w:rPr>
          <w:sz w:val="24"/>
          <w:szCs w:val="24"/>
          <w:lang w:val="ru-RU"/>
        </w:rPr>
        <w:t>2</w:t>
      </w:r>
      <w:r w:rsidRPr="00F33E1B">
        <w:rPr>
          <w:sz w:val="24"/>
          <w:szCs w:val="24"/>
          <w:lang w:val="ru-RU"/>
        </w:rPr>
        <w:t>.</w:t>
      </w:r>
      <w:r w:rsidR="00074595">
        <w:rPr>
          <w:sz w:val="24"/>
          <w:szCs w:val="24"/>
          <w:lang w:val="ru-RU"/>
        </w:rPr>
        <w:t>10</w:t>
      </w:r>
      <w:r w:rsidR="00676F29" w:rsidRPr="00F33E1B">
        <w:rPr>
          <w:sz w:val="24"/>
          <w:szCs w:val="24"/>
          <w:lang w:val="ru-RU"/>
        </w:rPr>
        <w:t>.</w:t>
      </w:r>
      <w:r w:rsidR="00074595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Получать информацию обо всех медицинских мероприятиях с участием ребёнка не позже, чем за три дня до их</w:t>
      </w:r>
      <w:r w:rsidR="00676F29" w:rsidRPr="00F33E1B">
        <w:rPr>
          <w:spacing w:val="-3"/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проведения.</w:t>
      </w:r>
    </w:p>
    <w:p w:rsidR="00270582" w:rsidRPr="00F33E1B" w:rsidRDefault="004E5A89" w:rsidP="004E5A89">
      <w:pPr>
        <w:tabs>
          <w:tab w:val="left" w:pos="9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</w:t>
      </w:r>
      <w:r w:rsidR="00074595">
        <w:rPr>
          <w:sz w:val="24"/>
          <w:szCs w:val="24"/>
          <w:lang w:val="ru-RU"/>
        </w:rPr>
        <w:t>2</w:t>
      </w:r>
      <w:r w:rsidRPr="00F33E1B">
        <w:rPr>
          <w:sz w:val="24"/>
          <w:szCs w:val="24"/>
          <w:lang w:val="ru-RU"/>
        </w:rPr>
        <w:t>.</w:t>
      </w:r>
      <w:r w:rsidR="00074595">
        <w:rPr>
          <w:sz w:val="24"/>
          <w:szCs w:val="24"/>
          <w:lang w:val="ru-RU"/>
        </w:rPr>
        <w:t>11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 xml:space="preserve">Знакомиться с ходом и содержанием образовательного процесса, получать исчерпывающую информацию о реализуемых в </w:t>
      </w:r>
      <w:r w:rsidR="00BA73B9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BA73B9"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 xml:space="preserve">образовательных программах, а также о методах их реализации, как от воспитателя, так и от администрации </w:t>
      </w:r>
      <w:r w:rsidR="00BA73B9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BA73B9" w:rsidRPr="00F33E1B">
        <w:rPr>
          <w:sz w:val="24"/>
          <w:szCs w:val="24"/>
          <w:lang w:val="ru-RU"/>
        </w:rPr>
        <w:t>»</w:t>
      </w:r>
      <w:r w:rsidR="00676F29" w:rsidRPr="00F33E1B">
        <w:rPr>
          <w:sz w:val="24"/>
          <w:szCs w:val="24"/>
          <w:lang w:val="ru-RU"/>
        </w:rPr>
        <w:t>, в том числе посредством посещения занятий по согласованию с воспитателем или руководством</w:t>
      </w:r>
      <w:r w:rsidR="00676F29" w:rsidRPr="00F33E1B">
        <w:rPr>
          <w:spacing w:val="-9"/>
          <w:sz w:val="24"/>
          <w:szCs w:val="24"/>
          <w:lang w:val="ru-RU"/>
        </w:rPr>
        <w:t xml:space="preserve"> </w:t>
      </w:r>
      <w:r w:rsidR="00BA73B9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BA73B9" w:rsidRPr="00F33E1B">
        <w:rPr>
          <w:sz w:val="24"/>
          <w:szCs w:val="24"/>
          <w:lang w:val="ru-RU"/>
        </w:rPr>
        <w:t>».</w:t>
      </w:r>
    </w:p>
    <w:p w:rsidR="00270582" w:rsidRPr="00F33E1B" w:rsidRDefault="004E5A89" w:rsidP="004E5A89">
      <w:pPr>
        <w:tabs>
          <w:tab w:val="left" w:pos="9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</w:t>
      </w:r>
      <w:r w:rsidR="00074595">
        <w:rPr>
          <w:sz w:val="24"/>
          <w:szCs w:val="24"/>
          <w:lang w:val="ru-RU"/>
        </w:rPr>
        <w:t>2</w:t>
      </w:r>
      <w:r w:rsidRPr="00F33E1B">
        <w:rPr>
          <w:sz w:val="24"/>
          <w:szCs w:val="24"/>
          <w:lang w:val="ru-RU"/>
        </w:rPr>
        <w:t>.</w:t>
      </w:r>
      <w:r w:rsidR="00074595">
        <w:rPr>
          <w:sz w:val="24"/>
          <w:szCs w:val="24"/>
          <w:lang w:val="ru-RU"/>
        </w:rPr>
        <w:t>12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 xml:space="preserve">Получать информацию об условиях содержания, питания и медицинского обслуживания воспитанников, как от педагогов, так и от администрации </w:t>
      </w:r>
      <w:r w:rsidR="00BA73B9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BA73B9" w:rsidRPr="00F33E1B">
        <w:rPr>
          <w:sz w:val="24"/>
          <w:szCs w:val="24"/>
          <w:lang w:val="ru-RU"/>
        </w:rPr>
        <w:t xml:space="preserve">», </w:t>
      </w:r>
      <w:r w:rsidR="00676F29" w:rsidRPr="00F33E1B">
        <w:rPr>
          <w:sz w:val="24"/>
          <w:szCs w:val="24"/>
          <w:lang w:val="ru-RU"/>
        </w:rPr>
        <w:t>в  том числе посредством посещения групповых и учебн</w:t>
      </w:r>
      <w:r w:rsidRPr="00F33E1B">
        <w:rPr>
          <w:sz w:val="24"/>
          <w:szCs w:val="24"/>
          <w:lang w:val="ru-RU"/>
        </w:rPr>
        <w:t xml:space="preserve">ых помещений по согласованию с </w:t>
      </w:r>
      <w:r w:rsidR="00676F29" w:rsidRPr="00F33E1B">
        <w:rPr>
          <w:sz w:val="24"/>
          <w:szCs w:val="24"/>
          <w:lang w:val="ru-RU"/>
        </w:rPr>
        <w:t>педагогом или руководством</w:t>
      </w:r>
      <w:r w:rsidR="00676F29" w:rsidRPr="00F33E1B">
        <w:rPr>
          <w:spacing w:val="-2"/>
          <w:sz w:val="24"/>
          <w:szCs w:val="24"/>
          <w:lang w:val="ru-RU"/>
        </w:rPr>
        <w:t xml:space="preserve"> </w:t>
      </w:r>
      <w:r w:rsidR="00BA73B9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BA73B9" w:rsidRPr="00F33E1B">
        <w:rPr>
          <w:sz w:val="24"/>
          <w:szCs w:val="24"/>
          <w:lang w:val="ru-RU"/>
        </w:rPr>
        <w:t>»</w:t>
      </w:r>
      <w:r w:rsidR="00676F29" w:rsidRPr="00F33E1B">
        <w:rPr>
          <w:sz w:val="24"/>
          <w:szCs w:val="24"/>
          <w:lang w:val="ru-RU"/>
        </w:rPr>
        <w:t>.</w:t>
      </w:r>
    </w:p>
    <w:p w:rsidR="00270582" w:rsidRPr="00F33E1B" w:rsidRDefault="004E5A89" w:rsidP="004E5A89">
      <w:pPr>
        <w:tabs>
          <w:tab w:val="left" w:pos="9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</w:t>
      </w:r>
      <w:r w:rsidR="00074595">
        <w:rPr>
          <w:sz w:val="24"/>
          <w:szCs w:val="24"/>
          <w:lang w:val="ru-RU"/>
        </w:rPr>
        <w:t>2</w:t>
      </w:r>
      <w:r w:rsidRPr="00F33E1B">
        <w:rPr>
          <w:sz w:val="24"/>
          <w:szCs w:val="24"/>
          <w:lang w:val="ru-RU"/>
        </w:rPr>
        <w:t>.</w:t>
      </w:r>
      <w:r w:rsidR="00074595">
        <w:rPr>
          <w:sz w:val="24"/>
          <w:szCs w:val="24"/>
          <w:lang w:val="ru-RU"/>
        </w:rPr>
        <w:t>13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Досрочно расторг</w:t>
      </w:r>
      <w:r w:rsidR="00074595">
        <w:rPr>
          <w:sz w:val="24"/>
          <w:szCs w:val="24"/>
          <w:lang w:val="ru-RU"/>
        </w:rPr>
        <w:t>нуть</w:t>
      </w:r>
      <w:r w:rsidR="00676F29" w:rsidRPr="00F33E1B">
        <w:rPr>
          <w:sz w:val="24"/>
          <w:szCs w:val="24"/>
          <w:lang w:val="ru-RU"/>
        </w:rPr>
        <w:t xml:space="preserve"> </w:t>
      </w:r>
      <w:r w:rsidR="00074595">
        <w:rPr>
          <w:sz w:val="24"/>
          <w:szCs w:val="24"/>
          <w:lang w:val="ru-RU"/>
        </w:rPr>
        <w:t xml:space="preserve">настоящий </w:t>
      </w:r>
      <w:r w:rsidR="00676F29" w:rsidRPr="00F33E1B">
        <w:rPr>
          <w:sz w:val="24"/>
          <w:szCs w:val="24"/>
          <w:lang w:val="ru-RU"/>
        </w:rPr>
        <w:t>Договор.</w:t>
      </w:r>
    </w:p>
    <w:p w:rsidR="00270582" w:rsidRPr="009B6E7E" w:rsidRDefault="00270582" w:rsidP="004E5A89">
      <w:pPr>
        <w:tabs>
          <w:tab w:val="left" w:pos="915"/>
        </w:tabs>
        <w:ind w:firstLine="709"/>
        <w:jc w:val="both"/>
        <w:rPr>
          <w:sz w:val="14"/>
          <w:szCs w:val="24"/>
          <w:lang w:val="ru-RU"/>
        </w:rPr>
      </w:pPr>
    </w:p>
    <w:p w:rsidR="00270582" w:rsidRPr="00074595" w:rsidRDefault="00074595" w:rsidP="00074595">
      <w:pPr>
        <w:tabs>
          <w:tab w:val="left" w:pos="615"/>
        </w:tabs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2.3. </w:t>
      </w:r>
      <w:r w:rsidR="00901038" w:rsidRPr="00F33E1B">
        <w:rPr>
          <w:b/>
          <w:sz w:val="24"/>
          <w:szCs w:val="24"/>
          <w:lang w:val="ru-RU"/>
        </w:rPr>
        <w:t>МБОУ «</w:t>
      </w:r>
      <w:r w:rsidR="009B6E7E">
        <w:rPr>
          <w:b/>
          <w:sz w:val="24"/>
          <w:szCs w:val="24"/>
          <w:lang w:val="ru-RU"/>
        </w:rPr>
        <w:t>Гимназия № 11</w:t>
      </w:r>
      <w:r w:rsidR="00901038" w:rsidRPr="00F33E1B">
        <w:rPr>
          <w:b/>
          <w:sz w:val="24"/>
          <w:szCs w:val="24"/>
          <w:lang w:val="ru-RU"/>
        </w:rPr>
        <w:t>»</w:t>
      </w:r>
      <w:r w:rsidR="00901038" w:rsidRPr="00074595">
        <w:rPr>
          <w:b/>
          <w:sz w:val="24"/>
          <w:szCs w:val="24"/>
          <w:lang w:val="ru-RU"/>
        </w:rPr>
        <w:t xml:space="preserve"> </w:t>
      </w:r>
      <w:r w:rsidR="00676F29" w:rsidRPr="00074595">
        <w:rPr>
          <w:b/>
          <w:sz w:val="24"/>
          <w:szCs w:val="24"/>
          <w:lang w:val="ru-RU"/>
        </w:rPr>
        <w:t>обязан</w:t>
      </w:r>
      <w:r w:rsidR="00A9637A">
        <w:rPr>
          <w:b/>
          <w:sz w:val="24"/>
          <w:szCs w:val="24"/>
          <w:lang w:val="ru-RU"/>
        </w:rPr>
        <w:t>о</w:t>
      </w:r>
      <w:r w:rsidR="00676F29" w:rsidRPr="00074595">
        <w:rPr>
          <w:b/>
          <w:sz w:val="24"/>
          <w:szCs w:val="24"/>
          <w:lang w:val="ru-RU"/>
        </w:rPr>
        <w:t>:</w:t>
      </w:r>
    </w:p>
    <w:p w:rsidR="00270582" w:rsidRPr="00F33E1B" w:rsidRDefault="004E5A89" w:rsidP="004E5A89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2.3.1</w:t>
      </w:r>
      <w:r w:rsidR="00676F29" w:rsidRPr="00F33E1B">
        <w:rPr>
          <w:sz w:val="24"/>
          <w:szCs w:val="24"/>
          <w:lang w:val="ru-RU"/>
        </w:rPr>
        <w:t>.</w:t>
      </w:r>
      <w:r w:rsidRPr="00F33E1B">
        <w:rPr>
          <w:sz w:val="24"/>
          <w:szCs w:val="24"/>
          <w:lang w:val="ru-RU"/>
        </w:rPr>
        <w:t xml:space="preserve"> </w:t>
      </w:r>
      <w:proofErr w:type="gramStart"/>
      <w:r w:rsidR="00676F29" w:rsidRPr="00F33E1B">
        <w:rPr>
          <w:sz w:val="24"/>
          <w:szCs w:val="24"/>
          <w:lang w:val="ru-RU"/>
        </w:rPr>
        <w:t xml:space="preserve">Обеспечить Заказчику доступ к информации для ознакомления с Уставом </w:t>
      </w:r>
      <w:r w:rsidR="00A9637A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A9637A" w:rsidRPr="00F33E1B">
        <w:rPr>
          <w:sz w:val="24"/>
          <w:szCs w:val="24"/>
          <w:lang w:val="ru-RU"/>
        </w:rPr>
        <w:t>»</w:t>
      </w:r>
      <w:r w:rsidR="00676F29" w:rsidRPr="00F33E1B">
        <w:rPr>
          <w:sz w:val="24"/>
          <w:szCs w:val="24"/>
          <w:lang w:val="ru-RU"/>
        </w:rPr>
        <w:t>, с лицензией на осуществление образовательной деятельности, с Положением о приеме в</w:t>
      </w:r>
      <w:r w:rsidR="0087333C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образовательную организацию, 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с образовательными программами, с Порядком обращения за компенсацией родительской платы за присмотр и уход за детьми, осваивающими образовательные программы дошкольного</w:t>
      </w:r>
      <w:proofErr w:type="gramEnd"/>
      <w:r w:rsidR="00676F29" w:rsidRPr="00F33E1B">
        <w:rPr>
          <w:sz w:val="24"/>
          <w:szCs w:val="24"/>
          <w:lang w:val="ru-RU"/>
        </w:rPr>
        <w:t xml:space="preserve"> образования в организациях Московской области, осуществляющих образовательную деятельность, и порядок её выплаты, с действующим Федеральным законом "О персональных данных", с Правилами внутреннего распорядка </w:t>
      </w:r>
      <w:r w:rsidR="00901038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901038"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Воспитанников и Заказчика, работы </w:t>
      </w:r>
      <w:r w:rsidR="00901038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901038"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>в целом.</w:t>
      </w:r>
    </w:p>
    <w:p w:rsidR="00270582" w:rsidRPr="00F33E1B" w:rsidRDefault="00A9637A" w:rsidP="00A9637A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2.3.2. </w:t>
      </w:r>
      <w:r w:rsidR="00676F29" w:rsidRPr="00F33E1B">
        <w:rPr>
          <w:sz w:val="24"/>
          <w:szCs w:val="24"/>
          <w:lang w:val="ru-RU"/>
        </w:rPr>
        <w:t xml:space="preserve">Обеспечить надлежащее предоставление услуг, предусмотренных разделом </w:t>
      </w:r>
      <w:r w:rsidR="00676F29" w:rsidRPr="00A9637A">
        <w:rPr>
          <w:sz w:val="24"/>
          <w:szCs w:val="24"/>
          <w:lang w:val="ru-RU"/>
        </w:rPr>
        <w:t>I</w:t>
      </w:r>
      <w:r w:rsidR="00676F29" w:rsidRPr="00F33E1B">
        <w:rPr>
          <w:sz w:val="24"/>
          <w:szCs w:val="24"/>
          <w:lang w:val="ru-RU"/>
        </w:rPr>
        <w:t xml:space="preserve"> настоящего Договора, в полном объёме в соответствии с федеральным государственным образовательным стандартом дошкольного образования, образовательной программой и условиями настоящего Договора.</w:t>
      </w:r>
    </w:p>
    <w:p w:rsidR="00270582" w:rsidRPr="00F33E1B" w:rsidRDefault="00A9637A" w:rsidP="00A9637A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2.3.3. </w:t>
      </w:r>
      <w:r w:rsidR="00676F29" w:rsidRPr="00F33E1B">
        <w:rPr>
          <w:sz w:val="24"/>
          <w:szCs w:val="24"/>
          <w:lang w:val="ru-RU"/>
        </w:rPr>
        <w:t xml:space="preserve">Довести до Заказчика информацию, содержащую сведения о предоставлении платных образовательных </w:t>
      </w:r>
      <w:r w:rsidR="00676F29" w:rsidRPr="00A9637A">
        <w:rPr>
          <w:sz w:val="24"/>
          <w:szCs w:val="24"/>
          <w:lang w:val="ru-RU"/>
        </w:rPr>
        <w:t xml:space="preserve">услуг </w:t>
      </w:r>
      <w:r w:rsidR="00676F29" w:rsidRPr="00F33E1B">
        <w:rPr>
          <w:sz w:val="24"/>
          <w:szCs w:val="24"/>
          <w:lang w:val="ru-RU"/>
        </w:rPr>
        <w:t>в порядке и объёме, которые предусмотрены действующим законодательством Российской Федерации.</w:t>
      </w:r>
    </w:p>
    <w:p w:rsidR="00270582" w:rsidRPr="00F33E1B" w:rsidRDefault="00A9637A" w:rsidP="00A9637A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2.3.4. </w:t>
      </w:r>
      <w:proofErr w:type="gramStart"/>
      <w:r w:rsidR="00676F29" w:rsidRPr="00F33E1B">
        <w:rPr>
          <w:sz w:val="24"/>
          <w:szCs w:val="24"/>
          <w:lang w:val="ru-RU"/>
        </w:rPr>
        <w:t>Обеспечивать охрану жизни, сохранение и укрепление физического и психического здоровья Воспитанника, его закаливание, познавательное, речевое, интеллектуальное, физическое, художественно-эстетическое, социально-личностное развитие (развитие физических, интеллектуальных, нравственных и личностных качеств), становление общечеловеческих ценностей, развитие воображения и творческих способностей ребёнка, его</w:t>
      </w:r>
      <w:r w:rsidR="00676F29" w:rsidRPr="00A9637A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интересов.</w:t>
      </w:r>
      <w:proofErr w:type="gramEnd"/>
    </w:p>
    <w:p w:rsidR="00270582" w:rsidRPr="00F33E1B" w:rsidRDefault="00A9637A" w:rsidP="00A9637A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2.3.5. </w:t>
      </w:r>
      <w:r w:rsidR="00676F29" w:rsidRPr="00F33E1B">
        <w:rPr>
          <w:sz w:val="24"/>
          <w:szCs w:val="24"/>
          <w:lang w:val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</w:t>
      </w:r>
      <w:r w:rsidR="00676F29" w:rsidRPr="00F33E1B">
        <w:rPr>
          <w:spacing w:val="-1"/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реализации.</w:t>
      </w:r>
    </w:p>
    <w:p w:rsidR="00270582" w:rsidRPr="00F33E1B" w:rsidRDefault="00A9637A" w:rsidP="00A9637A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2.3.6. </w:t>
      </w:r>
      <w:r w:rsidR="00676F29" w:rsidRPr="00F33E1B">
        <w:rPr>
          <w:sz w:val="24"/>
          <w:szCs w:val="24"/>
          <w:lang w:val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учётом его индивидуальных</w:t>
      </w:r>
      <w:r w:rsidR="00676F29" w:rsidRPr="00A9637A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особенностей.</w:t>
      </w:r>
    </w:p>
    <w:p w:rsidR="00270582" w:rsidRPr="00F33E1B" w:rsidRDefault="00A9637A" w:rsidP="00A9637A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2.3.7. </w:t>
      </w:r>
      <w:r w:rsidR="00676F29" w:rsidRPr="00F33E1B">
        <w:rPr>
          <w:sz w:val="24"/>
          <w:szCs w:val="24"/>
          <w:lang w:val="ru-RU"/>
        </w:rPr>
        <w:t xml:space="preserve">Обеспечивать безопасные условия обучения, воспитания, развития, присмотра и ухода за Воспитанником, его содержания в </w:t>
      </w:r>
      <w:r w:rsidR="00901038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901038"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>в соответствии с установленными нормами, обеспечивающими его жизнь и</w:t>
      </w:r>
      <w:r w:rsidR="00676F29" w:rsidRPr="00A9637A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здоровье.</w:t>
      </w:r>
    </w:p>
    <w:p w:rsidR="00270582" w:rsidRPr="00F33E1B" w:rsidRDefault="00A9637A" w:rsidP="00A9637A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2.3.8. </w:t>
      </w:r>
      <w:r w:rsidR="00676F29" w:rsidRPr="00F33E1B">
        <w:rPr>
          <w:sz w:val="24"/>
          <w:szCs w:val="24"/>
          <w:lang w:val="ru-RU"/>
        </w:rPr>
        <w:t>Обучать Воспитанника по образовательной программе, предусмотренной пунктом 1.</w:t>
      </w:r>
      <w:r w:rsidR="00C82662">
        <w:rPr>
          <w:sz w:val="24"/>
          <w:szCs w:val="24"/>
          <w:lang w:val="ru-RU"/>
        </w:rPr>
        <w:t>5</w:t>
      </w:r>
      <w:r w:rsidR="00676F29" w:rsidRPr="00F33E1B">
        <w:rPr>
          <w:sz w:val="24"/>
          <w:szCs w:val="24"/>
          <w:lang w:val="ru-RU"/>
        </w:rPr>
        <w:t>. настоящего</w:t>
      </w:r>
      <w:r w:rsidR="00676F29" w:rsidRPr="00A9637A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Договора.</w:t>
      </w:r>
    </w:p>
    <w:p w:rsidR="00270582" w:rsidRPr="00F33E1B" w:rsidRDefault="00C82662" w:rsidP="00C82662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2.3.9. </w:t>
      </w:r>
      <w:r w:rsidR="00676F29" w:rsidRPr="00F33E1B">
        <w:rPr>
          <w:sz w:val="24"/>
          <w:szCs w:val="24"/>
          <w:lang w:val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</w:t>
      </w:r>
      <w:proofErr w:type="gramStart"/>
      <w:r w:rsidR="00676F29" w:rsidRPr="00F33E1B">
        <w:rPr>
          <w:sz w:val="24"/>
          <w:szCs w:val="24"/>
          <w:lang w:val="ru-RU"/>
        </w:rPr>
        <w:t>о-</w:t>
      </w:r>
      <w:proofErr w:type="gramEnd"/>
      <w:r w:rsidR="00676F29" w:rsidRPr="00F33E1B">
        <w:rPr>
          <w:sz w:val="24"/>
          <w:szCs w:val="24"/>
          <w:lang w:val="ru-RU"/>
        </w:rPr>
        <w:t xml:space="preserve"> пространственной среды.</w:t>
      </w:r>
    </w:p>
    <w:p w:rsidR="00270582" w:rsidRPr="00F33E1B" w:rsidRDefault="00C82662" w:rsidP="00C82662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2.3.10. </w:t>
      </w:r>
      <w:r w:rsidR="00676F29" w:rsidRPr="00F33E1B">
        <w:rPr>
          <w:sz w:val="24"/>
          <w:szCs w:val="24"/>
          <w:lang w:val="ru-RU"/>
        </w:rPr>
        <w:t>Ежегодно переводить Воспитанника в следующую возрастную группу, соответствующую его</w:t>
      </w:r>
      <w:r w:rsidR="00676F29" w:rsidRPr="00C82662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возрасту.</w:t>
      </w:r>
    </w:p>
    <w:p w:rsidR="00C82662" w:rsidRDefault="00C82662" w:rsidP="00C82662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2.3.11. </w:t>
      </w:r>
      <w:r w:rsidR="00676F29" w:rsidRPr="00F33E1B">
        <w:rPr>
          <w:sz w:val="24"/>
          <w:szCs w:val="24"/>
          <w:lang w:val="ru-RU"/>
        </w:rPr>
        <w:t>В целях</w:t>
      </w:r>
      <w:r w:rsidR="00215093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разработки</w:t>
      </w:r>
      <w:r w:rsidR="00215093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индивидуальной</w:t>
      </w:r>
      <w:r w:rsidR="00215093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образовательной</w:t>
      </w:r>
      <w:r w:rsidR="00215093" w:rsidRPr="00F33E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программы </w:t>
      </w:r>
      <w:r w:rsidR="00676F29" w:rsidRPr="00F33E1B">
        <w:rPr>
          <w:sz w:val="24"/>
          <w:szCs w:val="24"/>
          <w:lang w:val="ru-RU"/>
        </w:rPr>
        <w:t xml:space="preserve">(индивидуального </w:t>
      </w:r>
      <w:r w:rsidR="00676F29" w:rsidRPr="00F33E1B">
        <w:rPr>
          <w:sz w:val="24"/>
          <w:szCs w:val="24"/>
          <w:lang w:val="ru-RU"/>
        </w:rPr>
        <w:lastRenderedPageBreak/>
        <w:t xml:space="preserve">образовательного маршрута) уведомить Заказчика о нецелесообразности оказания Воспитаннику образовательной услуги в объёме, предусмотренном разделом </w:t>
      </w:r>
      <w:r w:rsidR="00676F29" w:rsidRPr="00C82662">
        <w:rPr>
          <w:sz w:val="24"/>
          <w:szCs w:val="24"/>
          <w:lang w:val="ru-RU"/>
        </w:rPr>
        <w:t>I</w:t>
      </w:r>
      <w:r w:rsidR="00676F29" w:rsidRPr="00F33E1B">
        <w:rPr>
          <w:sz w:val="24"/>
          <w:szCs w:val="24"/>
          <w:lang w:val="ru-RU"/>
        </w:rPr>
        <w:t xml:space="preserve"> настоящего Договора, вследствие его</w:t>
      </w:r>
      <w:r w:rsidR="00215093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индивидуальных</w:t>
      </w:r>
      <w:r w:rsidR="00215093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особенностей,</w:t>
      </w:r>
      <w:r w:rsidR="00215093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делающих</w:t>
      </w:r>
      <w:r w:rsidR="00215093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невозможным</w:t>
      </w:r>
      <w:r w:rsidR="00215093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или</w:t>
      </w:r>
      <w:r w:rsidR="00215093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педагогически нецелесообразным оказание данной услуги.</w:t>
      </w:r>
    </w:p>
    <w:p w:rsidR="00C82662" w:rsidRDefault="00C82662" w:rsidP="00C82662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Дети с индивидуальными особенностями, делающими невозможным или педагогически нецелесообразным оказание Воспитаннику образовательной услуги в объёме, предусмотренном разделом I настоящего Договора, переводятся на обучение по индивидуальной образовательной программе дошкольного образования (индивидуальному образовательному маршруту) только с согласия родителей (законных представителей) и на основании рекомендаций психолого-медик</w:t>
      </w:r>
      <w:proofErr w:type="gramStart"/>
      <w:r w:rsidRPr="00F33E1B">
        <w:rPr>
          <w:sz w:val="24"/>
          <w:szCs w:val="24"/>
          <w:lang w:val="ru-RU"/>
        </w:rPr>
        <w:t>о-</w:t>
      </w:r>
      <w:proofErr w:type="gramEnd"/>
      <w:r w:rsidRPr="00F33E1B">
        <w:rPr>
          <w:sz w:val="24"/>
          <w:szCs w:val="24"/>
          <w:lang w:val="ru-RU"/>
        </w:rPr>
        <w:t xml:space="preserve"> педагогического консилиума МБОУ «</w:t>
      </w:r>
      <w:r w:rsidR="009B6E7E">
        <w:rPr>
          <w:sz w:val="24"/>
          <w:szCs w:val="24"/>
          <w:lang w:val="ru-RU"/>
        </w:rPr>
        <w:t>Гимназия № 11</w:t>
      </w:r>
      <w:r w:rsidRPr="00F33E1B">
        <w:rPr>
          <w:sz w:val="24"/>
          <w:szCs w:val="24"/>
          <w:lang w:val="ru-RU"/>
        </w:rPr>
        <w:t>» и (или) территориальной психолого-медико-педагогической комиссии.</w:t>
      </w:r>
    </w:p>
    <w:p w:rsidR="00C82662" w:rsidRDefault="00C82662" w:rsidP="00C82662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2.3.12</w:t>
      </w:r>
      <w:proofErr w:type="gramStart"/>
      <w:r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О</w:t>
      </w:r>
      <w:proofErr w:type="gramEnd"/>
      <w:r w:rsidR="00676F29" w:rsidRPr="00F33E1B">
        <w:rPr>
          <w:sz w:val="24"/>
          <w:szCs w:val="24"/>
          <w:lang w:val="ru-RU"/>
        </w:rPr>
        <w:t xml:space="preserve">беспечить соблюдение требований </w:t>
      </w:r>
      <w:r w:rsidRPr="00C82662">
        <w:rPr>
          <w:sz w:val="24"/>
          <w:szCs w:val="24"/>
          <w:lang w:val="ru-RU"/>
        </w:rPr>
        <w:t xml:space="preserve">Федерального </w:t>
      </w:r>
      <w:hyperlink r:id="rId6" w:history="1">
        <w:r w:rsidRPr="00C82662">
          <w:rPr>
            <w:sz w:val="24"/>
            <w:szCs w:val="24"/>
            <w:lang w:val="ru-RU"/>
          </w:rPr>
          <w:t>закона</w:t>
        </w:r>
      </w:hyperlink>
      <w:r w:rsidRPr="00C82662">
        <w:rPr>
          <w:sz w:val="24"/>
          <w:szCs w:val="24"/>
          <w:lang w:val="ru-RU"/>
        </w:rPr>
        <w:t xml:space="preserve"> от 27 июля 2006 г. </w:t>
      </w:r>
      <w:r>
        <w:rPr>
          <w:sz w:val="24"/>
          <w:szCs w:val="24"/>
          <w:lang w:val="ru-RU"/>
        </w:rPr>
        <w:t>№</w:t>
      </w:r>
      <w:r w:rsidRPr="00C82662">
        <w:rPr>
          <w:sz w:val="24"/>
          <w:szCs w:val="24"/>
          <w:lang w:val="ru-RU"/>
        </w:rPr>
        <w:t xml:space="preserve"> 152-ФЗ </w:t>
      </w:r>
      <w:r>
        <w:rPr>
          <w:sz w:val="24"/>
          <w:szCs w:val="24"/>
          <w:lang w:val="ru-RU"/>
        </w:rPr>
        <w:t>«О персональных данных»</w:t>
      </w:r>
      <w:r w:rsidRPr="00C82662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в части сбора, хранения и обработки персональных данных Заказчика и</w:t>
      </w:r>
      <w:r w:rsidR="00676F29" w:rsidRPr="00C82662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Воспитанника.</w:t>
      </w:r>
    </w:p>
    <w:p w:rsidR="00C82662" w:rsidRDefault="00C82662" w:rsidP="00C82662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2.3.13. </w:t>
      </w:r>
      <w:r w:rsidR="00676F29" w:rsidRPr="00F33E1B">
        <w:rPr>
          <w:sz w:val="24"/>
          <w:szCs w:val="24"/>
          <w:lang w:val="ru-RU"/>
        </w:rPr>
        <w:t>Обеспечивать для детей с ограниченными возможностями здоровья, детей-инвалидов необходимые условия для организации и проведения коррекционной</w:t>
      </w:r>
      <w:r w:rsidR="00676F29" w:rsidRPr="00F33E1B">
        <w:rPr>
          <w:spacing w:val="-2"/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работы.</w:t>
      </w:r>
    </w:p>
    <w:p w:rsidR="00C82662" w:rsidRDefault="00C82662" w:rsidP="00C82662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2.3.14. </w:t>
      </w:r>
      <w:r w:rsidR="00676F29" w:rsidRPr="00F33E1B">
        <w:rPr>
          <w:sz w:val="24"/>
          <w:szCs w:val="24"/>
          <w:lang w:val="ru-RU"/>
        </w:rPr>
        <w:t xml:space="preserve">Обеспечивать необходимое сбалансированное четырёхразовое питание ребёнка в соответствии с его возрастом, временем пребывания в </w:t>
      </w:r>
      <w:r w:rsidR="00C70498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C70498"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 xml:space="preserve">и в соответствии с примерным меню на основании норм, установленным законодательством Российской Федерации в сфере организации детского питания и действующих СанПиН. Выписка из меню с указанием конкретных блюд, продуктов питания размещается в каждой возрастной группе в доступном месте, с тем, чтобы родители (законные представители) ребёнка имели возможность с ним ознакомиться. </w:t>
      </w:r>
    </w:p>
    <w:p w:rsidR="00C82662" w:rsidRDefault="00C82662" w:rsidP="00C82662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2.3.15. </w:t>
      </w:r>
      <w:r w:rsidR="00676F29" w:rsidRPr="00F33E1B">
        <w:rPr>
          <w:sz w:val="24"/>
          <w:szCs w:val="24"/>
          <w:lang w:val="ru-RU"/>
        </w:rPr>
        <w:t>В случае заболевания ребёнка, обнаружившегося в течение дня, принимать меры к его изоляции от здоровых детей до прихода Родителя (законного представителя), либо госпитализации в лечебное учреждение при наличии медицинских показаний с обязательным</w:t>
      </w:r>
      <w:r w:rsidR="00676F29" w:rsidRPr="00C82662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незамедлительным</w:t>
      </w:r>
      <w:r>
        <w:rPr>
          <w:sz w:val="24"/>
          <w:szCs w:val="24"/>
          <w:lang w:val="ru-RU"/>
        </w:rPr>
        <w:t xml:space="preserve"> </w:t>
      </w:r>
      <w:r w:rsidR="00676F29" w:rsidRPr="00C82662">
        <w:rPr>
          <w:sz w:val="24"/>
          <w:szCs w:val="24"/>
          <w:lang w:val="ru-RU"/>
        </w:rPr>
        <w:t>уведомлением Родителя (законного представителя) по контактному телефону последнего, зафиксированному в настоящем Договоре.</w:t>
      </w:r>
    </w:p>
    <w:p w:rsidR="00270582" w:rsidRPr="00F33E1B" w:rsidRDefault="00C82662" w:rsidP="00C82662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2.3.16</w:t>
      </w:r>
      <w:r w:rsidR="00676F29" w:rsidRPr="00F33E1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Сохранять место за ребёнком в случае его болезни, санаторно-курортного лечения, карантина, на время очередного отпуска отца и (или) матери. В остальных случаях вопрос о сохранении места за ребёнком решается в рамках действующего законодательства Российской Федерации.</w:t>
      </w:r>
    </w:p>
    <w:p w:rsidR="00C82662" w:rsidRPr="009B6E7E" w:rsidRDefault="00C82662" w:rsidP="00C82662">
      <w:pPr>
        <w:pStyle w:val="11"/>
        <w:tabs>
          <w:tab w:val="left" w:pos="734"/>
        </w:tabs>
        <w:ind w:left="709"/>
        <w:jc w:val="both"/>
        <w:outlineLvl w:val="9"/>
        <w:rPr>
          <w:sz w:val="16"/>
          <w:lang w:val="ru-RU"/>
        </w:rPr>
      </w:pPr>
    </w:p>
    <w:p w:rsidR="00270582" w:rsidRPr="00C82662" w:rsidRDefault="00C82662" w:rsidP="00C82662">
      <w:pPr>
        <w:tabs>
          <w:tab w:val="left" w:pos="615"/>
        </w:tabs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2.4. </w:t>
      </w:r>
      <w:r w:rsidR="00676F29" w:rsidRPr="00C82662">
        <w:rPr>
          <w:b/>
          <w:sz w:val="24"/>
          <w:szCs w:val="24"/>
          <w:lang w:val="ru-RU"/>
        </w:rPr>
        <w:t>Заказчик обязан:</w:t>
      </w:r>
    </w:p>
    <w:p w:rsidR="00C82662" w:rsidRDefault="00C82662" w:rsidP="00C82662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2.4.1. </w:t>
      </w:r>
      <w:r w:rsidR="00676F29" w:rsidRPr="00F33E1B">
        <w:rPr>
          <w:sz w:val="24"/>
          <w:szCs w:val="24"/>
          <w:lang w:val="ru-RU"/>
        </w:rPr>
        <w:t xml:space="preserve">Соблюдать Устав </w:t>
      </w:r>
      <w:r w:rsidR="00901038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901038" w:rsidRPr="00F33E1B">
        <w:rPr>
          <w:sz w:val="24"/>
          <w:szCs w:val="24"/>
          <w:lang w:val="ru-RU"/>
        </w:rPr>
        <w:t>»</w:t>
      </w:r>
      <w:r w:rsidR="00676F29" w:rsidRPr="00F33E1B">
        <w:rPr>
          <w:sz w:val="24"/>
          <w:szCs w:val="24"/>
          <w:lang w:val="ru-RU"/>
        </w:rPr>
        <w:t xml:space="preserve">, правила внутреннего распорядка </w:t>
      </w:r>
      <w:r w:rsidR="00901038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901038" w:rsidRPr="00F33E1B">
        <w:rPr>
          <w:sz w:val="24"/>
          <w:szCs w:val="24"/>
          <w:lang w:val="ru-RU"/>
        </w:rPr>
        <w:t>»</w:t>
      </w:r>
      <w:r w:rsidR="00676F29" w:rsidRPr="00F33E1B">
        <w:rPr>
          <w:sz w:val="24"/>
          <w:szCs w:val="24"/>
          <w:lang w:val="ru-RU"/>
        </w:rPr>
        <w:t xml:space="preserve">, локальные нормативные акты </w:t>
      </w:r>
      <w:r w:rsidR="00901038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901038"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>в части, касающейся их прав и обязанностей, и настоящий Договор.</w:t>
      </w:r>
    </w:p>
    <w:p w:rsidR="00C82662" w:rsidRDefault="00C82662" w:rsidP="00C82662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2.4.2. </w:t>
      </w:r>
      <w:r w:rsidR="00676F29" w:rsidRPr="00F33E1B">
        <w:rPr>
          <w:sz w:val="24"/>
          <w:szCs w:val="24"/>
          <w:lang w:val="ru-RU"/>
        </w:rPr>
        <w:t xml:space="preserve">Своевременно вносить плату за присмотр и уход за Воспитанником в </w:t>
      </w:r>
      <w:r w:rsidR="00901038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901038"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>в размере, в порядке и в сроки, предусмотренные настоящим Договором. Своевременно вносить плату за предоставляемые Воспитаннику дополнительные образовательные услуги, определенные в отдельном Договоре на оказание дополнительных образовательных платных услуг, заключение которого носит добровольный</w:t>
      </w:r>
      <w:r w:rsidR="00676F29" w:rsidRPr="00F33E1B">
        <w:rPr>
          <w:spacing w:val="-3"/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характер.</w:t>
      </w:r>
    </w:p>
    <w:p w:rsidR="00C82662" w:rsidRDefault="00C82662" w:rsidP="00C82662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2.4.3. </w:t>
      </w:r>
      <w:r w:rsidR="00676F29" w:rsidRPr="00F33E1B">
        <w:rPr>
          <w:sz w:val="24"/>
          <w:szCs w:val="24"/>
          <w:lang w:val="ru-RU"/>
        </w:rPr>
        <w:t xml:space="preserve">При поступлении Воспитанника в дошкольное образовательное учреждение и в период действия настоящего Договора своевременно </w:t>
      </w:r>
      <w:proofErr w:type="gramStart"/>
      <w:r w:rsidR="00676F29" w:rsidRPr="00F33E1B">
        <w:rPr>
          <w:sz w:val="24"/>
          <w:szCs w:val="24"/>
          <w:lang w:val="ru-RU"/>
        </w:rPr>
        <w:t>предоставлять Исполнителю все необходимые документы</w:t>
      </w:r>
      <w:proofErr w:type="gramEnd"/>
      <w:r w:rsidR="00676F29" w:rsidRPr="00F33E1B">
        <w:rPr>
          <w:sz w:val="24"/>
          <w:szCs w:val="24"/>
          <w:lang w:val="ru-RU"/>
        </w:rPr>
        <w:t>, предусмотренные Уставом дошкольного образовательного</w:t>
      </w:r>
      <w:r w:rsidR="00676F29" w:rsidRPr="00F33E1B">
        <w:rPr>
          <w:spacing w:val="-5"/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учреждения.</w:t>
      </w:r>
    </w:p>
    <w:p w:rsidR="00C82662" w:rsidRDefault="00C82662" w:rsidP="00C82662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2.4.4. </w:t>
      </w:r>
      <w:r w:rsidR="00676F29" w:rsidRPr="00F33E1B">
        <w:rPr>
          <w:sz w:val="24"/>
          <w:szCs w:val="24"/>
          <w:lang w:val="ru-RU"/>
        </w:rPr>
        <w:t>Незамедлительно сообщать Исполнителю об изменении реквизитов, контактного телефона, места жительства и иных существенных</w:t>
      </w:r>
      <w:r w:rsidR="00676F29" w:rsidRPr="00F33E1B">
        <w:rPr>
          <w:spacing w:val="-1"/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изменениях.</w:t>
      </w:r>
    </w:p>
    <w:p w:rsidR="00C82662" w:rsidRDefault="00C82662" w:rsidP="00C82662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2.4.5. </w:t>
      </w:r>
      <w:r w:rsidR="00676F29" w:rsidRPr="00F33E1B">
        <w:rPr>
          <w:sz w:val="24"/>
          <w:szCs w:val="24"/>
          <w:lang w:val="ru-RU"/>
        </w:rPr>
        <w:t>Обеспечить посещение Воспитанником дошкольного образовательного учреждения согласно правилам внутреннего распорядка</w:t>
      </w:r>
      <w:r w:rsidR="00676F29" w:rsidRPr="00F33E1B">
        <w:rPr>
          <w:spacing w:val="-1"/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Исполнителя.</w:t>
      </w:r>
    </w:p>
    <w:p w:rsidR="00270582" w:rsidRPr="00F33E1B" w:rsidRDefault="00C82662" w:rsidP="00C82662">
      <w:pPr>
        <w:pStyle w:val="a4"/>
        <w:tabs>
          <w:tab w:val="left" w:pos="795"/>
        </w:tabs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2.4.6. </w:t>
      </w:r>
      <w:r w:rsidR="00676F29" w:rsidRPr="00F33E1B">
        <w:rPr>
          <w:sz w:val="24"/>
          <w:szCs w:val="24"/>
          <w:lang w:val="ru-RU"/>
        </w:rPr>
        <w:t>Информировать Исполнителя о предстоящем отсутствии Воспитанника в дошкольном образовательном учреждении или его</w:t>
      </w:r>
      <w:r w:rsidR="00676F29" w:rsidRPr="00F33E1B">
        <w:rPr>
          <w:spacing w:val="-2"/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болезни.</w:t>
      </w:r>
    </w:p>
    <w:p w:rsidR="00C82662" w:rsidRDefault="00676F29" w:rsidP="00C82662">
      <w:pPr>
        <w:pStyle w:val="a3"/>
        <w:ind w:left="0" w:firstLine="709"/>
        <w:rPr>
          <w:lang w:val="ru-RU"/>
        </w:rPr>
      </w:pPr>
      <w:r w:rsidRPr="00F33E1B">
        <w:rPr>
          <w:lang w:val="ru-RU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901038" w:rsidRPr="00F33E1B">
        <w:rPr>
          <w:lang w:val="ru-RU"/>
        </w:rPr>
        <w:t>МБОУ «</w:t>
      </w:r>
      <w:r w:rsidR="009B6E7E">
        <w:rPr>
          <w:lang w:val="ru-RU"/>
        </w:rPr>
        <w:t>Гимназия № 11</w:t>
      </w:r>
      <w:r w:rsidR="00901038" w:rsidRPr="00F33E1B">
        <w:rPr>
          <w:lang w:val="ru-RU"/>
        </w:rPr>
        <w:t xml:space="preserve">» </w:t>
      </w:r>
      <w:r w:rsidRPr="00F33E1B">
        <w:rPr>
          <w:lang w:val="ru-RU"/>
        </w:rPr>
        <w:t>Воспитанником в период заболевания.</w:t>
      </w:r>
    </w:p>
    <w:p w:rsidR="00C82662" w:rsidRDefault="00C82662" w:rsidP="00C82662">
      <w:pPr>
        <w:pStyle w:val="a3"/>
        <w:ind w:left="0" w:firstLine="709"/>
        <w:rPr>
          <w:lang w:val="ru-RU"/>
        </w:rPr>
      </w:pPr>
      <w:r>
        <w:rPr>
          <w:lang w:val="ru-RU"/>
        </w:rPr>
        <w:t xml:space="preserve">2.4.7. </w:t>
      </w:r>
      <w:proofErr w:type="gramStart"/>
      <w:r w:rsidR="00676F29" w:rsidRPr="00F33E1B">
        <w:rPr>
          <w:lang w:val="ru-RU"/>
        </w:rPr>
        <w:t>Предоставлять справку</w:t>
      </w:r>
      <w:proofErr w:type="gramEnd"/>
      <w:r w:rsidR="00676F29" w:rsidRPr="00F33E1B">
        <w:rPr>
          <w:lang w:val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больными, а также рекомендаций по индивидуальному режиму </w:t>
      </w:r>
      <w:proofErr w:type="spellStart"/>
      <w:r w:rsidR="00676F29" w:rsidRPr="00F33E1B">
        <w:rPr>
          <w:lang w:val="ru-RU"/>
        </w:rPr>
        <w:t>ребёнка-реконвалесцента</w:t>
      </w:r>
      <w:proofErr w:type="spellEnd"/>
      <w:r w:rsidR="00676F29" w:rsidRPr="00F33E1B">
        <w:rPr>
          <w:lang w:val="ru-RU"/>
        </w:rPr>
        <w:t xml:space="preserve"> на первые 10-14 дней. После отпуска или санаторного лечения, </w:t>
      </w:r>
      <w:proofErr w:type="gramStart"/>
      <w:r w:rsidR="00676F29" w:rsidRPr="00F33E1B">
        <w:rPr>
          <w:lang w:val="ru-RU"/>
        </w:rPr>
        <w:t>предоставлять справку</w:t>
      </w:r>
      <w:proofErr w:type="gramEnd"/>
      <w:r w:rsidR="00676F29" w:rsidRPr="00F33E1B">
        <w:rPr>
          <w:lang w:val="ru-RU"/>
        </w:rPr>
        <w:t xml:space="preserve"> (выписку из санаторной карты) о состоянии </w:t>
      </w:r>
      <w:r w:rsidR="00676F29" w:rsidRPr="00F33E1B">
        <w:rPr>
          <w:lang w:val="ru-RU"/>
        </w:rPr>
        <w:lastRenderedPageBreak/>
        <w:t>здоровья ребёнка и сведений об отсутствии контакта с инфекционными</w:t>
      </w:r>
      <w:r w:rsidR="00676F29" w:rsidRPr="00F33E1B">
        <w:rPr>
          <w:spacing w:val="-9"/>
          <w:lang w:val="ru-RU"/>
        </w:rPr>
        <w:t xml:space="preserve"> </w:t>
      </w:r>
      <w:r w:rsidR="00676F29" w:rsidRPr="00F33E1B">
        <w:rPr>
          <w:lang w:val="ru-RU"/>
        </w:rPr>
        <w:t>больными.</w:t>
      </w:r>
    </w:p>
    <w:p w:rsidR="00D82A98" w:rsidRDefault="00C82662" w:rsidP="00D82A98">
      <w:pPr>
        <w:pStyle w:val="a3"/>
        <w:ind w:left="0" w:firstLine="709"/>
        <w:rPr>
          <w:lang w:val="ru-RU"/>
        </w:rPr>
      </w:pPr>
      <w:r>
        <w:rPr>
          <w:lang w:val="ru-RU"/>
        </w:rPr>
        <w:t xml:space="preserve">2.4.8. </w:t>
      </w:r>
      <w:r w:rsidR="00676F29" w:rsidRPr="00F33E1B">
        <w:rPr>
          <w:lang w:val="ru-RU"/>
        </w:rPr>
        <w:t>Лично передавать и забирать ребёнка у воспитателя, не передоверяя ребёнка лицам, не достигшим 18-летнего</w:t>
      </w:r>
      <w:r w:rsidR="00676F29" w:rsidRPr="00F33E1B">
        <w:rPr>
          <w:spacing w:val="-2"/>
          <w:lang w:val="ru-RU"/>
        </w:rPr>
        <w:t xml:space="preserve"> </w:t>
      </w:r>
      <w:r w:rsidR="00676F29" w:rsidRPr="00F33E1B">
        <w:rPr>
          <w:lang w:val="ru-RU"/>
        </w:rPr>
        <w:t>возраста.</w:t>
      </w:r>
    </w:p>
    <w:p w:rsidR="00270582" w:rsidRPr="00F33E1B" w:rsidRDefault="00D82A98" w:rsidP="00D82A98">
      <w:pPr>
        <w:pStyle w:val="a3"/>
        <w:ind w:left="0" w:firstLine="709"/>
        <w:rPr>
          <w:lang w:val="ru-RU"/>
        </w:rPr>
      </w:pPr>
      <w:r>
        <w:rPr>
          <w:lang w:val="ru-RU"/>
        </w:rPr>
        <w:t xml:space="preserve">2.4.9. </w:t>
      </w:r>
      <w:r w:rsidR="00676F29" w:rsidRPr="00F33E1B">
        <w:rPr>
          <w:lang w:val="ru-RU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82A98" w:rsidRPr="009B6E7E" w:rsidRDefault="00D82A98" w:rsidP="00D82A98">
      <w:pPr>
        <w:pStyle w:val="a4"/>
        <w:tabs>
          <w:tab w:val="left" w:pos="915"/>
        </w:tabs>
        <w:ind w:left="709" w:right="0"/>
        <w:rPr>
          <w:sz w:val="14"/>
          <w:szCs w:val="24"/>
          <w:lang w:val="ru-RU"/>
        </w:rPr>
      </w:pPr>
      <w:bookmarkStart w:id="0" w:name="III._Размер,_сроки_и_порядок_оплаты_за_п"/>
      <w:bookmarkEnd w:id="0"/>
    </w:p>
    <w:p w:rsidR="00FA5B68" w:rsidRPr="00D82A98" w:rsidRDefault="00D82A98" w:rsidP="00D82A98">
      <w:pPr>
        <w:tabs>
          <w:tab w:val="left" w:pos="615"/>
        </w:tabs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2.5. </w:t>
      </w:r>
      <w:r w:rsidR="00676F29" w:rsidRPr="00D82A98">
        <w:rPr>
          <w:b/>
          <w:sz w:val="24"/>
          <w:szCs w:val="24"/>
          <w:lang w:val="ru-RU"/>
        </w:rPr>
        <w:t>Размер, сроки и порядок оплаты за присмотр и уход</w:t>
      </w:r>
    </w:p>
    <w:p w:rsidR="00D82A98" w:rsidRDefault="00D82A98" w:rsidP="00D82A98">
      <w:pPr>
        <w:pStyle w:val="a3"/>
        <w:ind w:left="0" w:firstLine="709"/>
        <w:rPr>
          <w:lang w:val="ru-RU"/>
        </w:rPr>
      </w:pPr>
      <w:r>
        <w:rPr>
          <w:lang w:val="ru-RU"/>
        </w:rPr>
        <w:t xml:space="preserve">2.5.1. </w:t>
      </w:r>
      <w:r w:rsidR="00676F29" w:rsidRPr="00D82A98">
        <w:rPr>
          <w:lang w:val="ru-RU"/>
        </w:rPr>
        <w:t xml:space="preserve">Размер платы, взимаемой с родителей (законных представителей) (далее - родительская плата) за присмотр и уход за детьми, осваивающими образовательные программы дошкольного образования в </w:t>
      </w:r>
      <w:r w:rsidR="00901038" w:rsidRPr="00D82A98">
        <w:rPr>
          <w:lang w:val="ru-RU"/>
        </w:rPr>
        <w:t>МБОУ «</w:t>
      </w:r>
      <w:r w:rsidR="009B6E7E">
        <w:rPr>
          <w:lang w:val="ru-RU"/>
        </w:rPr>
        <w:t>Гимназия № 11</w:t>
      </w:r>
      <w:r w:rsidR="00901038" w:rsidRPr="00D82A98">
        <w:rPr>
          <w:lang w:val="ru-RU"/>
        </w:rPr>
        <w:t>»</w:t>
      </w:r>
      <w:r w:rsidR="00676F29" w:rsidRPr="00D82A98">
        <w:rPr>
          <w:lang w:val="ru-RU"/>
        </w:rPr>
        <w:t xml:space="preserve">, составляет: </w:t>
      </w:r>
    </w:p>
    <w:p w:rsidR="00D82A98" w:rsidRDefault="00676F29" w:rsidP="00D82A98">
      <w:pPr>
        <w:pStyle w:val="a3"/>
        <w:ind w:left="0" w:firstLine="709"/>
        <w:rPr>
          <w:lang w:val="ru-RU"/>
        </w:rPr>
      </w:pPr>
      <w:r w:rsidRPr="00D82A98">
        <w:rPr>
          <w:lang w:val="ru-RU"/>
        </w:rPr>
        <w:t>- в группах для воспи</w:t>
      </w:r>
      <w:r w:rsidR="00FB70F2" w:rsidRPr="00D82A98">
        <w:rPr>
          <w:lang w:val="ru-RU"/>
        </w:rPr>
        <w:t>танников в возрасте до 3 лет –___________________</w:t>
      </w:r>
      <w:r w:rsidRPr="00D82A98">
        <w:rPr>
          <w:lang w:val="ru-RU"/>
        </w:rPr>
        <w:t xml:space="preserve">за 1 день посещения; </w:t>
      </w:r>
    </w:p>
    <w:p w:rsidR="00D82A98" w:rsidRPr="00923142" w:rsidRDefault="00676F29" w:rsidP="00D82A98">
      <w:pPr>
        <w:pStyle w:val="a3"/>
        <w:ind w:left="0" w:firstLine="709"/>
        <w:rPr>
          <w:lang w:val="ru-RU"/>
        </w:rPr>
      </w:pPr>
      <w:r w:rsidRPr="00D82A98">
        <w:rPr>
          <w:lang w:val="ru-RU"/>
        </w:rPr>
        <w:t xml:space="preserve">- в группах для воспитанников старше 3 лет – </w:t>
      </w:r>
      <w:proofErr w:type="spellStart"/>
      <w:r w:rsidR="00FB70F2" w:rsidRPr="00D82A98">
        <w:rPr>
          <w:lang w:val="ru-RU"/>
        </w:rPr>
        <w:t>____________________</w:t>
      </w:r>
      <w:r w:rsidRPr="00D82A98">
        <w:rPr>
          <w:lang w:val="ru-RU"/>
        </w:rPr>
        <w:t>за</w:t>
      </w:r>
      <w:proofErr w:type="spellEnd"/>
      <w:r w:rsidRPr="00D82A98">
        <w:rPr>
          <w:lang w:val="ru-RU"/>
        </w:rPr>
        <w:t xml:space="preserve"> 1 день посещения.</w:t>
      </w:r>
    </w:p>
    <w:p w:rsidR="00923142" w:rsidRPr="00923142" w:rsidRDefault="00923142" w:rsidP="00923142">
      <w:pPr>
        <w:pStyle w:val="a3"/>
        <w:ind w:left="0" w:firstLine="709"/>
        <w:rPr>
          <w:lang w:val="ru-RU"/>
        </w:rPr>
      </w:pPr>
      <w:r w:rsidRPr="00923142">
        <w:rPr>
          <w:lang w:val="ru-RU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</w:t>
      </w:r>
    </w:p>
    <w:p w:rsidR="00D82A98" w:rsidRDefault="00D82A98" w:rsidP="00D82A98">
      <w:pPr>
        <w:pStyle w:val="a3"/>
        <w:ind w:left="0" w:firstLine="709"/>
        <w:rPr>
          <w:lang w:val="ru-RU"/>
        </w:rPr>
      </w:pPr>
      <w:r>
        <w:rPr>
          <w:lang w:val="ru-RU"/>
        </w:rPr>
        <w:t xml:space="preserve">2.5.2. </w:t>
      </w:r>
      <w:r w:rsidR="00676F29" w:rsidRPr="00F33E1B">
        <w:rPr>
          <w:lang w:val="ru-RU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 (за фактическое количество дней посещения ребёнком </w:t>
      </w:r>
      <w:r w:rsidR="00901038" w:rsidRPr="00F33E1B">
        <w:rPr>
          <w:lang w:val="ru-RU"/>
        </w:rPr>
        <w:t>МБОУ «</w:t>
      </w:r>
      <w:r w:rsidR="009B6E7E">
        <w:rPr>
          <w:lang w:val="ru-RU"/>
        </w:rPr>
        <w:t>Гимназия № 11</w:t>
      </w:r>
      <w:r w:rsidR="00901038" w:rsidRPr="00F33E1B">
        <w:rPr>
          <w:lang w:val="ru-RU"/>
        </w:rPr>
        <w:t>»</w:t>
      </w:r>
      <w:r w:rsidR="00676F29" w:rsidRPr="00F33E1B">
        <w:rPr>
          <w:lang w:val="ru-RU"/>
        </w:rPr>
        <w:t>).</w:t>
      </w:r>
    </w:p>
    <w:p w:rsidR="00D82A98" w:rsidRDefault="00D82A98" w:rsidP="00D82A98">
      <w:pPr>
        <w:pStyle w:val="a3"/>
        <w:ind w:left="0" w:firstLine="709"/>
        <w:rPr>
          <w:lang w:val="ru-RU"/>
        </w:rPr>
      </w:pPr>
      <w:r>
        <w:rPr>
          <w:lang w:val="ru-RU"/>
        </w:rPr>
        <w:t>2.5.3.</w:t>
      </w:r>
      <w:r w:rsidR="00FA5B68" w:rsidRPr="00F33E1B">
        <w:rPr>
          <w:lang w:val="ru-RU"/>
        </w:rPr>
        <w:t xml:space="preserve"> </w:t>
      </w:r>
      <w:r w:rsidR="00676F29" w:rsidRPr="00F33E1B">
        <w:rPr>
          <w:lang w:val="ru-RU"/>
        </w:rPr>
        <w:t>Родительская плата вносится Родителем (законным представителем) ежемесячно не позднее</w:t>
      </w:r>
      <w:r w:rsidR="00FA5B68" w:rsidRPr="00F33E1B">
        <w:rPr>
          <w:lang w:val="ru-RU"/>
        </w:rPr>
        <w:t xml:space="preserve"> </w:t>
      </w:r>
      <w:r w:rsidR="00676F29" w:rsidRPr="00F33E1B">
        <w:rPr>
          <w:lang w:val="ru-RU"/>
        </w:rPr>
        <w:t xml:space="preserve">25 числа каждого месяца, следующего за периодом оплаты. Оплата производится на счёт, указанный в разделе настоящего Договора. Родители (законные представители) обучающегося могут ходатайствовать перед администрацией детского сада о недолговременной отсрочке платежей за содержание ребёнка в </w:t>
      </w:r>
      <w:r w:rsidR="00901038" w:rsidRPr="00F33E1B">
        <w:rPr>
          <w:lang w:val="ru-RU"/>
        </w:rPr>
        <w:t>МБОУ «</w:t>
      </w:r>
      <w:r w:rsidR="009B6E7E">
        <w:rPr>
          <w:lang w:val="ru-RU"/>
        </w:rPr>
        <w:t>Гимназия № 11</w:t>
      </w:r>
      <w:r w:rsidR="00901038" w:rsidRPr="00F33E1B">
        <w:rPr>
          <w:lang w:val="ru-RU"/>
        </w:rPr>
        <w:t xml:space="preserve">» </w:t>
      </w:r>
      <w:r w:rsidR="00676F29" w:rsidRPr="00F33E1B">
        <w:rPr>
          <w:lang w:val="ru-RU"/>
        </w:rPr>
        <w:t>в письменной форме с указанием причины отсрочки платежа и даты оплаты.</w:t>
      </w:r>
    </w:p>
    <w:p w:rsidR="00D82A98" w:rsidRDefault="00D82A98" w:rsidP="00D82A98">
      <w:pPr>
        <w:pStyle w:val="a3"/>
        <w:ind w:left="0" w:firstLine="709"/>
        <w:rPr>
          <w:lang w:val="ru-RU"/>
        </w:rPr>
      </w:pPr>
      <w:r>
        <w:rPr>
          <w:lang w:val="ru-RU"/>
        </w:rPr>
        <w:t xml:space="preserve">2.5.4. </w:t>
      </w:r>
      <w:r w:rsidR="00676F29" w:rsidRPr="00F33E1B">
        <w:rPr>
          <w:lang w:val="ru-RU"/>
        </w:rPr>
        <w:t>Родительская плата не взимается в случаях, предусмотренных действующим законодательством Российской Федерации.</w:t>
      </w:r>
    </w:p>
    <w:p w:rsidR="00D82A98" w:rsidRDefault="00D82A98" w:rsidP="00D82A98">
      <w:pPr>
        <w:pStyle w:val="a3"/>
        <w:ind w:left="0" w:firstLine="709"/>
        <w:rPr>
          <w:lang w:val="ru-RU"/>
        </w:rPr>
      </w:pPr>
      <w:r>
        <w:rPr>
          <w:lang w:val="ru-RU"/>
        </w:rPr>
        <w:t xml:space="preserve">2.5.5. </w:t>
      </w:r>
      <w:r w:rsidR="00676F29" w:rsidRPr="00F33E1B">
        <w:rPr>
          <w:lang w:val="ru-RU"/>
        </w:rPr>
        <w:t>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w:t>
      </w:r>
    </w:p>
    <w:p w:rsidR="00C24DFC" w:rsidRDefault="00C24DFC" w:rsidP="00D82A98">
      <w:pPr>
        <w:pStyle w:val="a3"/>
        <w:ind w:left="0" w:firstLine="709"/>
        <w:rPr>
          <w:lang w:val="ru-RU"/>
        </w:rPr>
      </w:pPr>
      <w:r>
        <w:rPr>
          <w:lang w:val="ru-RU"/>
        </w:rPr>
        <w:t xml:space="preserve">2.5.6. </w:t>
      </w:r>
      <w:proofErr w:type="gramStart"/>
      <w:r w:rsidRPr="00C24DFC">
        <w:rPr>
          <w:lang w:val="ru-RU"/>
        </w:rPr>
        <w:t xml:space="preserve">После внесения родительской платы, указанной в пункте </w:t>
      </w:r>
      <w:r>
        <w:rPr>
          <w:lang w:val="ru-RU"/>
        </w:rPr>
        <w:t xml:space="preserve">2.5. </w:t>
      </w:r>
      <w:r w:rsidRPr="00C24DFC">
        <w:rPr>
          <w:lang w:val="ru-RU"/>
        </w:rPr>
        <w:t>договора, заказчик ежемесячно с 5 по 10 число месяца, следующего за месяцем, в котором была внесена родительская плата, получает компенсацию родительской платы за присмотр и уход за детьми, осваива</w:t>
      </w:r>
      <w:r>
        <w:rPr>
          <w:lang w:val="ru-RU"/>
        </w:rPr>
        <w:t xml:space="preserve">ющими образовательные программы </w:t>
      </w:r>
      <w:r w:rsidRPr="00C24DFC">
        <w:rPr>
          <w:lang w:val="ru-RU"/>
        </w:rPr>
        <w:t xml:space="preserve">дошкольного образования в организациях Московской области, осуществляющих образовательную деятельность, в </w:t>
      </w:r>
      <w:proofErr w:type="spellStart"/>
      <w:r w:rsidRPr="00C24DFC">
        <w:rPr>
          <w:lang w:val="ru-RU"/>
        </w:rPr>
        <w:t>беззаявительном</w:t>
      </w:r>
      <w:proofErr w:type="spellEnd"/>
      <w:r w:rsidRPr="00C24DFC">
        <w:rPr>
          <w:lang w:val="ru-RU"/>
        </w:rPr>
        <w:t xml:space="preserve"> порядке, на основании сведений, содержащихся в ведомственной информационной системе, в</w:t>
      </w:r>
      <w:proofErr w:type="gramEnd"/>
      <w:r w:rsidRPr="00C24DFC">
        <w:rPr>
          <w:lang w:val="ru-RU"/>
        </w:rPr>
        <w:t xml:space="preserve"> </w:t>
      </w:r>
      <w:proofErr w:type="gramStart"/>
      <w:r w:rsidRPr="00C24DFC">
        <w:rPr>
          <w:lang w:val="ru-RU"/>
        </w:rPr>
        <w:t xml:space="preserve">размере 20 процентов от среднего размера родительской платы, установленного постановлением Правительства Московской области от 26.05.2014 № 378/17, на первого ребенка в семье, с учетом количества дней фактического посещения муниципальной образовательной организации. </w:t>
      </w:r>
      <w:proofErr w:type="gramEnd"/>
    </w:p>
    <w:p w:rsidR="00C24DFC" w:rsidRDefault="00C24DFC" w:rsidP="00D82A98">
      <w:pPr>
        <w:pStyle w:val="a3"/>
        <w:ind w:left="0" w:firstLine="709"/>
        <w:rPr>
          <w:lang w:val="ru-RU"/>
        </w:rPr>
      </w:pPr>
      <w:r w:rsidRPr="00C24DFC">
        <w:rPr>
          <w:lang w:val="ru-RU"/>
        </w:rPr>
        <w:t xml:space="preserve">Компенсацию родительской платы в </w:t>
      </w:r>
      <w:proofErr w:type="spellStart"/>
      <w:r w:rsidRPr="00C24DFC">
        <w:rPr>
          <w:lang w:val="ru-RU"/>
        </w:rPr>
        <w:t>беззаявительном</w:t>
      </w:r>
      <w:proofErr w:type="spellEnd"/>
      <w:r w:rsidRPr="00C24DFC">
        <w:rPr>
          <w:lang w:val="ru-RU"/>
        </w:rPr>
        <w:t xml:space="preserve"> порядке получать - ______________________________. </w:t>
      </w:r>
    </w:p>
    <w:p w:rsidR="00C24DFC" w:rsidRPr="00C24DFC" w:rsidRDefault="00C24DFC" w:rsidP="00D82A98">
      <w:pPr>
        <w:pStyle w:val="a3"/>
        <w:ind w:left="0" w:firstLine="709"/>
        <w:rPr>
          <w:sz w:val="18"/>
          <w:lang w:val="ru-RU"/>
        </w:rPr>
      </w:pPr>
      <w:r w:rsidRPr="00C24DFC">
        <w:rPr>
          <w:sz w:val="18"/>
          <w:lang w:val="ru-RU"/>
        </w:rPr>
        <w:t>(</w:t>
      </w:r>
      <w:proofErr w:type="gramStart"/>
      <w:r w:rsidRPr="00C24DFC">
        <w:rPr>
          <w:sz w:val="18"/>
          <w:lang w:val="ru-RU"/>
        </w:rPr>
        <w:t>согласен</w:t>
      </w:r>
      <w:proofErr w:type="gramEnd"/>
      <w:r w:rsidRPr="00C24DFC">
        <w:rPr>
          <w:sz w:val="18"/>
          <w:lang w:val="ru-RU"/>
        </w:rPr>
        <w:t>/ не согласен)</w:t>
      </w:r>
    </w:p>
    <w:p w:rsidR="00C24DFC" w:rsidRDefault="00C24DFC" w:rsidP="00D82A98">
      <w:pPr>
        <w:pStyle w:val="a3"/>
        <w:ind w:left="0" w:firstLine="709"/>
        <w:rPr>
          <w:lang w:val="ru-RU"/>
        </w:rPr>
      </w:pPr>
      <w:r w:rsidRPr="00C24DFC">
        <w:rPr>
          <w:lang w:val="ru-RU"/>
        </w:rPr>
        <w:t xml:space="preserve">В целях получения компенсации в </w:t>
      </w:r>
      <w:proofErr w:type="spellStart"/>
      <w:r w:rsidRPr="00C24DFC">
        <w:rPr>
          <w:lang w:val="ru-RU"/>
        </w:rPr>
        <w:t>беззаявительном</w:t>
      </w:r>
      <w:proofErr w:type="spellEnd"/>
      <w:r w:rsidRPr="00C24DFC">
        <w:rPr>
          <w:lang w:val="ru-RU"/>
        </w:rPr>
        <w:t xml:space="preserve"> порядке заказчик прикладывает к настоящему договору банковскую справку с реквизитами счета. </w:t>
      </w:r>
    </w:p>
    <w:p w:rsidR="00C24DFC" w:rsidRPr="00C24DFC" w:rsidRDefault="00C24DFC" w:rsidP="00D82A98">
      <w:pPr>
        <w:pStyle w:val="a3"/>
        <w:ind w:left="0" w:firstLine="709"/>
        <w:rPr>
          <w:lang w:val="ru-RU"/>
        </w:rPr>
      </w:pPr>
      <w:proofErr w:type="gramStart"/>
      <w:r w:rsidRPr="00C24DFC">
        <w:rPr>
          <w:lang w:val="ru-RU"/>
        </w:rPr>
        <w:t>Если ребенок заказчика является вторым или последующим ребенком в семье и заказчик желает получать компенсацию в размере 50 процентов от среднего размера родительской платы, установленного постановлением Правительства Московской области от 26.05.2014 № 378/17, на второго ребенка и 70 процентов на третьего и последующих детей в семье, то ему необходимо оформить заявление в электронной форме посредством государственной информационной системы Московской области</w:t>
      </w:r>
      <w:proofErr w:type="gramEnd"/>
      <w:r w:rsidRPr="00C24DFC">
        <w:rPr>
          <w:lang w:val="ru-RU"/>
        </w:rPr>
        <w:t xml:space="preserve"> «Портал государственных и муниципальных услуг (функций) Московской области» или подать заявление в образовательную организацию, которую посещает его ребенок (дети)</w:t>
      </w:r>
      <w:proofErr w:type="gramStart"/>
      <w:r w:rsidRPr="00C24DFC">
        <w:rPr>
          <w:lang w:val="ru-RU"/>
        </w:rPr>
        <w:t>.»</w:t>
      </w:r>
      <w:proofErr w:type="gramEnd"/>
    </w:p>
    <w:p w:rsidR="00D82A98" w:rsidRDefault="00C24DFC" w:rsidP="00D82A98">
      <w:pPr>
        <w:pStyle w:val="a3"/>
        <w:ind w:left="0" w:firstLine="709"/>
        <w:rPr>
          <w:lang w:val="ru-RU"/>
        </w:rPr>
      </w:pPr>
      <w:r>
        <w:rPr>
          <w:lang w:val="ru-RU"/>
        </w:rPr>
        <w:t>2.5.7</w:t>
      </w:r>
      <w:r w:rsidR="00D82A98">
        <w:rPr>
          <w:lang w:val="ru-RU"/>
        </w:rPr>
        <w:t xml:space="preserve">. </w:t>
      </w:r>
      <w:r w:rsidR="00676F29" w:rsidRPr="00F33E1B">
        <w:rPr>
          <w:lang w:val="ru-RU"/>
        </w:rPr>
        <w:t xml:space="preserve">В случае нарушения Родителями обязательств по уплате родительской платы, </w:t>
      </w:r>
      <w:proofErr w:type="gramStart"/>
      <w:r w:rsidR="00676F29" w:rsidRPr="00F33E1B">
        <w:rPr>
          <w:lang w:val="ru-RU"/>
        </w:rPr>
        <w:t>последняя</w:t>
      </w:r>
      <w:proofErr w:type="gramEnd"/>
      <w:r w:rsidR="00676F29" w:rsidRPr="00F33E1B">
        <w:rPr>
          <w:lang w:val="ru-RU"/>
        </w:rPr>
        <w:t xml:space="preserve"> может быть взыскана с Родителей в порядке, предусмотренном действующим</w:t>
      </w:r>
      <w:r w:rsidR="00676F29" w:rsidRPr="00F33E1B">
        <w:rPr>
          <w:spacing w:val="-11"/>
          <w:lang w:val="ru-RU"/>
        </w:rPr>
        <w:t xml:space="preserve"> </w:t>
      </w:r>
      <w:r w:rsidR="00676F29" w:rsidRPr="00F33E1B">
        <w:rPr>
          <w:lang w:val="ru-RU"/>
        </w:rPr>
        <w:t>законодательством.</w:t>
      </w:r>
    </w:p>
    <w:p w:rsidR="00D82A98" w:rsidRPr="009B6E7E" w:rsidRDefault="00D82A98" w:rsidP="00D82A98">
      <w:pPr>
        <w:pStyle w:val="11"/>
        <w:ind w:left="709"/>
        <w:jc w:val="right"/>
        <w:outlineLvl w:val="9"/>
        <w:rPr>
          <w:sz w:val="12"/>
          <w:lang w:val="ru-RU"/>
        </w:rPr>
      </w:pPr>
    </w:p>
    <w:p w:rsidR="00270582" w:rsidRPr="00F33E1B" w:rsidRDefault="00676F29" w:rsidP="00FA5B68">
      <w:pPr>
        <w:pStyle w:val="11"/>
        <w:numPr>
          <w:ilvl w:val="0"/>
          <w:numId w:val="13"/>
        </w:numPr>
        <w:ind w:left="0" w:firstLine="709"/>
        <w:jc w:val="both"/>
        <w:outlineLvl w:val="9"/>
      </w:pPr>
      <w:proofErr w:type="spellStart"/>
      <w:r w:rsidRPr="00F33E1B">
        <w:t>Дополнительные</w:t>
      </w:r>
      <w:proofErr w:type="spellEnd"/>
      <w:r w:rsidRPr="00F33E1B">
        <w:rPr>
          <w:spacing w:val="-2"/>
        </w:rPr>
        <w:t xml:space="preserve"> </w:t>
      </w:r>
      <w:proofErr w:type="spellStart"/>
      <w:r w:rsidRPr="00F33E1B">
        <w:t>услуги</w:t>
      </w:r>
      <w:proofErr w:type="spellEnd"/>
    </w:p>
    <w:p w:rsidR="00270582" w:rsidRPr="00F33E1B" w:rsidRDefault="00FA5B68" w:rsidP="00FA5B68">
      <w:pPr>
        <w:tabs>
          <w:tab w:val="left" w:pos="9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 xml:space="preserve">3.1. </w:t>
      </w:r>
      <w:proofErr w:type="gramStart"/>
      <w:r w:rsidR="0087333C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87333C"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>вправе в соответствии с Уставом реализовывать дополнительные образовательные программы и оказывать дополнительные образовательные услуги, в том числе платные, за пределами определяющих его статус образовательных программ, указанных в п.</w:t>
      </w:r>
      <w:r w:rsidR="00D82A98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1.</w:t>
      </w:r>
      <w:r w:rsidR="00D82A98">
        <w:rPr>
          <w:sz w:val="24"/>
          <w:szCs w:val="24"/>
          <w:lang w:val="ru-RU"/>
        </w:rPr>
        <w:t>5</w:t>
      </w:r>
      <w:r w:rsidR="00676F29" w:rsidRPr="00F33E1B">
        <w:rPr>
          <w:sz w:val="24"/>
          <w:szCs w:val="24"/>
          <w:lang w:val="ru-RU"/>
        </w:rPr>
        <w:t xml:space="preserve">. </w:t>
      </w:r>
      <w:r w:rsidR="00676F29" w:rsidRPr="00F33E1B">
        <w:rPr>
          <w:sz w:val="24"/>
          <w:szCs w:val="24"/>
          <w:lang w:val="ru-RU"/>
        </w:rPr>
        <w:lastRenderedPageBreak/>
        <w:t xml:space="preserve">настоящего Договора, на основе отдельного Договора между </w:t>
      </w:r>
      <w:r w:rsidR="006D7C85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>»</w:t>
      </w:r>
      <w:r w:rsidR="009101E9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и родителями (законными представителями) на оказание дополнительных образовательных платных услуг, заключение которого носит добровольный характер.</w:t>
      </w:r>
      <w:proofErr w:type="gramEnd"/>
    </w:p>
    <w:p w:rsidR="00270582" w:rsidRPr="00F33E1B" w:rsidRDefault="00FA5B68" w:rsidP="00FA5B68">
      <w:pPr>
        <w:tabs>
          <w:tab w:val="left" w:pos="9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 xml:space="preserve">3.2. </w:t>
      </w:r>
      <w:r w:rsidR="00676F29" w:rsidRPr="00F33E1B">
        <w:rPr>
          <w:sz w:val="24"/>
          <w:szCs w:val="24"/>
          <w:lang w:val="ru-RU"/>
        </w:rPr>
        <w:t xml:space="preserve">Платные образовательные услуги не могут быть оказаны взамен и в рамках основной образовательной деятельности по ФГОС </w:t>
      </w:r>
      <w:proofErr w:type="gramStart"/>
      <w:r w:rsidR="00676F29" w:rsidRPr="00F33E1B">
        <w:rPr>
          <w:sz w:val="24"/>
          <w:szCs w:val="24"/>
          <w:lang w:val="ru-RU"/>
        </w:rPr>
        <w:t>ДО</w:t>
      </w:r>
      <w:proofErr w:type="gramEnd"/>
      <w:r w:rsidR="00676F29" w:rsidRPr="00F33E1B">
        <w:rPr>
          <w:sz w:val="24"/>
          <w:szCs w:val="24"/>
          <w:lang w:val="ru-RU"/>
        </w:rPr>
        <w:t xml:space="preserve">, </w:t>
      </w:r>
      <w:proofErr w:type="gramStart"/>
      <w:r w:rsidR="00676F29" w:rsidRPr="00F33E1B">
        <w:rPr>
          <w:sz w:val="24"/>
          <w:szCs w:val="24"/>
          <w:lang w:val="ru-RU"/>
        </w:rPr>
        <w:t>финансовое</w:t>
      </w:r>
      <w:proofErr w:type="gramEnd"/>
      <w:r w:rsidR="00676F29" w:rsidRPr="00F33E1B">
        <w:rPr>
          <w:sz w:val="24"/>
          <w:szCs w:val="24"/>
          <w:lang w:val="ru-RU"/>
        </w:rPr>
        <w:t xml:space="preserve"> обеспечение которой осуществляется за счет бюджетных ассигнований бюджета Московской области и бюджета городского округа Королёв Московской области.</w:t>
      </w:r>
    </w:p>
    <w:p w:rsidR="00FA5B68" w:rsidRPr="00F33E1B" w:rsidRDefault="00FA5B68" w:rsidP="00FA5B68">
      <w:pPr>
        <w:tabs>
          <w:tab w:val="left" w:pos="9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 xml:space="preserve">3.3. </w:t>
      </w:r>
      <w:r w:rsidR="0087333C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87333C"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>вправе оказывать дополнительные платные образовательные услуги по дополнительным образовательным программам дошкольного образования следующих направленностей: естественнонаучная, физкультурно-спортивная, художественно-эстетическая, туристск</w:t>
      </w:r>
      <w:proofErr w:type="gramStart"/>
      <w:r w:rsidR="00676F29" w:rsidRPr="00F33E1B">
        <w:rPr>
          <w:sz w:val="24"/>
          <w:szCs w:val="24"/>
          <w:lang w:val="ru-RU"/>
        </w:rPr>
        <w:t>о-</w:t>
      </w:r>
      <w:proofErr w:type="gramEnd"/>
      <w:r w:rsidR="00676F29" w:rsidRPr="00F33E1B">
        <w:rPr>
          <w:sz w:val="24"/>
          <w:szCs w:val="24"/>
          <w:lang w:val="ru-RU"/>
        </w:rPr>
        <w:t xml:space="preserve"> краеведческая, социально-педагогическая.</w:t>
      </w:r>
    </w:p>
    <w:p w:rsidR="00FA5B68" w:rsidRPr="00F33E1B" w:rsidRDefault="00FA5B68" w:rsidP="00FA5B68">
      <w:pPr>
        <w:tabs>
          <w:tab w:val="left" w:pos="9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 xml:space="preserve">3.4. </w:t>
      </w:r>
      <w:r w:rsidR="00676F29" w:rsidRPr="00F33E1B">
        <w:rPr>
          <w:sz w:val="24"/>
          <w:szCs w:val="24"/>
          <w:lang w:val="ru-RU"/>
        </w:rPr>
        <w:t>Содержание дополнительных платных образовательных услуг по дополнительным образовательным программам дошкольного образования может включать: экспериментально-исследовательскую деятельность; проектную деятельность; художественно</w:t>
      </w:r>
      <w:r w:rsidR="009101E9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- эстетическую деятельность; духовно-нравственное воспитание; ознакомление с окружающим миром; экологическое воспитание; ручной труд; конструирование; занятия в различных кружках (по обучению игре на музыкальных инструментах, пению, рисованию, риторике, вязанию, бисероплетению, лепке, тестопластике, оригами, рукоделию, шитью мягкой игрушки, театральн</w:t>
      </w:r>
      <w:proofErr w:type="gramStart"/>
      <w:r w:rsidR="00676F29" w:rsidRPr="00F33E1B">
        <w:rPr>
          <w:sz w:val="24"/>
          <w:szCs w:val="24"/>
          <w:lang w:val="ru-RU"/>
        </w:rPr>
        <w:t>о-</w:t>
      </w:r>
      <w:proofErr w:type="gramEnd"/>
      <w:r w:rsidR="00676F29" w:rsidRPr="00F33E1B">
        <w:rPr>
          <w:sz w:val="24"/>
          <w:szCs w:val="24"/>
          <w:lang w:val="ru-RU"/>
        </w:rPr>
        <w:t xml:space="preserve"> музыкальному, декоративно-прикладному и изобразительному искусству, танцам, моделированию); хоровое пение; подготовку детей к школе, к школьному обучению; развивающее обучение, развивающие игры; физкультурно-оздоровительную деятельность, проведение коррекционных и корригирующих мероприятий для физического развития детей; </w:t>
      </w:r>
      <w:proofErr w:type="gramStart"/>
      <w:r w:rsidR="00676F29" w:rsidRPr="00F33E1B">
        <w:rPr>
          <w:sz w:val="24"/>
          <w:szCs w:val="24"/>
          <w:lang w:val="ru-RU"/>
        </w:rPr>
        <w:t>формирование основ здорового образа жизни, здоровьесбережение, формирование основ безопасного поведения, предупреждение детского дорожно-транспортного травматизма, занятия в различных секциях, группах (по укреплению здоровья, по общефизической подготовке, спортивно-оздоровительных, ритмике, различных игр); посещение групп в выходные и праздничные дни, а также дежурных групп (групп, работающих в будние дни после 18:45); обучение иностранному языку;</w:t>
      </w:r>
      <w:proofErr w:type="gramEnd"/>
      <w:r w:rsidR="00676F29" w:rsidRPr="00F33E1B">
        <w:rPr>
          <w:sz w:val="24"/>
          <w:szCs w:val="24"/>
          <w:lang w:val="ru-RU"/>
        </w:rPr>
        <w:t xml:space="preserve"> услуги логопедической, психологической и дефектологической помощи, коррекция речи, коррекция недостатков в физическом и (или) психическом развитии детей; работа с детьми в адаптационный период.</w:t>
      </w:r>
    </w:p>
    <w:p w:rsidR="009101E9" w:rsidRDefault="00FA5B68" w:rsidP="009101E9">
      <w:pPr>
        <w:tabs>
          <w:tab w:val="left" w:pos="9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 xml:space="preserve">3.5. </w:t>
      </w:r>
      <w:r w:rsidR="0087333C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6D7C85" w:rsidRPr="00F33E1B">
        <w:rPr>
          <w:sz w:val="24"/>
          <w:szCs w:val="24"/>
          <w:lang w:val="ru-RU"/>
        </w:rPr>
        <w:t>»</w:t>
      </w:r>
      <w:r w:rsidR="0087333C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предоставляет следующие дополнительные образовательные услуги:</w:t>
      </w:r>
    </w:p>
    <w:p w:rsidR="00270582" w:rsidRPr="009101E9" w:rsidRDefault="00676F29" w:rsidP="009101E9">
      <w:pPr>
        <w:tabs>
          <w:tab w:val="left" w:pos="915"/>
        </w:tabs>
        <w:ind w:firstLine="709"/>
        <w:jc w:val="both"/>
        <w:rPr>
          <w:sz w:val="24"/>
          <w:szCs w:val="24"/>
          <w:lang w:val="ru-RU"/>
        </w:rPr>
      </w:pPr>
      <w:r w:rsidRPr="009101E9">
        <w:rPr>
          <w:sz w:val="24"/>
          <w:szCs w:val="24"/>
          <w:lang w:val="ru-RU"/>
        </w:rPr>
        <w:t>коррекция речи детей на основании рекомендаций городской психолого-медико-педагогической комиссии с согласия родителей (законных</w:t>
      </w:r>
      <w:r w:rsidRPr="009101E9">
        <w:rPr>
          <w:spacing w:val="1"/>
          <w:sz w:val="24"/>
          <w:szCs w:val="24"/>
          <w:lang w:val="ru-RU"/>
        </w:rPr>
        <w:t xml:space="preserve"> </w:t>
      </w:r>
      <w:r w:rsidRPr="009101E9">
        <w:rPr>
          <w:sz w:val="24"/>
          <w:szCs w:val="24"/>
          <w:lang w:val="ru-RU"/>
        </w:rPr>
        <w:t>представителей);</w:t>
      </w:r>
    </w:p>
    <w:p w:rsidR="00FA5B68" w:rsidRPr="00F33E1B" w:rsidRDefault="00676F29" w:rsidP="00FA5B68">
      <w:pPr>
        <w:tabs>
          <w:tab w:val="left" w:pos="9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рабо</w:t>
      </w:r>
      <w:r w:rsidRPr="009101E9">
        <w:rPr>
          <w:sz w:val="24"/>
          <w:szCs w:val="24"/>
          <w:lang w:val="ru-RU"/>
        </w:rPr>
        <w:t>та кружков: «</w:t>
      </w:r>
      <w:r w:rsidR="00500A14" w:rsidRPr="009101E9">
        <w:rPr>
          <w:sz w:val="24"/>
          <w:szCs w:val="24"/>
          <w:lang w:val="ru-RU"/>
        </w:rPr>
        <w:t>Разбуди в себе художника</w:t>
      </w:r>
      <w:r w:rsidRPr="009101E9">
        <w:rPr>
          <w:sz w:val="24"/>
          <w:szCs w:val="24"/>
          <w:lang w:val="ru-RU"/>
        </w:rPr>
        <w:t>», «</w:t>
      </w:r>
      <w:r w:rsidR="00500A14" w:rsidRPr="009101E9">
        <w:rPr>
          <w:sz w:val="24"/>
          <w:szCs w:val="24"/>
          <w:lang w:val="ru-RU"/>
        </w:rPr>
        <w:t>Волшебный мир слова</w:t>
      </w:r>
      <w:r w:rsidRPr="009101E9">
        <w:rPr>
          <w:sz w:val="24"/>
          <w:szCs w:val="24"/>
          <w:lang w:val="ru-RU"/>
        </w:rPr>
        <w:t>», «</w:t>
      </w:r>
      <w:r w:rsidR="009101E9" w:rsidRPr="009101E9">
        <w:rPr>
          <w:sz w:val="24"/>
          <w:szCs w:val="24"/>
          <w:lang w:val="ru-RU"/>
        </w:rPr>
        <w:t>Робототехника</w:t>
      </w:r>
      <w:r w:rsidRPr="009101E9">
        <w:rPr>
          <w:sz w:val="24"/>
          <w:szCs w:val="24"/>
          <w:lang w:val="ru-RU"/>
        </w:rPr>
        <w:t>», «Малыш и</w:t>
      </w:r>
      <w:r w:rsidRPr="00F33E1B">
        <w:rPr>
          <w:sz w:val="24"/>
          <w:szCs w:val="24"/>
          <w:lang w:val="ru-RU"/>
        </w:rPr>
        <w:t xml:space="preserve"> музыка», «</w:t>
      </w:r>
      <w:r w:rsidR="00C24DFC">
        <w:rPr>
          <w:sz w:val="24"/>
          <w:szCs w:val="24"/>
          <w:lang w:val="ru-RU"/>
        </w:rPr>
        <w:t>Весёлые нотки», «Подготовка к школе», «Сказочный теремок», «Здоровый ребенок», «Английский язык».</w:t>
      </w:r>
    </w:p>
    <w:p w:rsidR="00270582" w:rsidRPr="00F33E1B" w:rsidRDefault="00FA5B68" w:rsidP="00FA5B68">
      <w:pPr>
        <w:tabs>
          <w:tab w:val="left" w:pos="9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 xml:space="preserve">3.6. </w:t>
      </w:r>
      <w:r w:rsidR="00676F29" w:rsidRPr="00F33E1B">
        <w:rPr>
          <w:sz w:val="24"/>
          <w:szCs w:val="24"/>
          <w:lang w:val="ru-RU"/>
        </w:rPr>
        <w:t xml:space="preserve">Направления и содержание дополнительного образования определяются на основе изучения запросов родителей (законных представителей) обучающихся. Оказание дополнительных услуг (в том числе платных) определяется условиями </w:t>
      </w:r>
      <w:r w:rsidR="009101E9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9101E9" w:rsidRPr="00F33E1B">
        <w:rPr>
          <w:sz w:val="24"/>
          <w:szCs w:val="24"/>
          <w:lang w:val="ru-RU"/>
        </w:rPr>
        <w:t xml:space="preserve">» </w:t>
      </w:r>
      <w:r w:rsidR="009101E9">
        <w:rPr>
          <w:sz w:val="24"/>
          <w:szCs w:val="24"/>
          <w:lang w:val="ru-RU"/>
        </w:rPr>
        <w:t>(</w:t>
      </w:r>
      <w:r w:rsidR="00676F29" w:rsidRPr="00F33E1B">
        <w:rPr>
          <w:sz w:val="24"/>
          <w:szCs w:val="24"/>
          <w:lang w:val="ru-RU"/>
        </w:rPr>
        <w:t>наличием необходимой материально- технической базы, кадров).</w:t>
      </w:r>
    </w:p>
    <w:p w:rsidR="00270582" w:rsidRDefault="00FA5B68" w:rsidP="00FA5B68">
      <w:pPr>
        <w:tabs>
          <w:tab w:val="left" w:pos="9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 xml:space="preserve">3.7. </w:t>
      </w:r>
      <w:r w:rsidR="00676F29" w:rsidRPr="00F33E1B">
        <w:rPr>
          <w:sz w:val="24"/>
          <w:szCs w:val="24"/>
          <w:lang w:val="ru-RU"/>
        </w:rPr>
        <w:t xml:space="preserve">При оказании </w:t>
      </w:r>
      <w:r w:rsidR="0087333C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87333C"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 xml:space="preserve">предусмотренных его Уставом дополнительных платных образовательных услуг между </w:t>
      </w:r>
      <w:r w:rsidR="0087333C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87333C"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>и Родителями (законным представителем) обучающегося на добровольной</w:t>
      </w:r>
      <w:r w:rsidR="00A932DF" w:rsidRPr="00F33E1B">
        <w:rPr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основе заключается отдельный Договор об оказании дополнительных платных образовательных услуг, в котором определяются наименование, перечень, стоимость дополнительных платных образовательных услуг и форма их предоставления.</w:t>
      </w:r>
    </w:p>
    <w:p w:rsidR="00D82A98" w:rsidRPr="009B6E7E" w:rsidRDefault="00D82A98" w:rsidP="00FA5B68">
      <w:pPr>
        <w:tabs>
          <w:tab w:val="left" w:pos="915"/>
        </w:tabs>
        <w:ind w:firstLine="709"/>
        <w:jc w:val="both"/>
        <w:rPr>
          <w:sz w:val="14"/>
          <w:szCs w:val="24"/>
          <w:lang w:val="ru-RU"/>
        </w:rPr>
      </w:pPr>
    </w:p>
    <w:p w:rsidR="00270582" w:rsidRPr="00F33E1B" w:rsidRDefault="00676F29" w:rsidP="00FA5B68">
      <w:pPr>
        <w:pStyle w:val="11"/>
        <w:numPr>
          <w:ilvl w:val="0"/>
          <w:numId w:val="13"/>
        </w:numPr>
        <w:ind w:left="0" w:firstLine="709"/>
        <w:jc w:val="both"/>
        <w:outlineLvl w:val="9"/>
        <w:rPr>
          <w:lang w:val="ru-RU"/>
        </w:rPr>
      </w:pPr>
      <w:r w:rsidRPr="00F33E1B">
        <w:rPr>
          <w:lang w:val="ru-RU"/>
        </w:rPr>
        <w:t>Ответственность Сторон за неисполнение или ненадлежащее исполнение обязательств по договору, порядок разрешения споров и</w:t>
      </w:r>
      <w:r w:rsidRPr="00F33E1B">
        <w:rPr>
          <w:spacing w:val="-30"/>
          <w:lang w:val="ru-RU"/>
        </w:rPr>
        <w:t xml:space="preserve"> </w:t>
      </w:r>
      <w:r w:rsidRPr="00F33E1B">
        <w:rPr>
          <w:lang w:val="ru-RU"/>
        </w:rPr>
        <w:t>разногласий</w:t>
      </w:r>
    </w:p>
    <w:p w:rsidR="00270582" w:rsidRPr="00F33E1B" w:rsidRDefault="00FA5B68" w:rsidP="00F33E1B">
      <w:pPr>
        <w:tabs>
          <w:tab w:val="left" w:pos="6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 xml:space="preserve">4.1. </w:t>
      </w:r>
      <w:r w:rsidR="00676F29" w:rsidRPr="00F33E1B">
        <w:rPr>
          <w:sz w:val="24"/>
          <w:szCs w:val="24"/>
          <w:lang w:val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</w:t>
      </w:r>
      <w:r w:rsidR="00676F29" w:rsidRPr="00F33E1B">
        <w:rPr>
          <w:spacing w:val="-4"/>
          <w:sz w:val="24"/>
          <w:szCs w:val="24"/>
          <w:lang w:val="ru-RU"/>
        </w:rPr>
        <w:t xml:space="preserve"> </w:t>
      </w:r>
      <w:r w:rsidR="00676F29" w:rsidRPr="00F33E1B">
        <w:rPr>
          <w:sz w:val="24"/>
          <w:szCs w:val="24"/>
          <w:lang w:val="ru-RU"/>
        </w:rPr>
        <w:t>Договором.</w:t>
      </w:r>
    </w:p>
    <w:p w:rsidR="00270582" w:rsidRPr="00F33E1B" w:rsidRDefault="00676F29" w:rsidP="00F33E1B">
      <w:pPr>
        <w:pStyle w:val="a4"/>
        <w:numPr>
          <w:ilvl w:val="1"/>
          <w:numId w:val="27"/>
        </w:numPr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В случае оказания Исполнителем дополнительных платных образовательных услуг ответственность Сторон за неисполнение или ненадлежащее исполнение обязательств, порядок разрешения споров и разногласий определяются и устанавливаются в отдельном Договоре на оказание дополнительных образовательных платных услуг, заключение которого носит добровольный</w:t>
      </w:r>
      <w:r w:rsidRPr="00F33E1B">
        <w:rPr>
          <w:spacing w:val="-3"/>
          <w:sz w:val="24"/>
          <w:szCs w:val="24"/>
          <w:lang w:val="ru-RU"/>
        </w:rPr>
        <w:t xml:space="preserve"> </w:t>
      </w:r>
      <w:r w:rsidRPr="00F33E1B">
        <w:rPr>
          <w:sz w:val="24"/>
          <w:szCs w:val="24"/>
          <w:lang w:val="ru-RU"/>
        </w:rPr>
        <w:t>характер.</w:t>
      </w:r>
    </w:p>
    <w:p w:rsidR="00270582" w:rsidRPr="00F33E1B" w:rsidRDefault="0087333C" w:rsidP="00F33E1B">
      <w:pPr>
        <w:pStyle w:val="a4"/>
        <w:numPr>
          <w:ilvl w:val="1"/>
          <w:numId w:val="27"/>
        </w:numPr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Pr="00F33E1B">
        <w:rPr>
          <w:sz w:val="24"/>
          <w:szCs w:val="24"/>
          <w:lang w:val="ru-RU"/>
        </w:rPr>
        <w:t xml:space="preserve">» </w:t>
      </w:r>
      <w:r w:rsidR="00676F29" w:rsidRPr="00F33E1B">
        <w:rPr>
          <w:sz w:val="24"/>
          <w:szCs w:val="24"/>
          <w:lang w:val="ru-RU"/>
        </w:rPr>
        <w:t>в установленном законодательством Российской Федерации порядке несёт ответственность</w:t>
      </w:r>
      <w:r w:rsidR="00676F29" w:rsidRPr="00F33E1B">
        <w:rPr>
          <w:spacing w:val="-1"/>
          <w:sz w:val="24"/>
          <w:szCs w:val="24"/>
          <w:lang w:val="ru-RU"/>
        </w:rPr>
        <w:t xml:space="preserve"> </w:t>
      </w:r>
      <w:proofErr w:type="gramStart"/>
      <w:r w:rsidR="00676F29" w:rsidRPr="00F33E1B">
        <w:rPr>
          <w:sz w:val="24"/>
          <w:szCs w:val="24"/>
          <w:lang w:val="ru-RU"/>
        </w:rPr>
        <w:t>за</w:t>
      </w:r>
      <w:proofErr w:type="gramEnd"/>
      <w:r w:rsidR="00676F29" w:rsidRPr="00F33E1B">
        <w:rPr>
          <w:sz w:val="24"/>
          <w:szCs w:val="24"/>
          <w:lang w:val="ru-RU"/>
        </w:rPr>
        <w:t>:</w:t>
      </w:r>
    </w:p>
    <w:p w:rsidR="00270582" w:rsidRPr="00F33E1B" w:rsidRDefault="00676F29" w:rsidP="00F33E1B">
      <w:pPr>
        <w:pStyle w:val="a3"/>
        <w:ind w:left="0" w:firstLine="709"/>
        <w:rPr>
          <w:lang w:val="ru-RU"/>
        </w:rPr>
      </w:pPr>
      <w:r w:rsidRPr="00F33E1B">
        <w:rPr>
          <w:lang w:val="ru-RU"/>
        </w:rPr>
        <w:lastRenderedPageBreak/>
        <w:t>-</w:t>
      </w:r>
      <w:r w:rsidR="006278B8" w:rsidRPr="006278B8">
        <w:rPr>
          <w:lang w:val="ru-RU"/>
        </w:rPr>
        <w:t xml:space="preserve"> </w:t>
      </w:r>
      <w:r w:rsidRPr="00F33E1B">
        <w:rPr>
          <w:lang w:val="ru-RU"/>
        </w:rPr>
        <w:t xml:space="preserve">выполнение функций, определённых Уставом </w:t>
      </w:r>
      <w:r w:rsidR="0087333C" w:rsidRPr="00F33E1B">
        <w:rPr>
          <w:lang w:val="ru-RU"/>
        </w:rPr>
        <w:t>МБОУ «</w:t>
      </w:r>
      <w:r w:rsidR="009B6E7E">
        <w:rPr>
          <w:lang w:val="ru-RU"/>
        </w:rPr>
        <w:t>Гимназия № 11</w:t>
      </w:r>
      <w:r w:rsidR="0087333C" w:rsidRPr="00F33E1B">
        <w:rPr>
          <w:lang w:val="ru-RU"/>
        </w:rPr>
        <w:t>»</w:t>
      </w:r>
      <w:r w:rsidRPr="00F33E1B">
        <w:rPr>
          <w:lang w:val="ru-RU"/>
        </w:rPr>
        <w:t>, настоящим Договором;</w:t>
      </w:r>
    </w:p>
    <w:p w:rsidR="00270582" w:rsidRPr="00F33E1B" w:rsidRDefault="00676F29" w:rsidP="00F33E1B">
      <w:pPr>
        <w:pStyle w:val="a3"/>
        <w:ind w:left="0" w:firstLine="709"/>
        <w:rPr>
          <w:lang w:val="ru-RU"/>
        </w:rPr>
      </w:pPr>
      <w:r w:rsidRPr="00F33E1B">
        <w:rPr>
          <w:lang w:val="ru-RU"/>
        </w:rPr>
        <w:t>-</w:t>
      </w:r>
      <w:r w:rsidR="006278B8" w:rsidRPr="006278B8">
        <w:rPr>
          <w:lang w:val="ru-RU"/>
        </w:rPr>
        <w:t xml:space="preserve"> </w:t>
      </w:r>
      <w:r w:rsidRPr="00F33E1B">
        <w:rPr>
          <w:lang w:val="ru-RU"/>
        </w:rPr>
        <w:t>реализацию в полном объёме основной общеобразовательной программы дошкольного образования;</w:t>
      </w:r>
    </w:p>
    <w:p w:rsidR="00270582" w:rsidRPr="00F33E1B" w:rsidRDefault="00676F29" w:rsidP="00F33E1B">
      <w:pPr>
        <w:pStyle w:val="a3"/>
        <w:ind w:left="0" w:firstLine="709"/>
        <w:rPr>
          <w:lang w:val="ru-RU"/>
        </w:rPr>
      </w:pPr>
      <w:r w:rsidRPr="00F33E1B">
        <w:rPr>
          <w:lang w:val="ru-RU"/>
        </w:rPr>
        <w:t>-</w:t>
      </w:r>
      <w:r w:rsidR="006278B8" w:rsidRPr="006278B8">
        <w:rPr>
          <w:lang w:val="ru-RU"/>
        </w:rPr>
        <w:t xml:space="preserve"> </w:t>
      </w:r>
      <w:r w:rsidRPr="00F33E1B">
        <w:rPr>
          <w:lang w:val="ru-RU"/>
        </w:rPr>
        <w:t>качество и преемственность реализуемых образовательных программ;</w:t>
      </w:r>
    </w:p>
    <w:p w:rsidR="006278B8" w:rsidRDefault="00676F29" w:rsidP="006278B8">
      <w:pPr>
        <w:pStyle w:val="a3"/>
        <w:ind w:left="0" w:firstLine="709"/>
        <w:rPr>
          <w:lang w:val="ru-RU"/>
        </w:rPr>
      </w:pPr>
      <w:r w:rsidRPr="00F33E1B">
        <w:rPr>
          <w:lang w:val="ru-RU"/>
        </w:rPr>
        <w:t>-</w:t>
      </w:r>
      <w:r w:rsidR="006278B8" w:rsidRPr="006278B8">
        <w:rPr>
          <w:lang w:val="ru-RU"/>
        </w:rPr>
        <w:t xml:space="preserve"> </w:t>
      </w:r>
      <w:r w:rsidRPr="00F33E1B">
        <w:rPr>
          <w:lang w:val="ru-RU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</w:t>
      </w:r>
      <w:r w:rsidR="006278B8">
        <w:rPr>
          <w:lang w:val="ru-RU"/>
        </w:rPr>
        <w:t>тям обучающихся</w:t>
      </w:r>
      <w:r w:rsidR="006278B8" w:rsidRPr="006278B8">
        <w:rPr>
          <w:lang w:val="ru-RU"/>
        </w:rPr>
        <w:t>.</w:t>
      </w:r>
    </w:p>
    <w:p w:rsidR="006278B8" w:rsidRDefault="006278B8" w:rsidP="006278B8">
      <w:pPr>
        <w:pStyle w:val="a3"/>
        <w:ind w:left="0" w:firstLine="709"/>
        <w:rPr>
          <w:lang w:val="ru-RU"/>
        </w:rPr>
      </w:pPr>
      <w:r>
        <w:rPr>
          <w:lang w:val="ru-RU"/>
        </w:rPr>
        <w:t>4.4</w:t>
      </w:r>
      <w:r w:rsidR="00F33E1B" w:rsidRPr="00F33E1B">
        <w:rPr>
          <w:lang w:val="ru-RU"/>
        </w:rPr>
        <w:t xml:space="preserve">. </w:t>
      </w:r>
      <w:r w:rsidR="00676F29" w:rsidRPr="00F33E1B">
        <w:rPr>
          <w:lang w:val="ru-RU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</w:t>
      </w:r>
      <w:r w:rsidR="00676F29" w:rsidRPr="00F33E1B">
        <w:rPr>
          <w:spacing w:val="-2"/>
          <w:lang w:val="ru-RU"/>
        </w:rPr>
        <w:t xml:space="preserve"> </w:t>
      </w:r>
      <w:r w:rsidR="00676F29" w:rsidRPr="00F33E1B">
        <w:rPr>
          <w:lang w:val="ru-RU"/>
        </w:rPr>
        <w:t>переговоров.</w:t>
      </w:r>
    </w:p>
    <w:p w:rsidR="00270582" w:rsidRPr="006278B8" w:rsidRDefault="006278B8" w:rsidP="006278B8">
      <w:pPr>
        <w:pStyle w:val="a3"/>
        <w:ind w:left="0" w:firstLine="709"/>
        <w:rPr>
          <w:lang w:val="ru-RU"/>
        </w:rPr>
      </w:pPr>
      <w:r>
        <w:rPr>
          <w:lang w:val="ru-RU"/>
        </w:rPr>
        <w:t xml:space="preserve">4.5. </w:t>
      </w:r>
      <w:r w:rsidR="00676F29" w:rsidRPr="006278B8">
        <w:rPr>
          <w:lang w:val="ru-RU"/>
        </w:rPr>
        <w:t>Споры и разногласия, не урегулированные путем переговоров, разрешаются в судебном порядке, установленном действующим законодательством Российской</w:t>
      </w:r>
      <w:r w:rsidR="00676F29" w:rsidRPr="006278B8">
        <w:rPr>
          <w:spacing w:val="-3"/>
          <w:lang w:val="ru-RU"/>
        </w:rPr>
        <w:t xml:space="preserve"> </w:t>
      </w:r>
      <w:r w:rsidR="00676F29" w:rsidRPr="006278B8">
        <w:rPr>
          <w:lang w:val="ru-RU"/>
        </w:rPr>
        <w:t>Федерации.</w:t>
      </w:r>
    </w:p>
    <w:p w:rsidR="00270582" w:rsidRPr="009B6E7E" w:rsidRDefault="00270582" w:rsidP="004E5A89">
      <w:pPr>
        <w:pStyle w:val="a3"/>
        <w:ind w:left="0" w:firstLine="709"/>
        <w:rPr>
          <w:sz w:val="14"/>
          <w:lang w:val="ru-RU"/>
        </w:rPr>
      </w:pPr>
    </w:p>
    <w:p w:rsidR="00270582" w:rsidRPr="00F33E1B" w:rsidRDefault="00676F29" w:rsidP="004E5A89">
      <w:pPr>
        <w:pStyle w:val="11"/>
        <w:numPr>
          <w:ilvl w:val="0"/>
          <w:numId w:val="13"/>
        </w:numPr>
        <w:tabs>
          <w:tab w:val="left" w:pos="1082"/>
        </w:tabs>
        <w:ind w:left="0" w:firstLine="709"/>
        <w:jc w:val="both"/>
        <w:outlineLvl w:val="9"/>
        <w:rPr>
          <w:lang w:val="ru-RU"/>
        </w:rPr>
      </w:pPr>
      <w:r w:rsidRPr="00F33E1B">
        <w:rPr>
          <w:lang w:val="ru-RU"/>
        </w:rPr>
        <w:t>Срок действия договора. Основания и порядок изменения и расторжения</w:t>
      </w:r>
      <w:r w:rsidRPr="00F33E1B">
        <w:rPr>
          <w:spacing w:val="-19"/>
          <w:lang w:val="ru-RU"/>
        </w:rPr>
        <w:t xml:space="preserve"> </w:t>
      </w:r>
      <w:r w:rsidRPr="00F33E1B">
        <w:rPr>
          <w:lang w:val="ru-RU"/>
        </w:rPr>
        <w:t>договора</w:t>
      </w:r>
    </w:p>
    <w:p w:rsidR="00270582" w:rsidRPr="006278B8" w:rsidRDefault="00F33E1B" w:rsidP="006278B8">
      <w:pPr>
        <w:tabs>
          <w:tab w:val="left" w:pos="615"/>
        </w:tabs>
        <w:ind w:firstLine="709"/>
        <w:jc w:val="both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 xml:space="preserve">5.1. </w:t>
      </w:r>
      <w:r w:rsidR="00676F29" w:rsidRPr="00F33E1B">
        <w:rPr>
          <w:sz w:val="24"/>
          <w:szCs w:val="24"/>
          <w:lang w:val="ru-RU"/>
        </w:rPr>
        <w:t xml:space="preserve">Настоящий Договор </w:t>
      </w:r>
      <w:r w:rsidR="00676F29" w:rsidRPr="006278B8">
        <w:rPr>
          <w:sz w:val="24"/>
          <w:szCs w:val="24"/>
          <w:lang w:val="ru-RU"/>
        </w:rPr>
        <w:t>вступает в силу со дня его подписания Сторонами и</w:t>
      </w:r>
      <w:r w:rsidR="00676F29" w:rsidRPr="006278B8">
        <w:rPr>
          <w:spacing w:val="6"/>
          <w:sz w:val="24"/>
          <w:szCs w:val="24"/>
          <w:lang w:val="ru-RU"/>
        </w:rPr>
        <w:t xml:space="preserve"> </w:t>
      </w:r>
      <w:r w:rsidR="00676F29" w:rsidRPr="006278B8">
        <w:rPr>
          <w:sz w:val="24"/>
          <w:szCs w:val="24"/>
          <w:lang w:val="ru-RU"/>
        </w:rPr>
        <w:t>действует</w:t>
      </w:r>
      <w:r w:rsidR="006278B8" w:rsidRPr="006278B8">
        <w:rPr>
          <w:sz w:val="24"/>
          <w:szCs w:val="24"/>
          <w:lang w:val="ru-RU"/>
        </w:rPr>
        <w:t xml:space="preserve"> </w:t>
      </w:r>
      <w:r w:rsidR="00676F29" w:rsidRPr="006278B8">
        <w:rPr>
          <w:sz w:val="24"/>
          <w:szCs w:val="24"/>
          <w:lang w:val="ru-RU"/>
        </w:rPr>
        <w:t xml:space="preserve">с </w:t>
      </w:r>
      <w:r w:rsidR="00676F29" w:rsidRPr="006278B8">
        <w:rPr>
          <w:spacing w:val="15"/>
          <w:sz w:val="24"/>
          <w:szCs w:val="24"/>
          <w:lang w:val="ru-RU"/>
        </w:rPr>
        <w:t xml:space="preserve"> </w:t>
      </w:r>
      <w:r w:rsidR="006278B8" w:rsidRPr="006278B8">
        <w:rPr>
          <w:sz w:val="24"/>
          <w:szCs w:val="24"/>
          <w:lang w:val="ru-RU"/>
        </w:rPr>
        <w:t xml:space="preserve">«__»_______ </w:t>
      </w:r>
      <w:r w:rsidR="00676F29" w:rsidRPr="006278B8">
        <w:rPr>
          <w:sz w:val="24"/>
          <w:szCs w:val="24"/>
          <w:lang w:val="ru-RU"/>
        </w:rPr>
        <w:t>20</w:t>
      </w:r>
      <w:r w:rsidR="006278B8" w:rsidRPr="006278B8">
        <w:rPr>
          <w:sz w:val="24"/>
          <w:szCs w:val="24"/>
          <w:lang w:val="ru-RU"/>
        </w:rPr>
        <w:t>__</w:t>
      </w:r>
      <w:r w:rsidR="00676F29" w:rsidRPr="006278B8">
        <w:rPr>
          <w:sz w:val="24"/>
          <w:szCs w:val="24"/>
          <w:lang w:val="ru-RU"/>
        </w:rPr>
        <w:t>года</w:t>
      </w:r>
      <w:r w:rsidR="00676F29" w:rsidRPr="006278B8">
        <w:rPr>
          <w:spacing w:val="16"/>
          <w:sz w:val="24"/>
          <w:szCs w:val="24"/>
          <w:lang w:val="ru-RU"/>
        </w:rPr>
        <w:t xml:space="preserve"> </w:t>
      </w:r>
      <w:r w:rsidR="00676F29" w:rsidRPr="006278B8">
        <w:rPr>
          <w:sz w:val="24"/>
          <w:szCs w:val="24"/>
          <w:lang w:val="ru-RU"/>
        </w:rPr>
        <w:t>до</w:t>
      </w:r>
      <w:r w:rsidR="00676F29" w:rsidRPr="006278B8">
        <w:rPr>
          <w:spacing w:val="17"/>
          <w:sz w:val="24"/>
          <w:szCs w:val="24"/>
          <w:lang w:val="ru-RU"/>
        </w:rPr>
        <w:t xml:space="preserve"> </w:t>
      </w:r>
      <w:r w:rsidR="00676F29" w:rsidRPr="006278B8">
        <w:rPr>
          <w:sz w:val="24"/>
          <w:szCs w:val="24"/>
          <w:lang w:val="ru-RU"/>
        </w:rPr>
        <w:t>выбытия</w:t>
      </w:r>
      <w:r w:rsidR="00676F29" w:rsidRPr="006278B8">
        <w:rPr>
          <w:spacing w:val="17"/>
          <w:sz w:val="24"/>
          <w:szCs w:val="24"/>
          <w:lang w:val="ru-RU"/>
        </w:rPr>
        <w:t xml:space="preserve"> </w:t>
      </w:r>
      <w:r w:rsidR="00676F29" w:rsidRPr="006278B8">
        <w:rPr>
          <w:sz w:val="24"/>
          <w:szCs w:val="24"/>
          <w:lang w:val="ru-RU"/>
        </w:rPr>
        <w:t>(отчисления)</w:t>
      </w:r>
      <w:r w:rsidR="00676F29" w:rsidRPr="006278B8">
        <w:rPr>
          <w:spacing w:val="15"/>
          <w:sz w:val="24"/>
          <w:szCs w:val="24"/>
          <w:lang w:val="ru-RU"/>
        </w:rPr>
        <w:t xml:space="preserve"> </w:t>
      </w:r>
      <w:r w:rsidR="00676F29" w:rsidRPr="006278B8">
        <w:rPr>
          <w:sz w:val="24"/>
          <w:szCs w:val="24"/>
          <w:lang w:val="ru-RU"/>
        </w:rPr>
        <w:t>обучающегося</w:t>
      </w:r>
      <w:r w:rsidR="00676F29" w:rsidRPr="006278B8">
        <w:rPr>
          <w:spacing w:val="17"/>
          <w:sz w:val="24"/>
          <w:szCs w:val="24"/>
          <w:lang w:val="ru-RU"/>
        </w:rPr>
        <w:t xml:space="preserve"> </w:t>
      </w:r>
      <w:r w:rsidR="00676F29" w:rsidRPr="006278B8">
        <w:rPr>
          <w:sz w:val="24"/>
          <w:szCs w:val="24"/>
          <w:lang w:val="ru-RU"/>
        </w:rPr>
        <w:t>из</w:t>
      </w:r>
      <w:r w:rsidR="00676F29" w:rsidRPr="006278B8">
        <w:rPr>
          <w:spacing w:val="18"/>
          <w:sz w:val="24"/>
          <w:szCs w:val="24"/>
          <w:lang w:val="ru-RU"/>
        </w:rPr>
        <w:t xml:space="preserve"> </w:t>
      </w:r>
      <w:r w:rsidR="0087333C" w:rsidRPr="006278B8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87333C" w:rsidRPr="006278B8">
        <w:rPr>
          <w:sz w:val="24"/>
          <w:szCs w:val="24"/>
          <w:lang w:val="ru-RU"/>
        </w:rPr>
        <w:t xml:space="preserve">» </w:t>
      </w:r>
      <w:r w:rsidR="00676F29" w:rsidRPr="006278B8">
        <w:rPr>
          <w:sz w:val="24"/>
          <w:szCs w:val="24"/>
          <w:lang w:val="ru-RU"/>
        </w:rPr>
        <w:t>по</w:t>
      </w:r>
      <w:r w:rsidR="0087333C" w:rsidRPr="006278B8">
        <w:rPr>
          <w:sz w:val="24"/>
          <w:szCs w:val="24"/>
          <w:lang w:val="ru-RU"/>
        </w:rPr>
        <w:t xml:space="preserve"> </w:t>
      </w:r>
      <w:r w:rsidR="00676F29" w:rsidRPr="006278B8">
        <w:rPr>
          <w:sz w:val="24"/>
          <w:szCs w:val="24"/>
          <w:lang w:val="ru-RU"/>
        </w:rPr>
        <w:t>письменному заявлению родителей (законных представителей) воспитанника, по основаниям, предусмотренным действующим законодательством Российской Федерации.</w:t>
      </w:r>
    </w:p>
    <w:p w:rsidR="00270582" w:rsidRPr="00F33E1B" w:rsidRDefault="00676F29" w:rsidP="00F33E1B">
      <w:pPr>
        <w:pStyle w:val="a4"/>
        <w:numPr>
          <w:ilvl w:val="1"/>
          <w:numId w:val="33"/>
        </w:numPr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6278B8">
        <w:rPr>
          <w:sz w:val="24"/>
          <w:szCs w:val="24"/>
          <w:lang w:val="ru-RU"/>
        </w:rPr>
        <w:t>Все изменения и дополнения</w:t>
      </w:r>
      <w:r w:rsidRPr="00F33E1B">
        <w:rPr>
          <w:sz w:val="24"/>
          <w:szCs w:val="24"/>
          <w:lang w:val="ru-RU"/>
        </w:rPr>
        <w:t xml:space="preserve"> к настоящему Договору должны быть совершены в письменной форме и подписаны уполномоченными представителями Сторон.</w:t>
      </w:r>
    </w:p>
    <w:p w:rsidR="00270582" w:rsidRPr="00F33E1B" w:rsidRDefault="00676F29" w:rsidP="00F33E1B">
      <w:pPr>
        <w:pStyle w:val="a4"/>
        <w:numPr>
          <w:ilvl w:val="1"/>
          <w:numId w:val="33"/>
        </w:numPr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 xml:space="preserve">Настоящий </w:t>
      </w:r>
      <w:proofErr w:type="gramStart"/>
      <w:r w:rsidRPr="00F33E1B">
        <w:rPr>
          <w:sz w:val="24"/>
          <w:szCs w:val="24"/>
          <w:lang w:val="ru-RU"/>
        </w:rPr>
        <w:t>Договор</w:t>
      </w:r>
      <w:proofErr w:type="gramEnd"/>
      <w:r w:rsidRPr="00F33E1B">
        <w:rPr>
          <w:sz w:val="24"/>
          <w:szCs w:val="24"/>
          <w:lang w:val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33E1B">
        <w:rPr>
          <w:sz w:val="24"/>
          <w:szCs w:val="24"/>
          <w:lang w:val="ru-RU"/>
        </w:rPr>
        <w:t>Договор</w:t>
      </w:r>
      <w:proofErr w:type="gramEnd"/>
      <w:r w:rsidRPr="00F33E1B">
        <w:rPr>
          <w:sz w:val="24"/>
          <w:szCs w:val="24"/>
          <w:lang w:val="ru-RU"/>
        </w:rPr>
        <w:t xml:space="preserve"> может быть расторгнут по основаниям, предусмотренным действующим законодательством Российской</w:t>
      </w:r>
      <w:r w:rsidRPr="00F33E1B">
        <w:rPr>
          <w:spacing w:val="-5"/>
          <w:sz w:val="24"/>
          <w:szCs w:val="24"/>
          <w:lang w:val="ru-RU"/>
        </w:rPr>
        <w:t xml:space="preserve"> </w:t>
      </w:r>
      <w:r w:rsidRPr="00F33E1B">
        <w:rPr>
          <w:sz w:val="24"/>
          <w:szCs w:val="24"/>
          <w:lang w:val="ru-RU"/>
        </w:rPr>
        <w:t>Федерации.</w:t>
      </w:r>
    </w:p>
    <w:p w:rsidR="00270582" w:rsidRPr="00F33E1B" w:rsidRDefault="00676F29" w:rsidP="00F33E1B">
      <w:pPr>
        <w:pStyle w:val="a4"/>
        <w:numPr>
          <w:ilvl w:val="1"/>
          <w:numId w:val="33"/>
        </w:numPr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proofErr w:type="gramStart"/>
      <w:r w:rsidRPr="00F33E1B">
        <w:rPr>
          <w:sz w:val="24"/>
          <w:szCs w:val="24"/>
          <w:lang w:val="ru-RU"/>
        </w:rPr>
        <w:t>Договор</w:t>
      </w:r>
      <w:proofErr w:type="gramEnd"/>
      <w:r w:rsidRPr="00F33E1B">
        <w:rPr>
          <w:sz w:val="24"/>
          <w:szCs w:val="24"/>
          <w:lang w:val="ru-RU"/>
        </w:rPr>
        <w:t xml:space="preserve"> может быть расторгнут в одностороннем порядке по инициативе Родителя (законного представителя) в любое время с предупреждением об этом </w:t>
      </w:r>
      <w:r w:rsidR="0087333C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87333C" w:rsidRPr="00F33E1B">
        <w:rPr>
          <w:sz w:val="24"/>
          <w:szCs w:val="24"/>
          <w:lang w:val="ru-RU"/>
        </w:rPr>
        <w:t xml:space="preserve">» </w:t>
      </w:r>
      <w:r w:rsidRPr="00F33E1B">
        <w:rPr>
          <w:sz w:val="24"/>
          <w:szCs w:val="24"/>
          <w:lang w:val="ru-RU"/>
        </w:rPr>
        <w:t xml:space="preserve">за 3 дня до предстоящего расторжения договора. Отчисление обучающегося из </w:t>
      </w:r>
      <w:r w:rsidR="0087333C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87333C" w:rsidRPr="00F33E1B">
        <w:rPr>
          <w:sz w:val="24"/>
          <w:szCs w:val="24"/>
          <w:lang w:val="ru-RU"/>
        </w:rPr>
        <w:t xml:space="preserve">» </w:t>
      </w:r>
      <w:r w:rsidRPr="00F33E1B">
        <w:rPr>
          <w:sz w:val="24"/>
          <w:szCs w:val="24"/>
          <w:lang w:val="ru-RU"/>
        </w:rPr>
        <w:t xml:space="preserve">производится на основании личного заявления родителей (законных представителей) </w:t>
      </w:r>
      <w:r w:rsidR="00A932DF" w:rsidRPr="00F33E1B">
        <w:rPr>
          <w:sz w:val="24"/>
          <w:szCs w:val="24"/>
          <w:lang w:val="ru-RU"/>
        </w:rPr>
        <w:t>обучающегося</w:t>
      </w:r>
      <w:r w:rsidRPr="00F33E1B">
        <w:rPr>
          <w:sz w:val="24"/>
          <w:szCs w:val="24"/>
          <w:lang w:val="ru-RU"/>
        </w:rPr>
        <w:t>.</w:t>
      </w:r>
      <w:r w:rsidR="00A932DF" w:rsidRPr="00F33E1B">
        <w:rPr>
          <w:sz w:val="24"/>
          <w:szCs w:val="24"/>
          <w:lang w:val="ru-RU"/>
        </w:rPr>
        <w:t xml:space="preserve"> </w:t>
      </w:r>
      <w:proofErr w:type="gramStart"/>
      <w:r w:rsidRPr="00F33E1B">
        <w:rPr>
          <w:sz w:val="24"/>
          <w:szCs w:val="24"/>
          <w:lang w:val="ru-RU"/>
        </w:rPr>
        <w:t>Договор</w:t>
      </w:r>
      <w:proofErr w:type="gramEnd"/>
      <w:r w:rsidRPr="00F33E1B">
        <w:rPr>
          <w:sz w:val="24"/>
          <w:szCs w:val="24"/>
          <w:lang w:val="ru-RU"/>
        </w:rPr>
        <w:t xml:space="preserve"> может быть расторгнут в одностороннем порядке по инициативе </w:t>
      </w:r>
      <w:r w:rsidR="0087333C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87333C" w:rsidRPr="00F33E1B">
        <w:rPr>
          <w:sz w:val="24"/>
          <w:szCs w:val="24"/>
          <w:lang w:val="ru-RU"/>
        </w:rPr>
        <w:t xml:space="preserve">» </w:t>
      </w:r>
      <w:r w:rsidRPr="00F33E1B">
        <w:rPr>
          <w:sz w:val="24"/>
          <w:szCs w:val="24"/>
          <w:lang w:val="ru-RU"/>
        </w:rPr>
        <w:t xml:space="preserve">в случаях, предусмотренных действующим законодательством. О предстоящем расторжении </w:t>
      </w:r>
      <w:r w:rsidR="0087333C" w:rsidRPr="00F33E1B">
        <w:rPr>
          <w:sz w:val="24"/>
          <w:szCs w:val="24"/>
          <w:lang w:val="ru-RU"/>
        </w:rPr>
        <w:t>МБОУ «</w:t>
      </w:r>
      <w:r w:rsidR="009B6E7E">
        <w:rPr>
          <w:sz w:val="24"/>
          <w:szCs w:val="24"/>
          <w:lang w:val="ru-RU"/>
        </w:rPr>
        <w:t>Гимназия № 11</w:t>
      </w:r>
      <w:r w:rsidR="0087333C" w:rsidRPr="00F33E1B">
        <w:rPr>
          <w:sz w:val="24"/>
          <w:szCs w:val="24"/>
          <w:lang w:val="ru-RU"/>
        </w:rPr>
        <w:t xml:space="preserve">» </w:t>
      </w:r>
      <w:r w:rsidRPr="00F33E1B">
        <w:rPr>
          <w:sz w:val="24"/>
          <w:szCs w:val="24"/>
          <w:lang w:val="ru-RU"/>
        </w:rPr>
        <w:t>предупреждает Родителя (законного представителя) за 3 дня до предстоящего расторжения Договора, если иные сроки не предусмотрены законодательством Российской</w:t>
      </w:r>
      <w:r w:rsidRPr="00F33E1B">
        <w:rPr>
          <w:spacing w:val="-5"/>
          <w:sz w:val="24"/>
          <w:szCs w:val="24"/>
          <w:lang w:val="ru-RU"/>
        </w:rPr>
        <w:t xml:space="preserve"> Ф</w:t>
      </w:r>
      <w:r w:rsidRPr="00F33E1B">
        <w:rPr>
          <w:sz w:val="24"/>
          <w:szCs w:val="24"/>
          <w:lang w:val="ru-RU"/>
        </w:rPr>
        <w:t>едерации.</w:t>
      </w:r>
    </w:p>
    <w:p w:rsidR="00270582" w:rsidRPr="00F33E1B" w:rsidRDefault="00676F29" w:rsidP="00F33E1B">
      <w:pPr>
        <w:pStyle w:val="a4"/>
        <w:numPr>
          <w:ilvl w:val="1"/>
          <w:numId w:val="33"/>
        </w:numPr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 xml:space="preserve">Договор составлен в двух экземплярах: один экземпляр хранится в </w:t>
      </w:r>
      <w:r w:rsidR="0087333C" w:rsidRPr="00F33E1B">
        <w:rPr>
          <w:sz w:val="24"/>
          <w:szCs w:val="24"/>
          <w:lang w:val="ru-RU"/>
        </w:rPr>
        <w:t xml:space="preserve">МБОУ «Гимназия </w:t>
      </w:r>
      <w:r w:rsidR="00DB1CC8">
        <w:rPr>
          <w:sz w:val="24"/>
          <w:szCs w:val="24"/>
          <w:lang w:val="ru-RU"/>
        </w:rPr>
        <w:t xml:space="preserve">№ </w:t>
      </w:r>
      <w:r w:rsidR="0087333C" w:rsidRPr="00F33E1B">
        <w:rPr>
          <w:sz w:val="24"/>
          <w:szCs w:val="24"/>
          <w:lang w:val="ru-RU"/>
        </w:rPr>
        <w:t xml:space="preserve">11» </w:t>
      </w:r>
      <w:r w:rsidRPr="00F33E1B">
        <w:rPr>
          <w:sz w:val="24"/>
          <w:szCs w:val="24"/>
          <w:lang w:val="ru-RU"/>
        </w:rPr>
        <w:t>в личном деле обучающегося, другой – у Родителя (законного</w:t>
      </w:r>
      <w:r w:rsidRPr="00F33E1B">
        <w:rPr>
          <w:spacing w:val="-2"/>
          <w:sz w:val="24"/>
          <w:szCs w:val="24"/>
          <w:lang w:val="ru-RU"/>
        </w:rPr>
        <w:t xml:space="preserve"> </w:t>
      </w:r>
      <w:r w:rsidRPr="00F33E1B">
        <w:rPr>
          <w:sz w:val="24"/>
          <w:szCs w:val="24"/>
          <w:lang w:val="ru-RU"/>
        </w:rPr>
        <w:t>представителя).</w:t>
      </w:r>
    </w:p>
    <w:p w:rsidR="00270582" w:rsidRPr="009B6E7E" w:rsidRDefault="00270582" w:rsidP="00F33E1B">
      <w:pPr>
        <w:pStyle w:val="a3"/>
        <w:ind w:left="0" w:firstLine="709"/>
        <w:rPr>
          <w:sz w:val="12"/>
          <w:lang w:val="ru-RU"/>
        </w:rPr>
      </w:pPr>
    </w:p>
    <w:p w:rsidR="00F33E1B" w:rsidRPr="007C42AD" w:rsidRDefault="007C42AD" w:rsidP="007C42AD">
      <w:pPr>
        <w:pStyle w:val="11"/>
        <w:numPr>
          <w:ilvl w:val="0"/>
          <w:numId w:val="13"/>
        </w:numPr>
        <w:tabs>
          <w:tab w:val="left" w:pos="1560"/>
        </w:tabs>
        <w:ind w:left="0" w:firstLine="709"/>
        <w:jc w:val="both"/>
        <w:outlineLvl w:val="9"/>
      </w:pPr>
      <w:r>
        <w:rPr>
          <w:lang w:val="ru-RU"/>
        </w:rPr>
        <w:t>Прочие условия</w:t>
      </w:r>
    </w:p>
    <w:p w:rsidR="007C42AD" w:rsidRPr="007C42AD" w:rsidRDefault="007C42AD" w:rsidP="007C42AD">
      <w:pPr>
        <w:pStyle w:val="a4"/>
        <w:numPr>
          <w:ilvl w:val="1"/>
          <w:numId w:val="34"/>
        </w:numPr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7C42AD">
        <w:rPr>
          <w:sz w:val="24"/>
          <w:szCs w:val="24"/>
          <w:lang w:val="ru-RU"/>
        </w:rPr>
        <w:t>Родители (законный представитель) в письменной форме подтверждают свое согласие на сбор, хранение и обработку своих персональных данных и персональных данных несовершеннолетнего обучающегося в целях, связанных с исполнением уставной деятельности и настоящего Договора. Согласие Родителей (законного представителя) считается полученным с момента подписания настоящего</w:t>
      </w:r>
      <w:r w:rsidRPr="007C42AD">
        <w:rPr>
          <w:spacing w:val="-2"/>
          <w:sz w:val="24"/>
          <w:szCs w:val="24"/>
          <w:lang w:val="ru-RU"/>
        </w:rPr>
        <w:t xml:space="preserve"> </w:t>
      </w:r>
      <w:r w:rsidRPr="007C42AD">
        <w:rPr>
          <w:sz w:val="24"/>
          <w:szCs w:val="24"/>
          <w:lang w:val="ru-RU"/>
        </w:rPr>
        <w:t>Договора.</w:t>
      </w:r>
    </w:p>
    <w:p w:rsidR="007C42AD" w:rsidRPr="00F33E1B" w:rsidRDefault="007C42AD" w:rsidP="007C42AD">
      <w:pPr>
        <w:pStyle w:val="a4"/>
        <w:numPr>
          <w:ilvl w:val="1"/>
          <w:numId w:val="34"/>
        </w:numPr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 xml:space="preserve">Родители (законный представитель) в письменной форме подтверждают свое согласие на проведение фотосъёмки несовершеннолетнего обучающегося и использование фото- и видеоматериалов несовершеннолетнего обучающегося в целях, связанных с исполнением  уставной деятельности, для оформления материалов о работе МБОУ «Гимназия </w:t>
      </w:r>
      <w:r>
        <w:rPr>
          <w:sz w:val="24"/>
          <w:szCs w:val="24"/>
          <w:lang w:val="ru-RU"/>
        </w:rPr>
        <w:t xml:space="preserve">№ </w:t>
      </w:r>
      <w:r w:rsidRPr="00F33E1B">
        <w:rPr>
          <w:sz w:val="24"/>
          <w:szCs w:val="24"/>
          <w:lang w:val="ru-RU"/>
        </w:rPr>
        <w:t>11» в средствах массовой информации (журналах, газетах, телевидении и др.), на сайте детского сада; для использования в презентациях в образовательном учреждении и за его</w:t>
      </w:r>
      <w:r w:rsidRPr="00F33E1B">
        <w:rPr>
          <w:spacing w:val="-2"/>
          <w:sz w:val="24"/>
          <w:szCs w:val="24"/>
          <w:lang w:val="ru-RU"/>
        </w:rPr>
        <w:t xml:space="preserve"> </w:t>
      </w:r>
      <w:r w:rsidRPr="00F33E1B">
        <w:rPr>
          <w:sz w:val="24"/>
          <w:szCs w:val="24"/>
          <w:lang w:val="ru-RU"/>
        </w:rPr>
        <w:t>пределами.</w:t>
      </w:r>
    </w:p>
    <w:p w:rsidR="00F33E1B" w:rsidRPr="00F33E1B" w:rsidRDefault="00676F29" w:rsidP="00F33E1B">
      <w:pPr>
        <w:pStyle w:val="a4"/>
        <w:numPr>
          <w:ilvl w:val="1"/>
          <w:numId w:val="34"/>
        </w:numPr>
        <w:tabs>
          <w:tab w:val="left" w:pos="615"/>
        </w:tabs>
        <w:ind w:left="0" w:right="0" w:firstLine="709"/>
        <w:rPr>
          <w:sz w:val="24"/>
          <w:szCs w:val="24"/>
          <w:lang w:val="ru-RU"/>
        </w:rPr>
      </w:pPr>
      <w:r w:rsidRPr="00F33E1B">
        <w:rPr>
          <w:sz w:val="24"/>
          <w:szCs w:val="24"/>
          <w:lang w:val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</w:t>
      </w:r>
      <w:r w:rsidRPr="00F33E1B">
        <w:rPr>
          <w:spacing w:val="-1"/>
          <w:sz w:val="24"/>
          <w:szCs w:val="24"/>
          <w:lang w:val="ru-RU"/>
        </w:rPr>
        <w:t xml:space="preserve"> </w:t>
      </w:r>
      <w:r w:rsidRPr="00F33E1B">
        <w:rPr>
          <w:sz w:val="24"/>
          <w:szCs w:val="24"/>
          <w:lang w:val="ru-RU"/>
        </w:rPr>
        <w:t>Стороны.</w:t>
      </w:r>
    </w:p>
    <w:p w:rsidR="00270582" w:rsidRDefault="00270582" w:rsidP="007C42AD">
      <w:pPr>
        <w:pStyle w:val="a3"/>
        <w:ind w:left="0"/>
        <w:rPr>
          <w:sz w:val="22"/>
          <w:lang w:val="ru-RU"/>
        </w:rPr>
      </w:pPr>
    </w:p>
    <w:p w:rsidR="007C42AD" w:rsidRPr="009B6E7E" w:rsidRDefault="007C42AD" w:rsidP="007C42AD">
      <w:pPr>
        <w:pStyle w:val="a3"/>
        <w:ind w:left="0"/>
        <w:rPr>
          <w:sz w:val="2"/>
          <w:lang w:val="ru-RU"/>
        </w:rPr>
      </w:pPr>
    </w:p>
    <w:p w:rsidR="00270582" w:rsidRPr="00DF7951" w:rsidRDefault="00676F29" w:rsidP="00765B46">
      <w:pPr>
        <w:pStyle w:val="11"/>
        <w:numPr>
          <w:ilvl w:val="0"/>
          <w:numId w:val="13"/>
        </w:numPr>
        <w:tabs>
          <w:tab w:val="left" w:pos="4180"/>
        </w:tabs>
        <w:ind w:left="4180" w:hanging="387"/>
        <w:jc w:val="left"/>
      </w:pPr>
      <w:proofErr w:type="spellStart"/>
      <w:r>
        <w:t>Реквизиты</w:t>
      </w:r>
      <w:proofErr w:type="spellEnd"/>
      <w:r>
        <w:t xml:space="preserve"> и </w:t>
      </w:r>
      <w:proofErr w:type="spellStart"/>
      <w:r>
        <w:t>подписи</w:t>
      </w:r>
      <w:proofErr w:type="spellEnd"/>
      <w:r>
        <w:rPr>
          <w:spacing w:val="-4"/>
        </w:rPr>
        <w:t xml:space="preserve"> </w:t>
      </w:r>
      <w:proofErr w:type="spellStart"/>
      <w:r>
        <w:t>Сторон</w:t>
      </w:r>
      <w:proofErr w:type="spellEnd"/>
    </w:p>
    <w:p w:rsidR="00DF7951" w:rsidRPr="009B6E7E" w:rsidRDefault="00DF7951" w:rsidP="00DF7951">
      <w:pPr>
        <w:pStyle w:val="11"/>
        <w:tabs>
          <w:tab w:val="left" w:pos="4180"/>
        </w:tabs>
        <w:ind w:left="4180"/>
        <w:jc w:val="right"/>
        <w:rPr>
          <w:sz w:val="22"/>
        </w:rPr>
      </w:pPr>
    </w:p>
    <w:p w:rsidR="00DF7951" w:rsidRDefault="00676F29" w:rsidP="00DF7951">
      <w:pPr>
        <w:pStyle w:val="a5"/>
      </w:pPr>
      <w:r w:rsidRPr="00676F29">
        <w:rPr>
          <w:b/>
        </w:rPr>
        <w:t xml:space="preserve">Исполнитель - </w:t>
      </w:r>
      <w:r w:rsidR="00DF7951" w:rsidRPr="00DF7951">
        <w:t xml:space="preserve">Муниципальное бюджетное общеобразовательное учреждение городского округа Королёв Московской области "Гимназия № 11 с изучением иностранных языков" </w:t>
      </w:r>
      <w:r w:rsidR="00DF7951" w:rsidRPr="00C80979">
        <w:t xml:space="preserve">Сокращенное наименование: </w:t>
      </w:r>
      <w:r w:rsidR="00DF7951">
        <w:t xml:space="preserve">МБОУ «Гимназия </w:t>
      </w:r>
      <w:r w:rsidR="00DB1CC8">
        <w:t xml:space="preserve">№ </w:t>
      </w:r>
      <w:r w:rsidR="00DF7951">
        <w:t>11»</w:t>
      </w:r>
    </w:p>
    <w:p w:rsidR="007C42AD" w:rsidRPr="009B6E7E" w:rsidRDefault="007C42AD" w:rsidP="00DF7951">
      <w:pPr>
        <w:ind w:right="254"/>
        <w:rPr>
          <w:b/>
          <w:sz w:val="18"/>
          <w:lang w:val="ru-RU"/>
        </w:rPr>
      </w:pPr>
    </w:p>
    <w:p w:rsidR="00270582" w:rsidRPr="00676F29" w:rsidRDefault="00676F29" w:rsidP="00DF7951">
      <w:pPr>
        <w:ind w:right="254"/>
        <w:rPr>
          <w:b/>
          <w:sz w:val="24"/>
          <w:lang w:val="ru-RU"/>
        </w:rPr>
      </w:pPr>
      <w:r w:rsidRPr="00676F29">
        <w:rPr>
          <w:b/>
          <w:sz w:val="24"/>
          <w:lang w:val="ru-RU"/>
        </w:rPr>
        <w:t>Место нахождения Учреждения:</w:t>
      </w:r>
    </w:p>
    <w:p w:rsidR="00DF7951" w:rsidRPr="00DF7951" w:rsidRDefault="00500A14" w:rsidP="00DF7951">
      <w:pPr>
        <w:pStyle w:val="a5"/>
      </w:pPr>
      <w:r>
        <w:t xml:space="preserve">Почтовый адрес: </w:t>
      </w:r>
      <w:proofErr w:type="gramStart"/>
      <w:r>
        <w:t>Российская Ф</w:t>
      </w:r>
      <w:r w:rsidR="00DF7951" w:rsidRPr="00C80979">
        <w:t xml:space="preserve">едерация, 141071, </w:t>
      </w:r>
      <w:r w:rsidR="00DB1CC8">
        <w:t>Московская область, г. Королёв,</w:t>
      </w:r>
      <w:r w:rsidR="00DF7951" w:rsidRPr="00C80979">
        <w:t xml:space="preserve"> ул. Комсомольская, д.12</w:t>
      </w:r>
      <w:r w:rsidR="00DF7951">
        <w:t>.</w:t>
      </w:r>
      <w:proofErr w:type="gramEnd"/>
      <w:r w:rsidR="00DF7951">
        <w:t xml:space="preserve"> Т</w:t>
      </w:r>
      <w:r w:rsidR="00DF7951" w:rsidRPr="00C80979">
        <w:t>елефон</w:t>
      </w:r>
      <w:r w:rsidR="00DF7951" w:rsidRPr="00500A14">
        <w:t xml:space="preserve"> (</w:t>
      </w:r>
      <w:r w:rsidR="00DF7951" w:rsidRPr="00C80979">
        <w:t>факс</w:t>
      </w:r>
      <w:r w:rsidR="00DF7951" w:rsidRPr="00500A14">
        <w:t>): 8(495)515-22-53</w:t>
      </w:r>
    </w:p>
    <w:p w:rsidR="007C42AD" w:rsidRPr="009B6E7E" w:rsidRDefault="007C42AD" w:rsidP="00DF7951">
      <w:pPr>
        <w:pStyle w:val="11"/>
        <w:spacing w:before="4"/>
        <w:ind w:left="0"/>
        <w:jc w:val="both"/>
        <w:rPr>
          <w:sz w:val="20"/>
          <w:lang w:val="ru-RU"/>
        </w:rPr>
      </w:pPr>
    </w:p>
    <w:p w:rsidR="00270582" w:rsidRPr="00676F29" w:rsidRDefault="00676F29" w:rsidP="00DF7951">
      <w:pPr>
        <w:pStyle w:val="11"/>
        <w:spacing w:before="4"/>
        <w:ind w:left="0"/>
        <w:jc w:val="both"/>
        <w:rPr>
          <w:b w:val="0"/>
          <w:lang w:val="ru-RU"/>
        </w:rPr>
      </w:pPr>
      <w:r w:rsidRPr="00676F29">
        <w:rPr>
          <w:lang w:val="ru-RU"/>
        </w:rPr>
        <w:lastRenderedPageBreak/>
        <w:t>Адрес осуществления образовательной деятельности</w:t>
      </w:r>
      <w:r w:rsidRPr="00676F29">
        <w:rPr>
          <w:b w:val="0"/>
          <w:lang w:val="ru-RU"/>
        </w:rPr>
        <w:t>:</w:t>
      </w:r>
    </w:p>
    <w:p w:rsidR="00270582" w:rsidRPr="00676F29" w:rsidRDefault="00676F29" w:rsidP="00DF7951">
      <w:pPr>
        <w:pStyle w:val="a3"/>
        <w:ind w:left="0"/>
        <w:rPr>
          <w:lang w:val="ru-RU"/>
        </w:rPr>
      </w:pPr>
      <w:r>
        <w:rPr>
          <w:lang w:val="ru-RU"/>
        </w:rPr>
        <w:t>141070</w:t>
      </w:r>
      <w:r w:rsidRPr="00676F29">
        <w:rPr>
          <w:lang w:val="ru-RU"/>
        </w:rPr>
        <w:t xml:space="preserve">, Московская область, город Королёв, </w:t>
      </w:r>
      <w:r>
        <w:rPr>
          <w:lang w:val="ru-RU"/>
        </w:rPr>
        <w:t>улица Садовая</w:t>
      </w:r>
      <w:r w:rsidRPr="00676F29">
        <w:rPr>
          <w:lang w:val="ru-RU"/>
        </w:rPr>
        <w:t xml:space="preserve">, дом </w:t>
      </w:r>
      <w:r>
        <w:rPr>
          <w:lang w:val="ru-RU"/>
        </w:rPr>
        <w:t>4А</w:t>
      </w:r>
      <w:r w:rsidRPr="00676F29">
        <w:rPr>
          <w:lang w:val="ru-RU"/>
        </w:rPr>
        <w:t>.</w:t>
      </w:r>
    </w:p>
    <w:p w:rsidR="00765B46" w:rsidRPr="009B6E7E" w:rsidRDefault="00765B46">
      <w:pPr>
        <w:pStyle w:val="a3"/>
        <w:ind w:left="1021" w:right="557" w:firstLine="12"/>
        <w:jc w:val="left"/>
        <w:rPr>
          <w:sz w:val="20"/>
          <w:lang w:val="ru-RU"/>
        </w:rPr>
      </w:pPr>
    </w:p>
    <w:p w:rsidR="00270582" w:rsidRPr="00676F29" w:rsidRDefault="00676F29" w:rsidP="00500A14">
      <w:pPr>
        <w:pStyle w:val="a3"/>
        <w:ind w:left="0" w:right="557"/>
        <w:jc w:val="left"/>
        <w:rPr>
          <w:lang w:val="ru-RU"/>
        </w:rPr>
      </w:pPr>
      <w:r w:rsidRPr="00676F29">
        <w:rPr>
          <w:lang w:val="ru-RU"/>
        </w:rPr>
        <w:t xml:space="preserve">Реквизиты для перечисления родительской платы за присмотр и уход за ребёнком в </w:t>
      </w:r>
      <w:r w:rsidR="006D7C85">
        <w:rPr>
          <w:lang w:val="ru-RU"/>
        </w:rPr>
        <w:t>МБОУ «</w:t>
      </w:r>
      <w:r w:rsidR="00500A14" w:rsidRPr="00DF7951">
        <w:rPr>
          <w:lang w:val="ru-RU"/>
        </w:rPr>
        <w:t>Гимназия № 11</w:t>
      </w:r>
      <w:r w:rsidR="006D7C85">
        <w:rPr>
          <w:lang w:val="ru-RU"/>
        </w:rPr>
        <w:t>»</w:t>
      </w:r>
      <w:r w:rsidRPr="00676F29">
        <w:rPr>
          <w:lang w:val="ru-RU"/>
        </w:rPr>
        <w:t>(в том числе для перечисления средств МСК территориальным органом ПФР): Наименование образовательного учреждения:</w:t>
      </w:r>
    </w:p>
    <w:p w:rsidR="00500A14" w:rsidRPr="009B6E7E" w:rsidRDefault="00500A14" w:rsidP="00500A14">
      <w:pPr>
        <w:pStyle w:val="a3"/>
        <w:ind w:left="0" w:right="571"/>
        <w:jc w:val="left"/>
        <w:rPr>
          <w:sz w:val="20"/>
          <w:lang w:val="ru-RU"/>
        </w:rPr>
      </w:pPr>
    </w:p>
    <w:p w:rsidR="00270582" w:rsidRPr="00676F29" w:rsidRDefault="00500A14" w:rsidP="00500A14">
      <w:pPr>
        <w:pStyle w:val="a3"/>
        <w:ind w:left="0" w:right="571"/>
        <w:jc w:val="left"/>
        <w:rPr>
          <w:lang w:val="ru-RU"/>
        </w:rPr>
      </w:pPr>
      <w:r w:rsidRPr="00DF7951">
        <w:rPr>
          <w:lang w:val="ru-RU"/>
        </w:rPr>
        <w:t>Муниципальное бюджетное общеобразовательное учреждение городского округа Королёв Московской области "Гимназия № 11 с изучением иностранных языков"</w:t>
      </w:r>
    </w:p>
    <w:p w:rsidR="00500A14" w:rsidRPr="00C80979" w:rsidRDefault="00500A14" w:rsidP="00500A14">
      <w:pPr>
        <w:pStyle w:val="a5"/>
        <w:rPr>
          <w:lang w:eastAsia="en-US"/>
        </w:rPr>
      </w:pPr>
      <w:r w:rsidRPr="00C80979">
        <w:rPr>
          <w:lang w:eastAsia="en-US"/>
        </w:rPr>
        <w:t>ИНН 5018045019</w:t>
      </w:r>
    </w:p>
    <w:p w:rsidR="00500A14" w:rsidRPr="00C80979" w:rsidRDefault="00500A14" w:rsidP="00500A14">
      <w:pPr>
        <w:pStyle w:val="a5"/>
        <w:rPr>
          <w:lang w:eastAsia="en-US"/>
        </w:rPr>
      </w:pPr>
      <w:r w:rsidRPr="00C80979">
        <w:rPr>
          <w:lang w:eastAsia="en-US"/>
        </w:rPr>
        <w:t>КПП 501801001</w:t>
      </w:r>
    </w:p>
    <w:p w:rsidR="00500A14" w:rsidRDefault="00500A14" w:rsidP="00500A14">
      <w:pPr>
        <w:pStyle w:val="a3"/>
        <w:ind w:left="0"/>
        <w:jc w:val="left"/>
        <w:rPr>
          <w:lang w:val="ru-RU"/>
        </w:rPr>
      </w:pPr>
      <w:r w:rsidRPr="00500A14">
        <w:rPr>
          <w:lang w:val="ru-RU"/>
        </w:rPr>
        <w:t>ОГРН 1025002035893</w:t>
      </w:r>
    </w:p>
    <w:p w:rsidR="00DB1CC8" w:rsidRPr="00DB1CC8" w:rsidRDefault="00DB1CC8" w:rsidP="00DB1CC8">
      <w:pPr>
        <w:pStyle w:val="TableParagraph"/>
        <w:tabs>
          <w:tab w:val="left" w:pos="5167"/>
        </w:tabs>
        <w:jc w:val="both"/>
        <w:rPr>
          <w:sz w:val="24"/>
          <w:szCs w:val="24"/>
          <w:lang w:val="ru-RU"/>
        </w:rPr>
      </w:pPr>
      <w:r w:rsidRPr="00DB1CC8">
        <w:rPr>
          <w:sz w:val="24"/>
          <w:szCs w:val="24"/>
          <w:lang w:val="ru-RU"/>
        </w:rPr>
        <w:t>ФКУ Администрации города Королёва (</w:t>
      </w:r>
      <w:proofErr w:type="gramStart"/>
      <w:r w:rsidRPr="00DB1CC8">
        <w:rPr>
          <w:sz w:val="24"/>
          <w:szCs w:val="24"/>
          <w:lang w:val="ru-RU"/>
        </w:rPr>
        <w:t>л</w:t>
      </w:r>
      <w:proofErr w:type="gramEnd"/>
      <w:r w:rsidRPr="00DB1CC8">
        <w:rPr>
          <w:sz w:val="24"/>
          <w:szCs w:val="24"/>
          <w:lang w:val="ru-RU"/>
        </w:rPr>
        <w:t>/с 20904Р85400, МБОУ «Гимназия № 11»)</w:t>
      </w:r>
    </w:p>
    <w:p w:rsidR="00500A14" w:rsidRPr="00DB1CC8" w:rsidRDefault="00DB1CC8" w:rsidP="00DB1CC8">
      <w:pPr>
        <w:widowControl/>
        <w:suppressAutoHyphens/>
        <w:autoSpaceDE/>
        <w:autoSpaceDN/>
        <w:jc w:val="both"/>
        <w:rPr>
          <w:sz w:val="24"/>
          <w:szCs w:val="24"/>
          <w:lang w:val="ru-RU"/>
        </w:rPr>
      </w:pPr>
      <w:r w:rsidRPr="00DB1CC8">
        <w:rPr>
          <w:sz w:val="24"/>
          <w:szCs w:val="24"/>
          <w:lang w:val="ru-RU"/>
        </w:rPr>
        <w:t>телефон (факс): 8(495)515-22-53</w:t>
      </w:r>
    </w:p>
    <w:p w:rsidR="00500A14" w:rsidRPr="006F5750" w:rsidRDefault="00500A14" w:rsidP="00500A14">
      <w:pPr>
        <w:pStyle w:val="a5"/>
        <w:rPr>
          <w:lang w:eastAsia="en-US"/>
        </w:rPr>
      </w:pPr>
      <w:r w:rsidRPr="00C80979">
        <w:rPr>
          <w:lang w:eastAsia="en-US"/>
        </w:rPr>
        <w:t>Банк</w:t>
      </w:r>
      <w:r w:rsidRPr="006F5750">
        <w:rPr>
          <w:lang w:eastAsia="en-US"/>
        </w:rPr>
        <w:t xml:space="preserve">: ГУ БАНКА РОССИИ ПО ЦФО//УФК по Московской области, </w:t>
      </w:r>
      <w:proofErr w:type="gramStart"/>
      <w:r w:rsidRPr="006F5750">
        <w:rPr>
          <w:lang w:eastAsia="en-US"/>
        </w:rPr>
        <w:t>г</w:t>
      </w:r>
      <w:proofErr w:type="gramEnd"/>
      <w:r w:rsidRPr="006F5750">
        <w:rPr>
          <w:lang w:eastAsia="en-US"/>
        </w:rPr>
        <w:t>. Москва</w:t>
      </w:r>
    </w:p>
    <w:p w:rsidR="00500A14" w:rsidRPr="006F5750" w:rsidRDefault="00500A14" w:rsidP="00500A14">
      <w:pPr>
        <w:pStyle w:val="a5"/>
      </w:pPr>
      <w:r w:rsidRPr="00C80979">
        <w:t>БИК</w:t>
      </w:r>
      <w:r w:rsidRPr="006F5750">
        <w:t xml:space="preserve"> 004525987</w:t>
      </w:r>
    </w:p>
    <w:p w:rsidR="00500A14" w:rsidRPr="00500A14" w:rsidRDefault="00500A14" w:rsidP="00500A14">
      <w:pPr>
        <w:ind w:firstLine="34"/>
        <w:rPr>
          <w:rFonts w:cstheme="minorHAnsi"/>
          <w:shd w:val="clear" w:color="auto" w:fill="FFFFFF"/>
          <w:lang w:val="ru-RU"/>
        </w:rPr>
      </w:pPr>
      <w:proofErr w:type="spellStart"/>
      <w:r w:rsidRPr="00500A14">
        <w:rPr>
          <w:lang w:val="ru-RU"/>
        </w:rPr>
        <w:t>казн</w:t>
      </w:r>
      <w:proofErr w:type="spellEnd"/>
      <w:r w:rsidRPr="00500A14">
        <w:rPr>
          <w:lang w:val="ru-RU"/>
        </w:rPr>
        <w:t>/</w:t>
      </w:r>
      <w:proofErr w:type="spellStart"/>
      <w:r w:rsidRPr="00500A14">
        <w:rPr>
          <w:lang w:val="ru-RU"/>
        </w:rPr>
        <w:t>сч</w:t>
      </w:r>
      <w:proofErr w:type="spellEnd"/>
      <w:r w:rsidRPr="00500A14">
        <w:rPr>
          <w:lang w:val="ru-RU"/>
        </w:rPr>
        <w:t xml:space="preserve"> 03234643467340004800</w:t>
      </w:r>
    </w:p>
    <w:p w:rsidR="00500A14" w:rsidRDefault="00500A14" w:rsidP="007C42AD">
      <w:pPr>
        <w:pStyle w:val="a5"/>
      </w:pPr>
      <w:r>
        <w:rPr>
          <w:lang w:eastAsia="en-US"/>
        </w:rPr>
        <w:t xml:space="preserve">единый </w:t>
      </w:r>
      <w:proofErr w:type="spellStart"/>
      <w:r>
        <w:rPr>
          <w:lang w:eastAsia="en-US"/>
        </w:rPr>
        <w:t>казн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сч</w:t>
      </w:r>
      <w:proofErr w:type="spellEnd"/>
      <w:r>
        <w:rPr>
          <w:lang w:eastAsia="en-US"/>
        </w:rPr>
        <w:t xml:space="preserve"> </w:t>
      </w:r>
      <w:r w:rsidRPr="006F5750">
        <w:rPr>
          <w:lang w:eastAsia="en-US"/>
        </w:rPr>
        <w:t>40102810845370000004</w:t>
      </w:r>
    </w:p>
    <w:p w:rsidR="00765B46" w:rsidRPr="00765B46" w:rsidRDefault="00765B46" w:rsidP="009B6E7E">
      <w:pPr>
        <w:pStyle w:val="a3"/>
        <w:ind w:left="0" w:right="254"/>
        <w:jc w:val="left"/>
        <w:rPr>
          <w:lang w:val="ru-RU"/>
        </w:rPr>
      </w:pPr>
    </w:p>
    <w:p w:rsidR="00270582" w:rsidRPr="00676F29" w:rsidRDefault="00676F29" w:rsidP="00500A14">
      <w:pPr>
        <w:pStyle w:val="a3"/>
        <w:tabs>
          <w:tab w:val="left" w:pos="2807"/>
          <w:tab w:val="left" w:pos="8912"/>
        </w:tabs>
        <w:spacing w:before="207"/>
        <w:ind w:left="0"/>
        <w:jc w:val="left"/>
        <w:rPr>
          <w:lang w:val="ru-RU"/>
        </w:rPr>
      </w:pPr>
      <w:r w:rsidRPr="00676F29">
        <w:rPr>
          <w:lang w:val="ru-RU"/>
        </w:rPr>
        <w:t>М.П.</w:t>
      </w:r>
      <w:r w:rsidRPr="00676F29">
        <w:rPr>
          <w:lang w:val="ru-RU"/>
        </w:rPr>
        <w:tab/>
      </w:r>
      <w:r w:rsidR="00DB1CC8">
        <w:rPr>
          <w:lang w:val="ru-RU"/>
        </w:rPr>
        <w:t>Директор</w:t>
      </w:r>
      <w:r w:rsidRPr="00676F29">
        <w:rPr>
          <w:lang w:val="ru-RU"/>
        </w:rPr>
        <w:t xml:space="preserve">  </w:t>
      </w:r>
      <w:r w:rsidR="00500A14">
        <w:rPr>
          <w:lang w:val="ru-RU"/>
        </w:rPr>
        <w:t>МБОУ</w:t>
      </w:r>
      <w:r w:rsidR="00DB1CC8">
        <w:rPr>
          <w:lang w:val="ru-RU"/>
        </w:rPr>
        <w:t xml:space="preserve"> «Гимназия № 11»</w:t>
      </w:r>
      <w:r w:rsidR="00DB1CC8">
        <w:rPr>
          <w:lang w:val="ru-RU"/>
        </w:rPr>
        <w:softHyphen/>
      </w:r>
      <w:r w:rsidR="00DB1CC8">
        <w:rPr>
          <w:lang w:val="ru-RU"/>
        </w:rPr>
        <w:softHyphen/>
      </w:r>
      <w:r w:rsidR="00DB1CC8">
        <w:rPr>
          <w:lang w:val="ru-RU"/>
        </w:rPr>
        <w:softHyphen/>
        <w:t xml:space="preserve">____________Л. </w:t>
      </w:r>
      <w:r w:rsidR="00500A14">
        <w:rPr>
          <w:lang w:val="ru-RU"/>
        </w:rPr>
        <w:t>Н.</w:t>
      </w:r>
      <w:r w:rsidR="00DB1CC8">
        <w:rPr>
          <w:lang w:val="ru-RU"/>
        </w:rPr>
        <w:t xml:space="preserve"> </w:t>
      </w:r>
      <w:r w:rsidR="00500A14">
        <w:rPr>
          <w:lang w:val="ru-RU"/>
        </w:rPr>
        <w:t>Тимчишина</w:t>
      </w: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5289"/>
        <w:gridCol w:w="5211"/>
      </w:tblGrid>
      <w:tr w:rsidR="00270582" w:rsidRPr="00C24DFC">
        <w:trPr>
          <w:trHeight w:val="4734"/>
        </w:trPr>
        <w:tc>
          <w:tcPr>
            <w:tcW w:w="10500" w:type="dxa"/>
            <w:gridSpan w:val="2"/>
          </w:tcPr>
          <w:p w:rsidR="007C42AD" w:rsidRPr="009B6E7E" w:rsidRDefault="007C42AD" w:rsidP="009B6E7E">
            <w:pPr>
              <w:pStyle w:val="TableParagraph"/>
              <w:jc w:val="both"/>
              <w:rPr>
                <w:sz w:val="16"/>
                <w:szCs w:val="24"/>
                <w:lang w:val="ru-RU"/>
              </w:rPr>
            </w:pPr>
          </w:p>
          <w:p w:rsidR="00270582" w:rsidRPr="00500A14" w:rsidRDefault="00676F29" w:rsidP="00500A14">
            <w:pPr>
              <w:pStyle w:val="TableParagraph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00A14">
              <w:rPr>
                <w:sz w:val="24"/>
                <w:szCs w:val="24"/>
                <w:lang w:val="ru-RU"/>
              </w:rPr>
              <w:t xml:space="preserve">С Уставом </w:t>
            </w:r>
            <w:r w:rsidR="00500A14" w:rsidRPr="00500A14">
              <w:rPr>
                <w:sz w:val="24"/>
                <w:szCs w:val="24"/>
                <w:lang w:val="ru-RU"/>
              </w:rPr>
              <w:t xml:space="preserve">МБОУ «Гимназия №11», </w:t>
            </w:r>
            <w:r w:rsidRPr="00500A14">
              <w:rPr>
                <w:sz w:val="24"/>
                <w:szCs w:val="24"/>
                <w:lang w:val="ru-RU"/>
              </w:rPr>
              <w:t>лицензией на осуществление образовательной деятельности, Положением о</w:t>
            </w:r>
            <w:r w:rsidR="00500A14" w:rsidRPr="00500A14">
              <w:rPr>
                <w:sz w:val="24"/>
                <w:szCs w:val="24"/>
                <w:lang w:val="ru-RU"/>
              </w:rPr>
              <w:t xml:space="preserve"> </w:t>
            </w:r>
            <w:r w:rsidRPr="00500A14">
              <w:rPr>
                <w:sz w:val="24"/>
                <w:szCs w:val="24"/>
                <w:lang w:val="ru-RU"/>
              </w:rPr>
              <w:t xml:space="preserve">приеме в образовательную организацию,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образовательными программами, Правилами внутреннего распорядка; Порядком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и порядок её выплаты; Порядком произведения родительской платы за содержание ребёнка в </w:t>
            </w:r>
            <w:r w:rsidR="00500A14" w:rsidRPr="00500A14">
              <w:rPr>
                <w:sz w:val="24"/>
                <w:szCs w:val="24"/>
                <w:lang w:val="ru-RU"/>
              </w:rPr>
              <w:t xml:space="preserve">МБОУ «Гимназия №11» </w:t>
            </w:r>
            <w:r w:rsidRPr="00500A14">
              <w:rPr>
                <w:sz w:val="24"/>
                <w:szCs w:val="24"/>
                <w:lang w:val="ru-RU"/>
              </w:rPr>
              <w:t xml:space="preserve">из  средств (части средств) материнского (семейного) капитала; другими документами, регламентирующими организацию и осуществление образовательной деятельности, работы </w:t>
            </w:r>
            <w:r w:rsidR="00500A14" w:rsidRPr="00500A14">
              <w:rPr>
                <w:sz w:val="24"/>
                <w:szCs w:val="24"/>
                <w:lang w:val="ru-RU"/>
              </w:rPr>
              <w:t xml:space="preserve">МБОУ «Гимназия №11» </w:t>
            </w:r>
            <w:r w:rsidRPr="00500A14">
              <w:rPr>
                <w:sz w:val="24"/>
                <w:szCs w:val="24"/>
                <w:lang w:val="ru-RU"/>
              </w:rPr>
              <w:t>ознакомлен(а).</w:t>
            </w:r>
          </w:p>
          <w:p w:rsidR="00270582" w:rsidRPr="00676F29" w:rsidRDefault="00270582">
            <w:pPr>
              <w:pStyle w:val="TableParagraph"/>
              <w:rPr>
                <w:sz w:val="24"/>
                <w:lang w:val="ru-RU"/>
              </w:rPr>
            </w:pPr>
          </w:p>
          <w:p w:rsidR="00270582" w:rsidRPr="00676F29" w:rsidRDefault="00676F29" w:rsidP="00500A14">
            <w:pPr>
              <w:pStyle w:val="TableParagraph"/>
              <w:tabs>
                <w:tab w:val="left" w:pos="4613"/>
                <w:tab w:val="left" w:pos="6209"/>
                <w:tab w:val="left" w:pos="6929"/>
              </w:tabs>
              <w:rPr>
                <w:sz w:val="24"/>
                <w:lang w:val="ru-RU"/>
              </w:rPr>
            </w:pPr>
            <w:r w:rsidRPr="00676F29">
              <w:rPr>
                <w:sz w:val="24"/>
                <w:lang w:val="ru-RU"/>
              </w:rPr>
              <w:t>Дата</w:t>
            </w:r>
            <w:r w:rsidRPr="00676F29">
              <w:rPr>
                <w:spacing w:val="-2"/>
                <w:sz w:val="24"/>
                <w:lang w:val="ru-RU"/>
              </w:rPr>
              <w:t xml:space="preserve"> </w:t>
            </w:r>
            <w:r w:rsidRPr="00676F29">
              <w:rPr>
                <w:sz w:val="24"/>
                <w:lang w:val="ru-RU"/>
              </w:rPr>
              <w:t>ознакомления</w:t>
            </w:r>
            <w:r w:rsidRPr="00676F29">
              <w:rPr>
                <w:spacing w:val="57"/>
                <w:sz w:val="24"/>
                <w:lang w:val="ru-RU"/>
              </w:rPr>
              <w:t xml:space="preserve"> </w:t>
            </w:r>
            <w:r w:rsidRPr="00676F29">
              <w:rPr>
                <w:sz w:val="24"/>
                <w:lang w:val="ru-RU"/>
              </w:rPr>
              <w:t>"</w:t>
            </w:r>
            <w:r w:rsidRPr="00676F29">
              <w:rPr>
                <w:sz w:val="24"/>
                <w:u w:val="single"/>
                <w:lang w:val="ru-RU"/>
              </w:rPr>
              <w:t xml:space="preserve"> </w:t>
            </w:r>
            <w:r w:rsidRPr="00676F29">
              <w:rPr>
                <w:sz w:val="24"/>
                <w:u w:val="single"/>
                <w:lang w:val="ru-RU"/>
              </w:rPr>
              <w:tab/>
            </w:r>
            <w:r w:rsidRPr="00676F29">
              <w:rPr>
                <w:sz w:val="24"/>
                <w:lang w:val="ru-RU"/>
              </w:rPr>
              <w:t>"</w:t>
            </w:r>
            <w:r w:rsidRPr="00676F29">
              <w:rPr>
                <w:sz w:val="24"/>
                <w:u w:val="single"/>
                <w:lang w:val="ru-RU"/>
              </w:rPr>
              <w:t xml:space="preserve"> </w:t>
            </w:r>
            <w:r w:rsidRPr="00676F29">
              <w:rPr>
                <w:sz w:val="24"/>
                <w:u w:val="single"/>
                <w:lang w:val="ru-RU"/>
              </w:rPr>
              <w:tab/>
            </w:r>
            <w:r w:rsidRPr="00676F29">
              <w:rPr>
                <w:sz w:val="24"/>
                <w:lang w:val="ru-RU"/>
              </w:rPr>
              <w:t>20</w:t>
            </w:r>
            <w:r w:rsidRPr="00676F29">
              <w:rPr>
                <w:sz w:val="24"/>
                <w:u w:val="single"/>
                <w:lang w:val="ru-RU"/>
              </w:rPr>
              <w:tab/>
            </w:r>
            <w:r w:rsidRPr="00676F29">
              <w:rPr>
                <w:sz w:val="24"/>
                <w:lang w:val="ru-RU"/>
              </w:rPr>
              <w:t>года</w:t>
            </w:r>
          </w:p>
          <w:p w:rsidR="00270582" w:rsidRPr="00676F29" w:rsidRDefault="00270582">
            <w:pPr>
              <w:pStyle w:val="TableParagraph"/>
              <w:rPr>
                <w:sz w:val="24"/>
                <w:lang w:val="ru-RU"/>
              </w:rPr>
            </w:pPr>
          </w:p>
          <w:p w:rsidR="00270582" w:rsidRPr="00676F29" w:rsidRDefault="00676F29" w:rsidP="00500A14">
            <w:pPr>
              <w:pStyle w:val="TableParagraph"/>
              <w:tabs>
                <w:tab w:val="left" w:pos="5007"/>
                <w:tab w:val="left" w:pos="9507"/>
              </w:tabs>
              <w:rPr>
                <w:sz w:val="24"/>
                <w:lang w:val="ru-RU"/>
              </w:rPr>
            </w:pPr>
            <w:r w:rsidRPr="00676F29">
              <w:rPr>
                <w:sz w:val="24"/>
                <w:lang w:val="ru-RU"/>
              </w:rPr>
              <w:t xml:space="preserve">Подпись </w:t>
            </w:r>
            <w:r w:rsidRPr="00676F29">
              <w:rPr>
                <w:sz w:val="24"/>
                <w:u w:val="single"/>
                <w:lang w:val="ru-RU"/>
              </w:rPr>
              <w:t xml:space="preserve"> </w:t>
            </w:r>
            <w:r w:rsidRPr="00676F29">
              <w:rPr>
                <w:sz w:val="24"/>
                <w:u w:val="single"/>
                <w:lang w:val="ru-RU"/>
              </w:rPr>
              <w:tab/>
            </w:r>
            <w:r w:rsidRPr="00676F29">
              <w:rPr>
                <w:sz w:val="24"/>
                <w:lang w:val="ru-RU"/>
              </w:rPr>
              <w:t xml:space="preserve">   </w:t>
            </w:r>
            <w:r w:rsidRPr="00676F29">
              <w:rPr>
                <w:sz w:val="24"/>
                <w:u w:val="single"/>
                <w:lang w:val="ru-RU"/>
              </w:rPr>
              <w:t xml:space="preserve"> </w:t>
            </w:r>
            <w:r w:rsidRPr="00676F29">
              <w:rPr>
                <w:sz w:val="24"/>
                <w:u w:val="single"/>
                <w:lang w:val="ru-RU"/>
              </w:rPr>
              <w:tab/>
            </w:r>
          </w:p>
          <w:p w:rsidR="00270582" w:rsidRPr="00676F29" w:rsidRDefault="00676F29">
            <w:pPr>
              <w:pStyle w:val="TableParagraph"/>
              <w:spacing w:before="2"/>
              <w:ind w:left="6712"/>
              <w:rPr>
                <w:sz w:val="16"/>
                <w:lang w:val="ru-RU"/>
              </w:rPr>
            </w:pPr>
            <w:r w:rsidRPr="00676F29">
              <w:rPr>
                <w:sz w:val="16"/>
                <w:lang w:val="ru-RU"/>
              </w:rPr>
              <w:t>(расшифровка подписи)</w:t>
            </w:r>
          </w:p>
        </w:tc>
      </w:tr>
      <w:tr w:rsidR="00270582">
        <w:trPr>
          <w:trHeight w:val="8411"/>
        </w:trPr>
        <w:tc>
          <w:tcPr>
            <w:tcW w:w="5289" w:type="dxa"/>
          </w:tcPr>
          <w:p w:rsidR="00270582" w:rsidRDefault="00676F29">
            <w:pPr>
              <w:pStyle w:val="TableParagraph"/>
              <w:spacing w:before="123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Заказчик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законные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представители</w:t>
            </w:r>
            <w:proofErr w:type="spellEnd"/>
            <w:r>
              <w:rPr>
                <w:sz w:val="24"/>
              </w:rPr>
              <w:t>)</w:t>
            </w:r>
          </w:p>
          <w:p w:rsidR="00270582" w:rsidRDefault="00270582">
            <w:pPr>
              <w:pStyle w:val="TableParagraph"/>
              <w:rPr>
                <w:sz w:val="20"/>
              </w:rPr>
            </w:pPr>
          </w:p>
          <w:p w:rsidR="00270582" w:rsidRDefault="00270582">
            <w:pPr>
              <w:pStyle w:val="TableParagraph"/>
              <w:spacing w:before="1"/>
              <w:rPr>
                <w:sz w:val="27"/>
              </w:rPr>
            </w:pPr>
          </w:p>
          <w:p w:rsidR="00270582" w:rsidRDefault="00676F29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60" o:spid="_x0000_s1086" style="width:234pt;height:.5pt;mso-position-horizontal-relative:char;mso-position-vertical-relative:line" coordsize="4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sCdQIAAHsFAAAOAAAAZHJzL2Uyb0RvYy54bWykVFFv2yAQfp+0/4D8ntpOHTex6lRTnPSl&#10;2yq1+wEEsI2GAQGJE0377zuwmzTtS9XlgRzm7vju++64vTt0Au2ZsVzJMkqvkggxSRTlsimjX8+b&#10;yTxC1mFJsVCSldGR2ehu+fXLba8LNlWtEpQZBEmkLXpdRq1zuohjS1rWYXulNJNwWCvTYQdb08TU&#10;4B6ydyKeJkke98pQbRRh1sLXajiMliF/XTPifta1ZQ6JMgJsLqwmrFu/xstbXDQG65aTEQb+BIoO&#10;cwmXnlJV2GG0M/xdqo4To6yq3RVRXazqmhMWaoBq0uRNNfdG7XSopSn6Rp9oAmrf8PTptOTH/tEg&#10;TstotoiQxB1oFK5FeSCn100BPvdGP+lHM1QI5oMivy1wF7899/tmcEbb/ruikA/vnArkHGrT+RRQ&#10;NjoEDY4nDdjBIQIfp4ubdJ6AVATO8uvZKBFpQcd3QaRdj2FZPh9j0hAR42K4LSAcEfmugDazZybt&#10;/zH51GLNgkDWszQyCcyNTD5wyVCe+i7zN4PLSg4skoMcWURSrVosGxaSPR81MBYiAPmrEL+xIMEH&#10;WZ0Nnf3C6pmeS3ZwoY1190x1yBtlJABx0ArvH6zzCp9dvHRSbbgQYWqERD1IlCzyEGCV4NQfejdr&#10;mu1KGLTHfu7CzwOCZBdu0N+ShmQtw3Q92g5zMdjgL6TPB3UAnNEaBuvPIlms5+t5Nsmm+XqSJVU1&#10;+bZZZZN8k97MqutqtarSvx5amhUtp5RJj+5lyNPsY9KPz80wnqcxP9EQX2YPJQLYl/8AOgjptRu6&#10;YKvo8dF4NsZuDFaY8BA2vkb+CXm9D17nN3P5DwAA//8DAFBLAwQUAAYACAAAACEAK/L7S9oAAAAD&#10;AQAADwAAAGRycy9kb3ducmV2LnhtbEyPT0vDQBDF74LfYRnBm93EP6XEbEop6qkItoJ4m2anSWh2&#10;NmS3SfrtHb3Uy8DjPd78Xr6cXKsG6kPj2UA6S0ARl942XBn43L3eLUCFiGyx9UwGzhRgWVxf5ZhZ&#10;P/IHDdtYKSnhkKGBOsYu0zqUNTkMM98Ri3fwvcMosq+07XGUctfq+ySZa4cNy4caO1rXVB63J2fg&#10;bcRx9ZC+DJvjYX3+3j29f21SMub2Zlo9g4o0xUsYfvEFHQph2vsT26BaAzIk/l3xHucLkXsJJaCL&#10;XP9nL34AAAD//wMAUEsBAi0AFAAGAAgAAAAhALaDOJL+AAAA4QEAABMAAAAAAAAAAAAAAAAAAAAA&#10;AFtDb250ZW50X1R5cGVzXS54bWxQSwECLQAUAAYACAAAACEAOP0h/9YAAACUAQAACwAAAAAAAAAA&#10;AAAAAAAvAQAAX3JlbHMvLnJlbHNQSwECLQAUAAYACAAAACEAYQabAnUCAAB7BQAADgAAAAAAAAAA&#10;AAAAAAAuAgAAZHJzL2Uyb0RvYy54bWxQSwECLQAUAAYACAAAACEAK/L7S9oAAAADAQAADwAAAAAA&#10;AAAAAAAAAADPBAAAZHJzL2Rvd25yZXYueG1sUEsFBgAAAAAEAAQA8wAAANYFAAAAAA==&#10;">
                  <v:line id="Line 61" o:spid="_x0000_s1027" style="position:absolute;visibility:visible" from="0,5" to="4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  <w10:wrap type="none"/>
                  <w10:anchorlock/>
                </v:group>
              </w:pict>
            </w:r>
          </w:p>
          <w:p w:rsidR="00270582" w:rsidRPr="00676F29" w:rsidRDefault="00676F29">
            <w:pPr>
              <w:pStyle w:val="TableParagraph"/>
              <w:ind w:left="200"/>
              <w:rPr>
                <w:sz w:val="16"/>
                <w:lang w:val="ru-RU"/>
              </w:rPr>
            </w:pPr>
            <w:r w:rsidRPr="00676F29">
              <w:rPr>
                <w:sz w:val="16"/>
                <w:lang w:val="ru-RU"/>
              </w:rPr>
              <w:t>Фамилия</w:t>
            </w:r>
          </w:p>
          <w:p w:rsidR="00270582" w:rsidRPr="00676F29" w:rsidRDefault="00676F29">
            <w:pPr>
              <w:pStyle w:val="TableParagraph"/>
              <w:spacing w:before="1" w:line="460" w:lineRule="atLeast"/>
              <w:ind w:left="200" w:right="4435" w:firstLine="50"/>
              <w:rPr>
                <w:sz w:val="16"/>
                <w:lang w:val="ru-RU"/>
              </w:rPr>
            </w:pPr>
            <w:r w:rsidRPr="00676F29">
              <w:rPr>
                <w:sz w:val="16"/>
                <w:lang w:val="ru-RU"/>
              </w:rPr>
              <w:t>Имя Отчество</w:t>
            </w:r>
          </w:p>
          <w:p w:rsidR="00270582" w:rsidRPr="00676F29" w:rsidRDefault="00676F29">
            <w:pPr>
              <w:pStyle w:val="TableParagraph"/>
              <w:spacing w:line="274" w:lineRule="exact"/>
              <w:ind w:left="200"/>
              <w:rPr>
                <w:sz w:val="24"/>
                <w:lang w:val="ru-RU"/>
              </w:rPr>
            </w:pPr>
            <w:r w:rsidRPr="00676F29">
              <w:rPr>
                <w:sz w:val="24"/>
                <w:lang w:val="ru-RU"/>
              </w:rPr>
              <w:t>Паспортные данные:</w:t>
            </w:r>
          </w:p>
          <w:p w:rsidR="00270582" w:rsidRDefault="00676F29">
            <w:pPr>
              <w:pStyle w:val="TableParagraph"/>
              <w:tabs>
                <w:tab w:val="left" w:pos="2206"/>
                <w:tab w:val="left" w:pos="5158"/>
              </w:tabs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Серия</w:t>
            </w:r>
            <w:proofErr w:type="spellEnd"/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70582" w:rsidRDefault="00676F29">
            <w:pPr>
              <w:pStyle w:val="TableParagraph"/>
              <w:tabs>
                <w:tab w:val="left" w:pos="5079"/>
              </w:tabs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Выдан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70582" w:rsidRDefault="00270582">
            <w:pPr>
              <w:pStyle w:val="TableParagraph"/>
              <w:spacing w:before="1"/>
              <w:rPr>
                <w:sz w:val="23"/>
              </w:rPr>
            </w:pPr>
          </w:p>
          <w:p w:rsidR="00270582" w:rsidRDefault="00676F29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58" o:spid="_x0000_s1084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2adgIAAHsFAAAOAAAAZHJzL2Uyb0RvYy54bWykVF1v2jAUfZ+0/2DlnSaBQCEiVBOBvnQb&#10;UrsfYGwnsebYlu0S0LT/vmsnQD9eqo4HY+d++Nxz7vXy7tgKdGDGciWLKL1JIsQkUZTLuoh+PW1H&#10;8whZhyXFQklWRCdmo7vV1y/LTudsrBolKDMIkkibd7qIGud0HseWNKzF9kZpJsFYKdNiB0dTx9Tg&#10;DrK3Ih4nySzulKHaKMKsha9lb4xWIX9VMeJ+VpVlDokiAmwurCase7/GqyXOa4N1w8kAA38CRYu5&#10;hEsvqUrsMHo2/F2qlhOjrKrcDVFtrKqKExZqgGrS5E0190Y961BLnXe1vtAE1L7h6dNpyY/DziBO&#10;i2h6GyGJW9AoXIumc09Op+scfO6NftQ701cI2wdFflswx2/t/lz3zmjffVcU8uFnpwI5x8q0PgWU&#10;jY5Bg9NFA3Z0iMDHSTrOQNgIEbDNJtNBItKAju+CSLMZwrLFeIhJQ0SM8/62gHBA5MuBNrNXJu3/&#10;MfnYYM2CQNazdGYSer5n8oFLhqaLnsjgspY9i+QoBxaRVOsGy5qFZE8nDYylPgKQvwjxBwsSfJDV&#10;ad/ZZ1av9LxmB+faWHfPVIv8pogEIA5a4cODdR7F1cVLJ9WWCwHfcS4k6kCiZDELAVYJTr3R26yp&#10;92th0AH7uQu/UBJYXrpBf0sakjUM082wd5iLfg+XC+nzQR0AZ9j1g/VnkSw28808G2Xj2WaUJWU5&#10;+rZdZ6PZNr2dlpNyvS7Tvx5amuUNp5RJj+485Gn2MemH56Yfz8uYX2iIX2cPfAHY838AHYT02vX9&#10;t1f0tDNngaEbg9RhwkPY8Br5J+TlOXhd38zVPwAAAP//AwBQSwMEFAAGAAgAAAAhAJgJx13aAAAA&#10;AwEAAA8AAABkcnMvZG93bnJldi54bWxMj09Lw0AQxe+C32EZwZvdpP5BYzalFPVUhLaCeJtmp0lo&#10;djZkt0n67R296GXg8R5vfi9fTK5VA/Wh8WwgnSWgiEtvG64MfOxebx5BhYhssfVMBs4UYFFcXuSY&#10;WT/yhoZtrJSUcMjQQB1jl2kdypochpnviMU7+N5hFNlX2vY4Srlr9TxJHrTDhuVDjR2taiqP25Mz&#10;8DbiuLxNX4b18bA6f+3u3z/XKRlzfTUtn0FFmuJfGH7wBR0KYdr7E9ugWgMyJP5e8e6e5iL3EkpA&#10;F7n+z158AwAA//8DAFBLAQItABQABgAIAAAAIQC2gziS/gAAAOEBAAATAAAAAAAAAAAAAAAAAAAA&#10;AABbQ29udGVudF9UeXBlc10ueG1sUEsBAi0AFAAGAAgAAAAhADj9If/WAAAAlAEAAAsAAAAAAAAA&#10;AAAAAAAALwEAAF9yZWxzLy5yZWxzUEsBAi0AFAAGAAgAAAAhALHeLZp2AgAAewUAAA4AAAAAAAAA&#10;AAAAAAAALgIAAGRycy9lMm9Eb2MueG1sUEsBAi0AFAAGAAgAAAAhAJgJx13aAAAAAwEAAA8AAAAA&#10;AAAAAAAAAAAA0AQAAGRycy9kb3ducmV2LnhtbFBLBQYAAAAABAAEAPMAAADXBQAAAAA=&#10;">
                  <v:line id="Line 59" o:spid="_x0000_s1085" style="position:absolute;visibility:visibl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  <w10:wrap type="none"/>
                  <w10:anchorlock/>
                </v:group>
              </w:pict>
            </w:r>
          </w:p>
          <w:p w:rsidR="00270582" w:rsidRDefault="00270582">
            <w:pPr>
              <w:pStyle w:val="TableParagraph"/>
              <w:spacing w:before="3"/>
            </w:pPr>
          </w:p>
          <w:p w:rsidR="00270582" w:rsidRDefault="00676F29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56" o:spid="_x0000_s1082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J4dQIAAHsFAAAOAAAAZHJzL2Uyb0RvYy54bWykVF1v2yAUfZ+0/4D8ntpObbex6lRTnPSl&#10;2yq1+wEEsI2GAQGNE03777tgJ+nHS9XlgYDvvYdzzwFubve9QDtmLFeyitKLJEJMEkW5bKvo19Nm&#10;dh0h67CkWCjJqujAbHS7/PrlZtAlm6tOCcoMAhBpy0FXUeecLuPYko712F4ozSQEG2V67GBp2pga&#10;PAB6L+J5khTxoAzVRhFmLXytx2C0DPhNw4j72TSWOSSqCLi5MJowbv0YL29w2RqsO04mGvgTLHrM&#10;JWx6gqqxw+jZ8HdQPSdGWdW4C6L6WDUNJyz0AN2kyZtu7ox61qGXthxafZIJpH2j06dhyY/dg0Gc&#10;VlGeR0jiHjwK26K88OIMui0h587oR/1gxg5heq/Ibwvh+G3cr9sxGW2H74oCHn52Koizb0zvIaBt&#10;tA8eHE4esL1DBD5epvMMjI0QgVhxmU8WkQ58fFdEuvVUli3mU00aKmJcjrsFhhMj3w4cM3tW0v6f&#10;ko8d1iwYZL1KRyWLo5L3XDKUX41ChpSVHFUkezmpiKRadVi2LIA9HTQolvoKYP6ixC8sWPBBVfPx&#10;ZB9VPcvzWh1camPdHVM98pMqEsA4eIV399Z5FucUb51UGy4EfMelkGgAi5JFEQqsEpz6oI9Z025X&#10;wqAd9vcu/EJLEHmZBudb0gDWMUzX09xhLsY5bC6kx4M+gM40Gy/Wn0WyWF+vr7NZNi/Wsyyp69m3&#10;zSqbFZv0Kq8v69WqTv96amlWdpxSJj274yVPs49ZPz034/U8XfOTDPFr9KAXkD3+B9LBSO/deP62&#10;ih4ezNFgOI3B6nDDQ9n0Gvkn5OU6ZJ3fzOU/AAAA//8DAFBLAwQUAAYACAAAACEAmAnHXdoAAAAD&#10;AQAADwAAAGRycy9kb3ducmV2LnhtbEyPT0vDQBDF74LfYRnBm92k/kFjNqUU9VSEtoJ4m2anSWh2&#10;NmS3SfrtHb3oZeDxHm9+L19MrlUD9aHxbCCdJaCIS28brgx87F5vHkGFiGyx9UwGzhRgUVxe5JhZ&#10;P/KGhm2slJRwyNBAHWOXaR3KmhyGme+IxTv43mEU2Vfa9jhKuWv1PEketMOG5UONHa1qKo/bkzPw&#10;NuK4vE1fhvXxsDp/7e7fP9cpGXN9NS2fQUWa4l8YfvAFHQph2vsT26BaAzIk/l7x7p7mIvcSSkAX&#10;uf7PXnwDAAD//wMAUEsBAi0AFAAGAAgAAAAhALaDOJL+AAAA4QEAABMAAAAAAAAAAAAAAAAAAAAA&#10;AFtDb250ZW50X1R5cGVzXS54bWxQSwECLQAUAAYACAAAACEAOP0h/9YAAACUAQAACwAAAAAAAAAA&#10;AAAAAAAvAQAAX3JlbHMvLnJlbHNQSwECLQAUAAYACAAAACEAoOmyeHUCAAB7BQAADgAAAAAAAAAA&#10;AAAAAAAuAgAAZHJzL2Uyb0RvYy54bWxQSwECLQAUAAYACAAAACEAmAnHXdoAAAADAQAADwAAAAAA&#10;AAAAAAAAAADPBAAAZHJzL2Rvd25yZXYueG1sUEsFBgAAAAAEAAQA8wAAANYFAAAAAA==&#10;">
                  <v:line id="Line 57" o:spid="_x0000_s1083" style="position:absolute;visibility:visibl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  <w10:wrap type="none"/>
                  <w10:anchorlock/>
                </v:group>
              </w:pict>
            </w:r>
          </w:p>
          <w:p w:rsidR="00270582" w:rsidRDefault="00270582">
            <w:pPr>
              <w:pStyle w:val="TableParagraph"/>
              <w:spacing w:before="3"/>
            </w:pPr>
          </w:p>
          <w:p w:rsidR="00270582" w:rsidRDefault="00676F29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54" o:spid="_x0000_s1080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BOdAIAAHsFAAAOAAAAZHJzL2Uyb0RvYy54bWykVF1v2yAUfZ+0/4B4T20nTtZYdaYpTvrS&#10;bZXa/QAC2EbDgIDGiab9912wk/TjperyQMD33sO55wA3Xw+dRHtundCqxNlVihFXVDOhmhL/etxO&#10;rjFynihGpFa8xEfu8NfV5083vSn4VLdaMm4RgChX9KbErfemSBJHW94Rd6UNVxCste2Ih6VtEmZJ&#10;D+idTKZpukh6bZmxmnLn4Gs1BPEq4tc1p/5nXTvukSwxcPNxtHHchTFZ3ZCiscS0go40yAdYdEQo&#10;2PQMVRFP0JMVb6A6Qa12uvZXVHeJrmtBeewBusnSV93cWv1kYi9N0TfmLBNI+0qnD8PSH/t7iwQr&#10;8XyGkSIdeBS3RfM8iNObpoCcW2sezL0dOoTpnaa/HYST1/GwboZktOu/awZ45MnrKM6htl2AgLbR&#10;IXpwPHvADx5R+DjLpjkYixGF2GI2Hy2iLfj4poi2m7EsX07HmixWJKQYdosMR0ahHThm7qKk+z8l&#10;H1pieDTIBZVOSuYnJe+E4mg+H4SMKWs1qEgPalQRKb1uiWp4BHs8GlAsCxXA/FlJWDiw4J2qxj1J&#10;cVL1Is9LdUhhrPO3XHcoTEosgXH0iuzvnA8sLinBOqW3Qkr4TgqpUA8WpctFLHBaChaCIeZss1tL&#10;i/Yk3Lv4iy1B5HkanG/FIljLCduMc0+EHOawuVQBD/oAOuNsuFh/lulyc725zif5dLGZ5GlVTb5t&#10;1/lksc2+zKtZtV5X2d9ALcuLVjDGVWB3uuRZ/j7rx+dmuJ7na36WIXmJHvUCsqf/SDoaGbwbzt9O&#10;s+O9PRkMpzFaHW94LBtfo/CEPF/HrMubufoHAAD//wMAUEsDBBQABgAIAAAAIQCYCcdd2gAAAAMB&#10;AAAPAAAAZHJzL2Rvd25yZXYueG1sTI9PS8NAEMXvgt9hGcGb3aT+QWM2pRT1VIS2gnibZqdJaHY2&#10;ZLdJ+u0dvehl4PEeb34vX0yuVQP1ofFsIJ0loIhLbxuuDHzsXm8eQYWIbLH1TAbOFGBRXF7kmFk/&#10;8oaGbayUlHDI0EAdY5dpHcqaHIaZ74jFO/jeYRTZV9r2OEq5a/U8SR60w4blQ40drWoqj9uTM/A2&#10;4ri8TV+G9fGwOn/t7t8/1ykZc301LZ9BRZriXxh+8AUdCmHa+xPboFoDMiT+XvHunuYi9xJKQBe5&#10;/s9efAMAAP//AwBQSwECLQAUAAYACAAAACEAtoM4kv4AAADhAQAAEwAAAAAAAAAAAAAAAAAAAAAA&#10;W0NvbnRlbnRfVHlwZXNdLnhtbFBLAQItABQABgAIAAAAIQA4/SH/1gAAAJQBAAALAAAAAAAAAAAA&#10;AAAAAC8BAABfcmVscy8ucmVsc1BLAQItABQABgAIAAAAIQA/xfBOdAIAAHsFAAAOAAAAAAAAAAAA&#10;AAAAAC4CAABkcnMvZTJvRG9jLnhtbFBLAQItABQABgAIAAAAIQCYCcdd2gAAAAMBAAAPAAAAAAAA&#10;AAAAAAAAAM4EAABkcnMvZG93bnJldi54bWxQSwUGAAAAAAQABADzAAAA1QUAAAAA&#10;">
                  <v:line id="Line 55" o:spid="_x0000_s1081" style="position:absolute;visibility:visibl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270582" w:rsidRDefault="00270582">
            <w:pPr>
              <w:pStyle w:val="TableParagraph"/>
              <w:spacing w:before="3"/>
            </w:pPr>
          </w:p>
          <w:p w:rsidR="00270582" w:rsidRPr="00676F29" w:rsidRDefault="00676F29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  <w:r w:rsidRPr="00676F29">
              <w:rPr>
                <w:spacing w:val="5"/>
                <w:sz w:val="2"/>
                <w:lang w:val="ru-RU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>
              <w:rPr>
                <w:noProof/>
                <w:spacing w:val="5"/>
                <w:sz w:val="2"/>
                <w:lang w:val="ru-RU" w:eastAsia="ru-RU"/>
              </w:rPr>
              <w:pict>
                <v:group id="Group 52" o:spid="_x0000_s1078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J4kdAIAAHsFAAAOAAAAZHJzL2Uyb0RvYy54bWykVF1v2yAUfZ+0/4B4T/0RJ0usOtUUJ33p&#10;1krtfgDB2EbDgIDGiab9912wk/TjperyQMD33sO55wDXN4dOoD0zlitZ4OQqxohJqioumwL/etpO&#10;FhhZR2RFhJKswEdm8c3q65frXucsVa0SFTMIQKTNe13g1jmdR5GlLeuIvVKaSQjWynTEwdI0UWVI&#10;D+idiNI4nke9MpU2ijJr4Ws5BPEq4Nc1o+6+ri1zSBQYuLkwmjDu/BitrkneGKJbTkca5BMsOsIl&#10;bHqGKokj6Nnwd1Adp0ZZVbsrqrpI1TWnLPQA3STxm25ujXrWoZcm7xt9lgmkfaPTp2Hpz/2DQbwq&#10;8CzBSJIOPArbolnqxel1k0POrdGP+sEMHcL0TtHfFsLR27hfN0My2vU/VAV45NmpIM6hNp2HgLbR&#10;IXhwPHvADg5R+DhN0gyMxYhCbD6djRbRFnx8V0TbzViWLdOxJgkVEcmH3QLDkZFvB46ZvShp/0/J&#10;x5ZoFgyyXqWTkulJyTsuGZpNByFDyloOKtKDHFVEUq1bIhsWwJ6OGhRLfAUwf1HiFxYs+KCqs+Fk&#10;n1S9yPNaHZJrY90tUx3ykwILYBy8Ivs76zyLS4q3TqotFwK+k1xI1INF8XIeCqwSvPJBH7Om2a2F&#10;QXvi7134hZYg8jINzresAljLSLUZ545wMcxhcyE9HvQBdMbZcLH+LOPlZrFZZJMsnW8mWVyWk+/b&#10;dTaZb5Nvs3Jartdl8tdTS7K85VXFpGd3uuRJ9jHrx+dmuJ7na36WIXqNHvQCsqf/QDoY6b0bzt9O&#10;VccHczIYTmOwOtzwUDa+Rv4JebkOWZc3c/UPAAD//wMAUEsDBBQABgAIAAAAIQCYCcdd2gAAAAMB&#10;AAAPAAAAZHJzL2Rvd25yZXYueG1sTI9PS8NAEMXvgt9hGcGb3aT+QWM2pRT1VIS2gnibZqdJaHY2&#10;ZLdJ+u0dvehl4PEeb34vX0yuVQP1ofFsIJ0loIhLbxuuDHzsXm8eQYWIbLH1TAbOFGBRXF7kmFk/&#10;8oaGbayUlHDI0EAdY5dpHcqaHIaZ74jFO/jeYRTZV9r2OEq5a/U8SR60w4blQ40drWoqj9uTM/A2&#10;4ri8TV+G9fGwOn/t7t8/1ykZc301LZ9BRZriXxh+8AUdCmHa+xPboFoDMiT+XvHunuYi9xJKQBe5&#10;/s9efAMAAP//AwBQSwECLQAUAAYACAAAACEAtoM4kv4AAADhAQAAEwAAAAAAAAAAAAAAAAAAAAAA&#10;W0NvbnRlbnRfVHlwZXNdLnhtbFBLAQItABQABgAIAAAAIQA4/SH/1gAAAJQBAAALAAAAAAAAAAAA&#10;AAAAAC8BAABfcmVscy8ucmVsc1BLAQItABQABgAIAAAAIQD4SJ4kdAIAAHsFAAAOAAAAAAAAAAAA&#10;AAAAAC4CAABkcnMvZTJvRG9jLnhtbFBLAQItABQABgAIAAAAIQCYCcdd2gAAAAMBAAAPAAAAAAAA&#10;AAAAAAAAAM4EAABkcnMvZG93bnJldi54bWxQSwUGAAAAAAQABADzAAAA1QUAAAAA&#10;">
                  <v:line id="Line 53" o:spid="_x0000_s1079" style="position:absolute;visibility:visibl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270582" w:rsidRPr="00676F29" w:rsidRDefault="00676F29">
            <w:pPr>
              <w:pStyle w:val="TableParagraph"/>
              <w:tabs>
                <w:tab w:val="left" w:pos="5117"/>
              </w:tabs>
              <w:ind w:left="200" w:right="133"/>
              <w:jc w:val="both"/>
              <w:rPr>
                <w:sz w:val="24"/>
                <w:lang w:val="ru-RU"/>
              </w:rPr>
            </w:pPr>
            <w:r w:rsidRPr="00676F29">
              <w:rPr>
                <w:sz w:val="24"/>
                <w:lang w:val="ru-RU"/>
              </w:rPr>
              <w:t>Дата</w:t>
            </w:r>
            <w:r w:rsidRPr="00676F29">
              <w:rPr>
                <w:spacing w:val="-5"/>
                <w:sz w:val="24"/>
                <w:lang w:val="ru-RU"/>
              </w:rPr>
              <w:t xml:space="preserve"> </w:t>
            </w:r>
            <w:r w:rsidRPr="00676F29">
              <w:rPr>
                <w:sz w:val="24"/>
                <w:lang w:val="ru-RU"/>
              </w:rPr>
              <w:t xml:space="preserve">выдачи </w:t>
            </w:r>
            <w:r w:rsidRPr="00676F29">
              <w:rPr>
                <w:sz w:val="24"/>
                <w:u w:val="single"/>
                <w:lang w:val="ru-RU"/>
              </w:rPr>
              <w:t xml:space="preserve"> </w:t>
            </w:r>
            <w:r w:rsidRPr="00676F29">
              <w:rPr>
                <w:sz w:val="24"/>
                <w:u w:val="single"/>
                <w:lang w:val="ru-RU"/>
              </w:rPr>
              <w:tab/>
            </w:r>
            <w:r w:rsidRPr="00676F29">
              <w:rPr>
                <w:w w:val="31"/>
                <w:sz w:val="24"/>
                <w:u w:val="single"/>
                <w:lang w:val="ru-RU"/>
              </w:rPr>
              <w:t xml:space="preserve"> </w:t>
            </w:r>
            <w:r w:rsidRPr="00676F29">
              <w:rPr>
                <w:sz w:val="24"/>
                <w:lang w:val="ru-RU"/>
              </w:rPr>
              <w:t xml:space="preserve"> Код подразделения </w:t>
            </w:r>
            <w:r w:rsidRPr="00676F29">
              <w:rPr>
                <w:sz w:val="24"/>
                <w:u w:val="single"/>
                <w:lang w:val="ru-RU"/>
              </w:rPr>
              <w:t xml:space="preserve"> </w:t>
            </w:r>
            <w:r w:rsidRPr="00676F29">
              <w:rPr>
                <w:sz w:val="24"/>
                <w:u w:val="single"/>
                <w:lang w:val="ru-RU"/>
              </w:rPr>
              <w:tab/>
            </w:r>
            <w:r w:rsidRPr="00676F29">
              <w:rPr>
                <w:sz w:val="24"/>
                <w:lang w:val="ru-RU"/>
              </w:rPr>
              <w:t xml:space="preserve"> Адрес регистрации по</w:t>
            </w:r>
            <w:r w:rsidRPr="00676F29">
              <w:rPr>
                <w:spacing w:val="-10"/>
                <w:sz w:val="24"/>
                <w:lang w:val="ru-RU"/>
              </w:rPr>
              <w:t xml:space="preserve"> </w:t>
            </w:r>
            <w:r w:rsidRPr="00676F29">
              <w:rPr>
                <w:sz w:val="24"/>
                <w:lang w:val="ru-RU"/>
              </w:rPr>
              <w:t>паспорту:</w:t>
            </w:r>
          </w:p>
          <w:p w:rsidR="00270582" w:rsidRPr="00676F29" w:rsidRDefault="00270582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:rsidR="00270582" w:rsidRDefault="00676F29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 w:rsidRPr="00676F29">
              <w:rPr>
                <w:spacing w:val="5"/>
                <w:sz w:val="2"/>
                <w:lang w:val="ru-RU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>
              <w:rPr>
                <w:noProof/>
                <w:spacing w:val="5"/>
                <w:sz w:val="2"/>
                <w:lang w:val="ru-RU" w:eastAsia="ru-RU"/>
              </w:rPr>
              <w:pict>
                <v:group id="Group 50" o:spid="_x0000_s107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/gZdgIAAHsFAAAOAAAAZHJzL2Uyb0RvYy54bWykVE1v4yAQva+0/wFxT22nTjax6lSrOOml&#10;u63U7g8ggG20GBDQONFq//sO2E36cam6OZDBzAxv3pvh6vrQSbTn1gmtSpxdpBhxRTUTqinxr8ft&#10;ZIGR80QxIrXiJT5yh69XX79c9abgU91qybhFkES5ojclbr03RZI42vKOuAttuILDWtuOeNjaJmGW&#10;9JC9k8k0TedJry0zVlPuHHythkO8ivnrmlN/V9eOeyRLDNh8XG1cd2FNVlekaCwxraAjDPIJFB0R&#10;Ci49paqIJ+jJinepOkGtdrr2F1R3ia5rQXmsAarJ0jfV3Fj9ZGItTdE35kQTUPuGp0+npT/39xYJ&#10;VuJ8iZEiHWgUr0WzSE5vmgJ8bqx5MPd2qBDMW01/O+AueXse9s3gjHb9D80gH3nyOpJzqG0XUkDZ&#10;6BA1OJ404AePKHy8zKY5CIsRhbP55YCCFLQFHd8F0XYzhuXL6RiTRdwJKYbbIsIRUegKaDN3ZtL9&#10;H5MPLTE8CuQCSyOTgHlk8lYojmZZ6LJwM7is1cAiPaiRRaT0uiWq4THZ49EAYzECkL8ICRsHEnyQ&#10;1dnQ2c+snul5zQ4pjHX+husOBaPEEhBHrcj+1vmg8NklSKf0VkgZp0Yq1INE6XIeA5yWgoXD4OZs&#10;s1tLi/YkzF38BUCQ7JUb9LdiMVnLCduMtidCDjb4SxXyQR0AZ7SGwfqzTJebxWaRT/LpfDPJ06qa&#10;fN+u88l8m32bVZfVel1lfwO0LC9awRhXAd3zkGf5x6Qfn5thPE9jfqIheZ09lghgn/8j6Chk0G7o&#10;gp1mx3sb2Bi7MVpxwmPY+BqFJ+TlPnqd38zVPwAAAP//AwBQSwMEFAAGAAgAAAAhAJgJx13aAAAA&#10;AwEAAA8AAABkcnMvZG93bnJldi54bWxMj09Lw0AQxe+C32EZwZvdpP5BYzalFPVUhLaCeJtmp0lo&#10;djZkt0n67R296GXg8R5vfi9fTK5VA/Wh8WwgnSWgiEtvG64MfOxebx5BhYhssfVMBs4UYFFcXuSY&#10;WT/yhoZtrJSUcMjQQB1jl2kdypochpnviMU7+N5hFNlX2vY4Srlr9TxJHrTDhuVDjR2taiqP25Mz&#10;8DbiuLxNX4b18bA6f+3u3z/XKRlzfTUtn0FFmuJfGH7wBR0KYdr7E9ugWgMyJP5e8e6e5iL3EkpA&#10;F7n+z158AwAA//8DAFBLAQItABQABgAIAAAAIQC2gziS/gAAAOEBAAATAAAAAAAAAAAAAAAAAAAA&#10;AABbQ29udGVudF9UeXBlc10ueG1sUEsBAi0AFAAGAAgAAAAhADj9If/WAAAAlAEAAAsAAAAAAAAA&#10;AAAAAAAALwEAAF9yZWxzLy5yZWxzUEsBAi0AFAAGAAgAAAAhAHHT+Bl2AgAAewUAAA4AAAAAAAAA&#10;AAAAAAAALgIAAGRycy9lMm9Eb2MueG1sUEsBAi0AFAAGAAgAAAAhAJgJx13aAAAAAwEAAA8AAAAA&#10;AAAAAAAAAAAA0AQAAGRycy9kb3ducmV2LnhtbFBLBQYAAAAABAAEAPMAAADXBQAAAAA=&#10;">
                  <v:line id="Line 51" o:spid="_x0000_s1077" style="position:absolute;visibility:visibl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  <w10:wrap type="none"/>
                  <w10:anchorlock/>
                </v:group>
              </w:pict>
            </w:r>
          </w:p>
          <w:p w:rsidR="00270582" w:rsidRDefault="00270582">
            <w:pPr>
              <w:pStyle w:val="TableParagraph"/>
              <w:spacing w:before="3"/>
            </w:pPr>
          </w:p>
          <w:p w:rsidR="00270582" w:rsidRDefault="00676F29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48" o:spid="_x0000_s1074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IYdQIAAHsFAAAOAAAAZHJzL2Uyb0RvYy54bWykVF1v2yAUfZ+0/4B4T22nbppYdaopTvrS&#10;bZXa/QAC2EbDgIDGiab9912wk/TjperyQMD3g3PPuZeb230n0Y5bJ7QqcXaRYsQV1UyopsS/njaT&#10;OUbOE8WI1IqX+MAdvl1+/XLTm4JPdasl4xZBEuWK3pS49d4USeJoyzviLrThCoy1th3xcLRNwizp&#10;IXsnk2mazpJeW2asptw5+FoNRryM+euaU/+zrh33SJYYsPm42rhuw5osb0jRWGJaQUcY5BMoOiIU&#10;XHpKVRFP0LMV71J1glrtdO0vqO4SXdeC8lgDVJOlb6q5s/rZxFqaom/MiSag9g1Pn05Lf+weLBKs&#10;xPk1Rop0oFG8FuXzQE5vmgJ87qx5NA92qBC295r+dmBO3trDuRmc0bb/rhnkI89eR3L2te1CCigb&#10;7aMGh5MGfO8RhY+X2TQHYTGiYJtdXo0S0RZ0fBdE2/UYli+mY0wWIxJSDLdFhCOiUA60mTsz6f6P&#10;yceWGB4FcoGlI5PQ8wOT90JxlC8GIqPLSg0s0r0aWURKr1qiGh6TPR0MMJaFCED+IiQcHEjwQVav&#10;hs4+snqm5zU7pDDW+TuuOxQ2JZaAOGpFdvfOBxRnlyCd0hshJXwnhVSoB4nSxSwGOC0FC8Zgc7bZ&#10;rqRFOxLmLv5iSWB56Qb9rVhM1nLC1uPeEyGHPVwuVcgHdQCccTcM1p9FuljP1/N8kk9n60meVtXk&#10;22aVT2ab7PqquqxWqyr7G6BledEKxrgK6I5DnuUfk358bobxPI35iYbkdfbIF4A9/kfQUcig3dB/&#10;W80OD/YoMHRjlDpOeAwbX6PwhLw8R6/zm7n8BwAA//8DAFBLAwQUAAYACAAAACEAmAnHXdoAAAAD&#10;AQAADwAAAGRycy9kb3ducmV2LnhtbEyPT0vDQBDF74LfYRnBm92k/kFjNqUU9VSEtoJ4m2anSWh2&#10;NmS3SfrtHb3oZeDxHm9+L19MrlUD9aHxbCCdJaCIS28brgx87F5vHkGFiGyx9UwGzhRgUVxe5JhZ&#10;P/KGhm2slJRwyNBAHWOXaR3KmhyGme+IxTv43mEU2Vfa9jhKuWv1PEketMOG5UONHa1qKo/bkzPw&#10;NuK4vE1fhvXxsDp/7e7fP9cpGXN9NS2fQUWa4l8YfvAFHQph2vsT26BaAzIk/l7x7p7mIvcSSkAX&#10;uf7PXnwDAAD//wMAUEsBAi0AFAAGAAgAAAAhALaDOJL+AAAA4QEAABMAAAAAAAAAAAAAAAAAAAAA&#10;AFtDb250ZW50X1R5cGVzXS54bWxQSwECLQAUAAYACAAAACEAOP0h/9YAAACUAQAACwAAAAAAAAAA&#10;AAAAAAAvAQAAX3JlbHMvLnJlbHNQSwECLQAUAAYACAAAACEAWCEyGHUCAAB7BQAADgAAAAAAAAAA&#10;AAAAAAAuAgAAZHJzL2Uyb0RvYy54bWxQSwECLQAUAAYACAAAACEAmAnHXdoAAAADAQAADwAAAAAA&#10;AAAAAAAAAADPBAAAZHJzL2Rvd25yZXYueG1sUEsFBgAAAAAEAAQA8wAAANYFAAAAAA==&#10;">
                  <v:line id="Line 49" o:spid="_x0000_s1075" style="position:absolute;visibility:visibl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  <w10:wrap type="none"/>
                  <w10:anchorlock/>
                </v:group>
              </w:pict>
            </w:r>
          </w:p>
          <w:p w:rsidR="00270582" w:rsidRDefault="00270582">
            <w:pPr>
              <w:pStyle w:val="TableParagraph"/>
              <w:spacing w:before="3"/>
            </w:pPr>
          </w:p>
          <w:p w:rsidR="00270582" w:rsidRDefault="00676F29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46" o:spid="_x0000_s1072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36dAIAAHsFAAAOAAAAZHJzL2Uyb0RvYy54bWykVF1v2yAUfZ+0/4D8ntpOHLex4lRTnPSl&#10;2yq1+wEEsI2GAQGNE03777tgJ+nHS9XlgYDvvYdzzwGWt4dOoD0zlitZRulVEiEmiaJcNmX062k7&#10;uYmQdVhSLJRkZXRkNrpdff2y7HXBpqpVgjKDAETaotdl1Dqnizi2pGUdtldKMwnBWpkOO1iaJqYG&#10;94DeiXiaJHncK0O1UYRZC1+rIRitAn5dM+J+1rVlDokyAm4ujCaMOz/GqyUuGoN1y8lIA3+CRYe5&#10;hE3PUBV2GD0b/g6q48Qoq2p3RVQXq7rmhIUeoJs0edPNnVHPOvTSFH2jzzKBtG90+jQs+bF/MIjT&#10;MsrmEZK4A4/CtijLvTi9bgrIuTP6UT+YoUOY3ivy20I4fhv362ZIRrv+u6KAh5+dCuIcatN5CGgb&#10;HYIHx7MH7OAQgY+zdJqBsREiEMtn89Ei0oKP74pIuxnLssV0rElDRYyLYbfAcGTk24FjZi9K2v9T&#10;8rHFmgWDrFfppGR+UvKeS4ay60HIkLKWg4rkIEcVkVTrFsuGBbCnowbFUl8BzF+U+IUFCz6o6nw4&#10;2SdVL/K8VgcX2lh3x1SH/KSMBDAOXuH9vXWexSXFWyfVlgsB33EhJOrBomSRhwKrBKc+6GPWNLu1&#10;MGiP/b0Lv9ASRF6mwfmWNIC1DNPNOHeYi2EOmwvp8aAPoDPOhov1Z5EsNjebm2ySTfPNJEuqavJt&#10;u84m+Ta9nlezar2u0r+eWpoVLaeUSc/udMnT7GPWj8/NcD3P1/wsQ/waPegFZE//gXQw0ns3nL+d&#10;oscHczIYTmOwOtzwUDa+Rv4JebkOWZc3c/UPAAD//wMAUEsDBBQABgAIAAAAIQCYCcdd2gAAAAMB&#10;AAAPAAAAZHJzL2Rvd25yZXYueG1sTI9PS8NAEMXvgt9hGcGb3aT+QWM2pRT1VIS2gnibZqdJaHY2&#10;ZLdJ+u0dvehl4PEeb34vX0yuVQP1ofFsIJ0loIhLbxuuDHzsXm8eQYWIbLH1TAbOFGBRXF7kmFk/&#10;8oaGbayUlHDI0EAdY5dpHcqaHIaZ74jFO/jeYRTZV9r2OEq5a/U8SR60w4blQ40drWoqj9uTM/A2&#10;4ri8TV+G9fGwOn/t7t8/1ykZc301LZ9BRZriXxh+8AUdCmHa+xPboFoDMiT+XvHunuYi9xJKQBe5&#10;/s9efAMAAP//AwBQSwECLQAUAAYACAAAACEAtoM4kv4AAADhAQAAEwAAAAAAAAAAAAAAAAAAAAAA&#10;W0NvbnRlbnRfVHlwZXNdLnhtbFBLAQItABQABgAIAAAAIQA4/SH/1gAAAJQBAAALAAAAAAAAAAAA&#10;AAAAAC8BAABfcmVscy8ucmVsc1BLAQItABQABgAIAAAAIQBJFq36dAIAAHsFAAAOAAAAAAAAAAAA&#10;AAAAAC4CAABkcnMvZTJvRG9jLnhtbFBLAQItABQABgAIAAAAIQCYCcdd2gAAAAMBAAAPAAAAAAAA&#10;AAAAAAAAAM4EAABkcnMvZG93bnJldi54bWxQSwUGAAAAAAQABADzAAAA1QUAAAAA&#10;">
                  <v:line id="Line 47" o:spid="_x0000_s1073" style="position:absolute;visibility:visibl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  <w10:wrap type="none"/>
                  <w10:anchorlock/>
                </v:group>
              </w:pict>
            </w:r>
          </w:p>
          <w:p w:rsidR="00270582" w:rsidRDefault="00676F29">
            <w:pPr>
              <w:pStyle w:val="TableParagraph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проживания</w:t>
            </w:r>
            <w:proofErr w:type="spellEnd"/>
            <w:r>
              <w:rPr>
                <w:sz w:val="24"/>
              </w:rPr>
              <w:t>:</w:t>
            </w:r>
          </w:p>
          <w:p w:rsidR="00270582" w:rsidRDefault="00270582">
            <w:pPr>
              <w:pStyle w:val="TableParagraph"/>
              <w:spacing w:before="1"/>
              <w:rPr>
                <w:sz w:val="23"/>
              </w:rPr>
            </w:pPr>
          </w:p>
          <w:p w:rsidR="00270582" w:rsidRDefault="00676F29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44" o:spid="_x0000_s1070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/MdAIAAHsFAAAOAAAAZHJzL2Uyb0RvYy54bWykVF1v2yAUfZ+0/4D8ntpOaNZYdaopTvrS&#10;rZXa/QAC2EbDgIDGiab9912wk/TjperyQMD33sO55wDXN/tOoh23TmhVJvlFliCuqGZCNWXy62kz&#10;uUqQ80QxIrXiZXLgLrlZfv1y3ZuCT3WrJeMWAYhyRW/KpPXeFGnqaMs74i604QqCtbYd8bC0Tcos&#10;6QG9k+k0y+Zpry0zVlPuHHythmCyjPh1zam/r2vHPZJlAtx8HG0ct2FMl9ekaCwxraAjDfIJFh0R&#10;CjY9QVXEE/RsxTuoTlCrna79BdVdqutaUB57gG7y7E03t1Y/m9hLU/SNOckE0r7R6dOw9OfuwSLB&#10;ygTPEqRIBx7FbRHGQZzeNAXk3FrzaB7s0CFM7zT97SCcvo2HdTMko23/QzPAI89eR3H2te0CBLSN&#10;9tGDw8kDvveIwsdZPsVgbIIoxOazy9Ei2oKP74poux7L8GI61uSxIiXFsFtkODIK7cAxc2cl3f8p&#10;+dgSw6NBLqh0VBIflbwTiiN8OQgZU1ZqUJHu1agiUnrVEtXwCPZ0MKBYHiqA+YuSsHBgwQdVjXuS&#10;4qjqWZ7X6pDCWOdvue5QmJSJBMbRK7K7cz6wOKcE65TeCCnhOymkQj1YlC3mscBpKVgIhpizzXYl&#10;LdqRcO/iL7YEkZdpcL4Vi2AtJ2w9zj0RcpjD5lIFPOgD6Iyz4WL9WWSL9dX6Ck/wdL6e4KyqJt83&#10;KzyZb/Jvl9WsWq2q/G+gluOiFYxxFdgdL3mOP2b9+NwM1/N0zU8ypK/Ro15A9vgfSUcjg3fD+dtq&#10;dniwR4PhNEar4w2PZeNrFJ6Ql+uYdX4zl/8AAAD//wMAUEsDBBQABgAIAAAAIQCYCcdd2gAAAAMB&#10;AAAPAAAAZHJzL2Rvd25yZXYueG1sTI9PS8NAEMXvgt9hGcGb3aT+QWM2pRT1VIS2gnibZqdJaHY2&#10;ZLdJ+u0dvehl4PEeb34vX0yuVQP1ofFsIJ0loIhLbxuuDHzsXm8eQYWIbLH1TAbOFGBRXF7kmFk/&#10;8oaGbayUlHDI0EAdY5dpHcqaHIaZ74jFO/jeYRTZV9r2OEq5a/U8SR60w4blQ40drWoqj9uTM/A2&#10;4ri8TV+G9fGwOn/t7t8/1ykZc301LZ9BRZriXxh+8AUdCmHa+xPboFoDMiT+XvHunuYi9xJKQBe5&#10;/s9efAMAAP//AwBQSwECLQAUAAYACAAAACEAtoM4kv4AAADhAQAAEwAAAAAAAAAAAAAAAAAAAAAA&#10;W0NvbnRlbnRfVHlwZXNdLnhtbFBLAQItABQABgAIAAAAIQA4/SH/1gAAAJQBAAALAAAAAAAAAAAA&#10;AAAAAC8BAABfcmVscy8ucmVsc1BLAQItABQABgAIAAAAIQDWOu/MdAIAAHsFAAAOAAAAAAAAAAAA&#10;AAAAAC4CAABkcnMvZTJvRG9jLnhtbFBLAQItABQABgAIAAAAIQCYCcdd2gAAAAMBAAAPAAAAAAAA&#10;AAAAAAAAAM4EAABkcnMvZG93bnJldi54bWxQSwUGAAAAAAQABADzAAAA1QUAAAAA&#10;">
                  <v:line id="Line 45" o:spid="_x0000_s1071" style="position:absolute;visibility:visibl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270582" w:rsidRDefault="00270582">
            <w:pPr>
              <w:pStyle w:val="TableParagraph"/>
              <w:spacing w:before="3"/>
            </w:pPr>
          </w:p>
          <w:p w:rsidR="00270582" w:rsidRDefault="00676F29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42" o:spid="_x0000_s1068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GmdAIAAHsFAAAOAAAAZHJzL2Uyb0RvYy54bWykVF1v2yAUfZ+0/4B4T/0RN2usOtUUJ33p&#10;1krtfgAB/KFhQEDiRNP++y7YSdr0peryQMD33sO55wC3d/tOoB03tlWywMlVjBGXVLFW1gX+9bKe&#10;3GBkHZGMCCV5gQ/c4rvF1y+3vc55qholGDcIQKTNe13gxjmdR5GlDe+IvVKaSwhWynTEwdLUETOk&#10;B/RORGkcz6JeGaaNotxa+FoOQbwI+FXFqXusKssdEgUGbi6MJowbP0aLW5LXhuimpSMN8gkWHWkl&#10;bHqCKokjaGvad1BdS42yqnJXVHWRqqqW8tADdJPEF93cG7XVoZc672t9kgmkvdDp07D05+7JoJYV&#10;OEswkqQDj8K2KEu9OL2uc8i5N/pZP5mhQ5g+KPrbQji6jPt1PSSjTf9DMcAjW6eCOPvKdB4C2kb7&#10;4MHh5AHfO0Th4zRJMzAWIwqx2fR6tIg24OO7ItqsxrJsno41SaiISD7sFhiOjHw7cMzsWUn7f0o+&#10;N0TzYJD1Kh2VTI9KPrSSo2w6CBlSlnJQke7lqCKSatkQWfMA9nLQoFjiK4D5qxK/sGDBB1W9Hk72&#10;UdWzPG/VIbk21t1z1SE/KbAAxsErsnuwzrM4p3jrpFq3QsB3kguJerAons9CgVWiZT7oY9bUm6Uw&#10;aEf8vQu/0BJEXqfB+ZYsgDWcsNU4d6QVwxw2F9LjQR9AZ5wNF+vPPJ6vblY32SRLZ6tJFpfl5Pt6&#10;mU1m6+TbdTktl8sy+eupJVnetIxx6dkdL3mSfcz68bkZrufpmp9kiN6iB72A7PE/kA5Geu+G87dR&#10;7PBkjgbDaQxWhxseysbXyD8hr9ch6/xmLv4BAAD//wMAUEsDBBQABgAIAAAAIQCYCcdd2gAAAAMB&#10;AAAPAAAAZHJzL2Rvd25yZXYueG1sTI9PS8NAEMXvgt9hGcGb3aT+QWM2pRT1VIS2gnibZqdJaHY2&#10;ZLdJ+u0dvehl4PEeb34vX0yuVQP1ofFsIJ0loIhLbxuuDHzsXm8eQYWIbLH1TAbOFGBRXF7kmFk/&#10;8oaGbayUlHDI0EAdY5dpHcqaHIaZ74jFO/jeYRTZV9r2OEq5a/U8SR60w4blQ40drWoqj9uTM/A2&#10;4ri8TV+G9fGwOn/t7t8/1ykZc301LZ9BRZriXxh+8AUdCmHa+xPboFoDMiT+XvHunuYi9xJKQBe5&#10;/s9efAMAAP//AwBQSwECLQAUAAYACAAAACEAtoM4kv4AAADhAQAAEwAAAAAAAAAAAAAAAAAAAAAA&#10;W0NvbnRlbnRfVHlwZXNdLnhtbFBLAQItABQABgAIAAAAIQA4/SH/1gAAAJQBAAALAAAAAAAAAAAA&#10;AAAAAC8BAABfcmVscy8ucmVsc1BLAQItABQABgAIAAAAIQARt4GmdAIAAHsFAAAOAAAAAAAAAAAA&#10;AAAAAC4CAABkcnMvZTJvRG9jLnhtbFBLAQItABQABgAIAAAAIQCYCcdd2gAAAAMBAAAPAAAAAAAA&#10;AAAAAAAAAM4EAABkcnMvZG93bnJldi54bWxQSwUGAAAAAAQABADzAAAA1QUAAAAA&#10;">
                  <v:line id="Line 43" o:spid="_x0000_s1069" style="position:absolute;visibility:visibl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270582" w:rsidRDefault="00270582">
            <w:pPr>
              <w:pStyle w:val="TableParagraph"/>
              <w:spacing w:before="3"/>
            </w:pPr>
          </w:p>
          <w:p w:rsidR="00270582" w:rsidRDefault="00676F29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40" o:spid="_x0000_s106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t7dQIAAHsFAAAOAAAAZHJzL2Uyb0RvYy54bWykVNtuGyEQfa/Uf0C8O7trb1x7lXVUee28&#10;pE2kpB+Agb2oLCAgXltV/70DS+xcXqLUD3hYZoYz58xwdX3oBdpzYzslS5xdpBhxSRXrZFPiX4/b&#10;yQIj64hkRCjJS3zkFl+vvn65GnTBp6pVgnGDIIm0xaBL3DqniySxtOU9sRdKcwmHtTI9cbA1TcIM&#10;GSB7L5Jpms6TQRmmjaLcWvhajYd4FfLXNafurq4td0iUGLC5sJqw7vyarK5I0Rii245GGOQTKHrS&#10;Sbj0lKoijqAn071L1XfUKKtqd0FVn6i67igPNUA1WfqmmhujnnSopSmGRp9oAmrf8PTptPTn/t6g&#10;jpV4tsRIkh40CteiPJAz6KYAnxujH/S9GSsE81bR3xa4S96e+30zOqPd8EMxyEeenArkHGrT+xRQ&#10;NjoEDY4nDfjBIQofZ9k0B2ExonA2n11GiWgLOr4Lou0mhuXLaYzJQkRCivG2gDAi8l0BbWbPTNr/&#10;Y/KhJZoHgaxnKTIJzEUmbzvJUZ75LvM3g8tajizSg4wsIqnWLZEND8kejxoYCxGA/EWI31iQ4IOs&#10;Xo6d/czqmZ7X7JBCG+tuuOqRN0osAHHQiuxvrfMKn128dFJtOyHC1AiJBpAoXc5DgFWiY/7Qu1nT&#10;7NbCoD3xcxd+HhAke+UG/S1ZSNZywjbRdqQTow3+Qvp8UAfAidY4WH+W6XKz2CzyST6dbyZ5WlWT&#10;79t1Pplvs2+X1axar6vsr4eW5UXbMcalR/c85Fn+MenjczOO52nMTzQkr7OHEgHs838AHYT02o1d&#10;sFPseG88G7EbgxUmPITF18g/IS/3wev8Zq7+AQAA//8DAFBLAwQUAAYACAAAACEAmAnHXdoAAAAD&#10;AQAADwAAAGRycy9kb3ducmV2LnhtbEyPT0vDQBDF74LfYRnBm92k/kFjNqUU9VSEtoJ4m2anSWh2&#10;NmS3SfrtHb3oZeDxHm9+L19MrlUD9aHxbCCdJaCIS28brgx87F5vHkGFiGyx9UwGzhRgUVxe5JhZ&#10;P/KGhm2slJRwyNBAHWOXaR3KmhyGme+IxTv43mEU2Vfa9jhKuWv1PEketMOG5UONHa1qKo/bkzPw&#10;NuK4vE1fhvXxsDp/7e7fP9cpGXN9NS2fQUWa4l8YfvAFHQph2vsT26BaAzIk/l7x7p7mIvcSSkAX&#10;uf7PXnwDAAD//wMAUEsBAi0AFAAGAAgAAAAhALaDOJL+AAAA4QEAABMAAAAAAAAAAAAAAAAAAAAA&#10;AFtDb250ZW50X1R5cGVzXS54bWxQSwECLQAUAAYACAAAACEAOP0h/9YAAACUAQAACwAAAAAAAAAA&#10;AAAAAAAvAQAAX3JlbHMvLnJlbHNQSwECLQAUAAYACAAAACEARwPLe3UCAAB7BQAADgAAAAAAAAAA&#10;AAAAAAAuAgAAZHJzL2Uyb0RvYy54bWxQSwECLQAUAAYACAAAACEAmAnHXdoAAAADAQAADwAAAAAA&#10;AAAAAAAAAADPBAAAZHJzL2Rvd25yZXYueG1sUEsFBgAAAAAEAAQA8wAAANYFAAAAAA==&#10;">
                  <v:line id="Line 41" o:spid="_x0000_s1067" style="position:absolute;visibility:visibl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  <w10:wrap type="none"/>
                  <w10:anchorlock/>
                </v:group>
              </w:pict>
            </w:r>
          </w:p>
          <w:p w:rsidR="00270582" w:rsidRDefault="00676F29">
            <w:pPr>
              <w:pStyle w:val="TableParagraph"/>
              <w:tabs>
                <w:tab w:val="left" w:pos="5163"/>
              </w:tabs>
              <w:ind w:left="200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  <w:r>
              <w:rPr>
                <w:sz w:val="24"/>
              </w:rPr>
              <w:t>:</w:t>
            </w:r>
          </w:p>
          <w:p w:rsidR="00270582" w:rsidRDefault="00270582">
            <w:pPr>
              <w:pStyle w:val="TableParagraph"/>
              <w:spacing w:before="1"/>
              <w:rPr>
                <w:sz w:val="23"/>
              </w:rPr>
            </w:pPr>
          </w:p>
          <w:p w:rsidR="00270582" w:rsidRDefault="00676F29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38" o:spid="_x0000_s1064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8gdgIAAHsFAAAOAAAAZHJzL2Uyb0RvYy54bWykVF1v2jAUfZ+0/2DlnSaBlEJEqCYCfek2&#10;pHY/wNhOYs2xLdsQ0LT/vmsnQD9eqo4HY+d++Nxz7vXi/tgKdGDGciWLKL1JIsQkUZTLuoh+PW9G&#10;swhZhyXFQklWRCdmo/vl1y+LTudsrBolKDMIkkibd7qIGud0HseWNKzF9kZpJsFYKdNiB0dTx9Tg&#10;DrK3Ih4nyTTulKHaKMKsha9lb4yWIX9VMeJ+VpVlDokiAmwurCasO7/GywXOa4N1w8kAA38CRYu5&#10;hEsvqUrsMNob/i5Vy4lRVlXuhqg2VlXFCQs1QDVp8qaaB6P2OtRS512tLzQBtW94+nRa8uOwNYjT&#10;IprcRUjiFjQK16LJzJPT6ToHnwejn/TW9BXC9lGR3xbM8Vu7P9e9M9p13xWFfHjvVCDnWJnWp4Cy&#10;0TFocLpowI4OEfg4SccZCBshArbp5HaQiDSg47sg0qyHsGw+HmLSEBHjvL8tIBwQ+XKgzeyVSft/&#10;TD41WLMgkPUsnZmEnu+ZfOSSocm8JzK4rGTPIjnKgUUk1arBsmYh2fNJA2OpjwDkL0L8wYIEH2T1&#10;tu/sM6tXel6zg3NtrHtgqkV+U0QCEAet8OHROo/i6uKlk2rDhYDvOBcSdSBRMp+GAKsEp97obdbU&#10;u5Uw6ID93IVfKAksL92gvyUNyRqG6XrYO8xFv4fLhfT5oA6AM+z6wfozT+br2XqWjbLxdD3KkrIc&#10;fdusstF0k97dlpNytSrTvx5amuUNp5RJj+485Gn2MemH56Yfz8uYX2iIX2cPfAHY838AHYT02vX9&#10;t1P0tDVngaEbg9RhwkPY8Br5J+TlOXhd38zlPwAAAP//AwBQSwMEFAAGAAgAAAAhAJgJx13aAAAA&#10;AwEAAA8AAABkcnMvZG93bnJldi54bWxMj09Lw0AQxe+C32EZwZvdpP5BYzalFPVUhLaCeJtmp0lo&#10;djZkt0n67R296GXg8R5vfi9fTK5VA/Wh8WwgnSWgiEtvG64MfOxebx5BhYhssfVMBs4UYFFcXuSY&#10;WT/yhoZtrJSUcMjQQB1jl2kdypochpnviMU7+N5hFNlX2vY4Srlr9TxJHrTDhuVDjR2taiqP25Mz&#10;8DbiuLxNX4b18bA6f+3u3z/XKRlzfTUtn0FFmuJfGH7wBR0KYdr7E9ugWgMyJP5e8e6e5iL3EkpA&#10;F7n+z158AwAA//8DAFBLAQItABQABgAIAAAAIQC2gziS/gAAAOEBAAATAAAAAAAAAAAAAAAAAAAA&#10;AABbQ29udGVudF9UeXBlc10ueG1sUEsBAi0AFAAGAAgAAAAhADj9If/WAAAAlAEAAAsAAAAAAAAA&#10;AAAAAAAALwEAAF9yZWxzLy5yZWxzUEsBAi0AFAAGAAgAAAAhAEXSjyB2AgAAewUAAA4AAAAAAAAA&#10;AAAAAAAALgIAAGRycy9lMm9Eb2MueG1sUEsBAi0AFAAGAAgAAAAhAJgJx13aAAAAAwEAAA8AAAAA&#10;AAAAAAAAAAAA0AQAAGRycy9kb3ducmV2LnhtbFBLBQYAAAAABAAEAPMAAADXBQAAAAA=&#10;">
                  <v:line id="Line 39" o:spid="_x0000_s1065" style="position:absolute;visibility:visibl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  <w10:wrap type="none"/>
                  <w10:anchorlock/>
                </v:group>
              </w:pict>
            </w:r>
          </w:p>
          <w:p w:rsidR="00270582" w:rsidRDefault="00270582">
            <w:pPr>
              <w:pStyle w:val="TableParagraph"/>
              <w:spacing w:before="3"/>
            </w:pPr>
          </w:p>
          <w:p w:rsidR="00270582" w:rsidRDefault="00676F29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36" o:spid="_x0000_s1062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DCdQIAAHsFAAAOAAAAZHJzL2Uyb0RvYy54bWykVF1v2yAUfZ+0/4D8ntpOHDex6lRTnPSl&#10;2yq1+wEEsI2GAQGNE03777tgJ+nHS9XlgYDvvYdzzwFubg+dQHtmLFeyjNKrJEJMEkW5bMro19N2&#10;soiQdVhSLJRkZXRkNrpdff1y0+uCTVWrBGUGAYi0Ra/LqHVOF3FsScs6bK+UZhKCtTIddrA0TUwN&#10;7gG9E/E0SfK4V4ZqowizFr5WQzBaBfy6ZsT9rGvLHBJlBNxcGE0Yd36MVze4aAzWLScjDfwJFh3m&#10;EjY9Q1XYYfRs+DuojhOjrKrdFVFdrOqaExZ6gG7S5E03d0Y969BLU/SNPssE0r7R6dOw5Mf+wSBO&#10;y2g2j5DEHXgUtkWz3IvT66aAnDujH/WDGTqE6b0ivy2E47dxv26GZLTrvysKePjZqSDOoTadh4C2&#10;0SF4cDx7wA4OEfg4S6cZGBshArF8Nh8tIi34+K6ItJuxLFtOx5o0VMS4GHYLDEdGvh04ZvaipP0/&#10;JR9brFkwyHqVTkrmJyXvuWRodj0IGVLWclCRHOSoIpJq3WLZsAD2dNSgWOorgPmLEr+wYMEHVZ0P&#10;J/uk6kWe1+rgQhvr7pjqkJ+UkQDGwSu8v7fOs7ikeOuk2nIh4DsuhEQ9WJQs81BgleDUB33Mmma3&#10;Fgbtsb934RdagsjLNDjfkgawlmG6GecOczHMYXMhPR70AXTG2XCx/iyT5WaxWWSTbJpvJllSVZNv&#10;23U2ybfp9byaVet1lf711NKsaDmlTHp2p0ueZh+zfnxuhut5vuZnGeLX6EEvIHv6D6SDkd674fzt&#10;FD0+mJPBcBqD1eGGh7LxNfJPyMt1yLq8mat/AAAA//8DAFBLAwQUAAYACAAAACEAmAnHXdoAAAAD&#10;AQAADwAAAGRycy9kb3ducmV2LnhtbEyPT0vDQBDF74LfYRnBm92k/kFjNqUU9VSEtoJ4m2anSWh2&#10;NmS3SfrtHb3oZeDxHm9+L19MrlUD9aHxbCCdJaCIS28brgx87F5vHkGFiGyx9UwGzhRgUVxe5JhZ&#10;P/KGhm2slJRwyNBAHWOXaR3KmhyGme+IxTv43mEU2Vfa9jhKuWv1PEketMOG5UONHa1qKo/bkzPw&#10;NuK4vE1fhvXxsDp/7e7fP9cpGXN9NS2fQUWa4l8YfvAFHQph2vsT26BaAzIk/l7x7p7mIvcSSkAX&#10;uf7PXnwDAAD//wMAUEsBAi0AFAAGAAgAAAAhALaDOJL+AAAA4QEAABMAAAAAAAAAAAAAAAAAAAAA&#10;AFtDb250ZW50X1R5cGVzXS54bWxQSwECLQAUAAYACAAAACEAOP0h/9YAAACUAQAACwAAAAAAAAAA&#10;AAAAAAAvAQAAX3JlbHMvLnJlbHNQSwECLQAUAAYACAAAACEAVOUQwnUCAAB7BQAADgAAAAAAAAAA&#10;AAAAAAAuAgAAZHJzL2Uyb0RvYy54bWxQSwECLQAUAAYACAAAACEAmAnHXdoAAAADAQAADwAAAAAA&#10;AAAAAAAAAADPBAAAZHJzL2Rvd25yZXYueG1sUEsFBgAAAAAEAAQA8wAAANYFAAAAAA==&#10;">
                  <v:line id="Line 37" o:spid="_x0000_s1063" style="position:absolute;visibility:visibl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  <w10:wrap type="none"/>
                  <w10:anchorlock/>
                </v:group>
              </w:pict>
            </w:r>
          </w:p>
          <w:p w:rsidR="00270582" w:rsidRDefault="00270582">
            <w:pPr>
              <w:pStyle w:val="TableParagraph"/>
              <w:spacing w:before="3"/>
            </w:pPr>
          </w:p>
          <w:p w:rsidR="00270582" w:rsidRDefault="00676F29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34" o:spid="_x0000_s1060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L0dAIAAHsFAAAOAAAAZHJzL2Uyb0RvYy54bWykVNFu2yAUfZ+0f0B+T23HbtZYdaopTvrS&#10;rZXafQABbKNhQEDiRNP+fRfsJG36UnV5IOB77+Hcc4Dbu30n0I4Zy5Uso/QqiRCTRFEumzL69bKe&#10;3ETIOiwpFkqyMjowG90tvn657XXBpqpVgjKDAETaotdl1Dqnizi2pGUdtldKMwnBWpkOO1iaJqYG&#10;94DeiXiaJLO4V4ZqowizFr5WQzBaBPy6ZsQ91rVlDokyAm4ujCaMGz/Gi1tcNAbrlpORBv4Eiw5z&#10;CZueoCrsMNoa/g6q48Qoq2p3RVQXq7rmhIUeoJs0uejm3qitDr00Rd/ok0wg7YVOn4YlP3dPBnFa&#10;RlkWIYk78Chsi7Lci9PrpoCce6Of9ZMZOoTpgyK/LYTjy7hfN0My2vQ/FAU8vHUqiLOvTechoG20&#10;Dx4cTh6wvUMEPmbpNAdjI0QgNsuuR4tICz6+KyLtaizL59OxJg0VMS6G3QLDkZFvB46ZPStp/0/J&#10;5xZrFgyyXqWjkvlRyQcuGcquByFDylIOKpK9HFVEUi1bLBsWwF4OGhRLfQUwf1XiFxYs+KCqYU9c&#10;HFU9y/NWHVxoY909Ux3ykzISwDh4hXcP1nkW5xRvnVRrLgR8x4WQqAeLkvksFFglOPVBH7Om2SyF&#10;QTvs7134hZYg8joNzrekAaxlmK7GucNcDHPYXEiPB30AnXE2XKw/82S+ulnd5JN8OltN8qSqJt/X&#10;y3wyW6ffrqusWi6r9K+nluZFyyll0rM7XvI0/5j143MzXM/TNT/JEL9FD3oB2eN/IB2M9N4N52+j&#10;6OHJHA2G0xisDjc8lI2vkX9CXq9D1vnNXPwDAAD//wMAUEsDBBQABgAIAAAAIQCYCcdd2gAAAAMB&#10;AAAPAAAAZHJzL2Rvd25yZXYueG1sTI9PS8NAEMXvgt9hGcGb3aT+QWM2pRT1VIS2gnibZqdJaHY2&#10;ZLdJ+u0dvehl4PEeb34vX0yuVQP1ofFsIJ0loIhLbxuuDHzsXm8eQYWIbLH1TAbOFGBRXF7kmFk/&#10;8oaGbayUlHDI0EAdY5dpHcqaHIaZ74jFO/jeYRTZV9r2OEq5a/U8SR60w4blQ40drWoqj9uTM/A2&#10;4ri8TV+G9fGwOn/t7t8/1ykZc301LZ9BRZriXxh+8AUdCmHa+xPboFoDMiT+XvHunuYi9xJKQBe5&#10;/s9efAMAAP//AwBQSwECLQAUAAYACAAAACEAtoM4kv4AAADhAQAAEwAAAAAAAAAAAAAAAAAAAAAA&#10;W0NvbnRlbnRfVHlwZXNdLnhtbFBLAQItABQABgAIAAAAIQA4/SH/1gAAAJQBAAALAAAAAAAAAAAA&#10;AAAAAC8BAABfcmVscy8ucmVsc1BLAQItABQABgAIAAAAIQDLyVL0dAIAAHsFAAAOAAAAAAAAAAAA&#10;AAAAAC4CAABkcnMvZTJvRG9jLnhtbFBLAQItABQABgAIAAAAIQCYCcdd2gAAAAMBAAAPAAAAAAAA&#10;AAAAAAAAAM4EAABkcnMvZG93bnJldi54bWxQSwUGAAAAAAQABADzAAAA1QUAAAAA&#10;">
                  <v:line id="Line 35" o:spid="_x0000_s1061" style="position:absolute;visibility:visibl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270582" w:rsidRDefault="00676F29">
            <w:pPr>
              <w:pStyle w:val="TableParagraph"/>
              <w:tabs>
                <w:tab w:val="left" w:pos="5167"/>
              </w:tabs>
              <w:spacing w:line="253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11" w:type="dxa"/>
          </w:tcPr>
          <w:p w:rsidR="00270582" w:rsidRDefault="00270582">
            <w:pPr>
              <w:pStyle w:val="TableParagraph"/>
              <w:rPr>
                <w:sz w:val="20"/>
              </w:rPr>
            </w:pPr>
          </w:p>
          <w:p w:rsidR="00270582" w:rsidRDefault="00270582">
            <w:pPr>
              <w:pStyle w:val="TableParagraph"/>
              <w:rPr>
                <w:sz w:val="20"/>
              </w:rPr>
            </w:pPr>
          </w:p>
          <w:p w:rsidR="00270582" w:rsidRDefault="00270582">
            <w:pPr>
              <w:pStyle w:val="TableParagraph"/>
              <w:rPr>
                <w:sz w:val="20"/>
              </w:rPr>
            </w:pPr>
          </w:p>
          <w:p w:rsidR="00270582" w:rsidRDefault="00270582">
            <w:pPr>
              <w:pStyle w:val="TableParagraph"/>
              <w:spacing w:before="10"/>
              <w:rPr>
                <w:sz w:val="21"/>
              </w:rPr>
            </w:pPr>
          </w:p>
          <w:p w:rsidR="00270582" w:rsidRDefault="00676F29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32" o:spid="_x0000_s1058" style="width:234pt;height:.5pt;mso-position-horizontal-relative:char;mso-position-vertical-relative:line" coordsize="4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qHdQIAAHsFAAAOAAAAZHJzL2Uyb0RvYy54bWykVF1v2jAUfZ+0/2DlnSaBlEJEqCYCfek2&#10;pHY/wNhOYs2xLdsQ0LT/vmsnQD9eqo4HY+fee3zuObYX98dWoAMzlitZROlNEiEmiaJc1kX063kz&#10;mkXIOiwpFkqyIjoxG90vv35ZdDpnY9UoQZlBACJt3ukiapzTeRxb0rAW2xulmYRgpUyLHSxNHVOD&#10;O0BvRTxOkmncKUO1UYRZC1/LPhgtA35VMeJ+VpVlDokiAm4ujCaMOz/GywXOa4N1w8lAA3+CRYu5&#10;hE0vUCV2GO0NfwfVcmKUVZW7IaqNVVVxwkIP0E2avOnmwai9Dr3UeVfri0wg7RudPg1Lfhy2BnFa&#10;RJM0QhK34FHYFk3GXpxO1znkPBj9pLem7xCmj4r8thCO38b9uu6T0a77rijg4b1TQZxjZVoPAW2j&#10;Y/DgdPGAHR0i8HE8v0tnCVhFIDad3A4WkQZ8fFdEmvVQlk1nQ00aKmKc97sFhgMj3w4cM3tV0v6f&#10;kk8N1iwYZL1KZyXHZyUfuWRoMumFDCkr2atIjnJQEUm1arCsWQB7PmlQLPUVwPxFiV9YsOCDqt72&#10;J/us6lWe1+rgXBvrHphqkZ8UkQDGwSt8eLTOs7imeOuk2nAh4DvOhUQdWJTMp6HAKsGpD/qYNfVu&#10;JQw6YH/vwi+0BJGXaXC+JQ1gDcN0Pcwd5qKfw+ZCejzoA+gMs/5i/Zkn8/VsPctG2Xi6HmVJWY6+&#10;bVbZaLpJ727LSblalelfTy3N8oZTyqRnd77kafYx64fnpr+el2t+kSF+jR70ArLn/0A6GOm968/f&#10;TtHT1pwNhtMYrA43PJQNr5F/Ql6uQ9b1zVz+AwAA//8DAFBLAwQUAAYACAAAACEAK/L7S9oAAAAD&#10;AQAADwAAAGRycy9kb3ducmV2LnhtbEyPT0vDQBDF74LfYRnBm93EP6XEbEop6qkItoJ4m2anSWh2&#10;NmS3SfrtHb3Uy8DjPd78Xr6cXKsG6kPj2UA6S0ARl942XBn43L3eLUCFiGyx9UwGzhRgWVxf5ZhZ&#10;P/IHDdtYKSnhkKGBOsYu0zqUNTkMM98Ri3fwvcMosq+07XGUctfq+ySZa4cNy4caO1rXVB63J2fg&#10;bcRx9ZC+DJvjYX3+3j29f21SMub2Zlo9g4o0xUsYfvEFHQph2vsT26BaAzIk/l3xHucLkXsJJaCL&#10;XP9nL34AAAD//wMAUEsBAi0AFAAGAAgAAAAhALaDOJL+AAAA4QEAABMAAAAAAAAAAAAAAAAAAAAA&#10;AFtDb250ZW50X1R5cGVzXS54bWxQSwECLQAUAAYACAAAACEAOP0h/9YAAACUAQAACwAAAAAAAAAA&#10;AAAAAAAvAQAAX3JlbHMvLnJlbHNQSwECLQAUAAYACAAAACEA043qh3UCAAB7BQAADgAAAAAAAAAA&#10;AAAAAAAuAgAAZHJzL2Uyb0RvYy54bWxQSwECLQAUAAYACAAAACEAK/L7S9oAAAADAQAADwAAAAAA&#10;AAAAAAAAAADPBAAAZHJzL2Rvd25yZXYueG1sUEsFBgAAAAAEAAQA8wAAANYFAAAAAA==&#10;">
                  <v:line id="Line 33" o:spid="_x0000_s1059" style="position:absolute;visibility:visible" from="0,5" to="4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270582" w:rsidRPr="00676F29" w:rsidRDefault="00676F29">
            <w:pPr>
              <w:pStyle w:val="TableParagraph"/>
              <w:ind w:left="162"/>
              <w:rPr>
                <w:sz w:val="16"/>
                <w:lang w:val="ru-RU"/>
              </w:rPr>
            </w:pPr>
            <w:r w:rsidRPr="00676F29">
              <w:rPr>
                <w:sz w:val="16"/>
                <w:lang w:val="ru-RU"/>
              </w:rPr>
              <w:t>Фамилия</w:t>
            </w:r>
          </w:p>
          <w:p w:rsidR="00270582" w:rsidRPr="00676F29" w:rsidRDefault="00676F29">
            <w:pPr>
              <w:pStyle w:val="TableParagraph"/>
              <w:spacing w:before="1" w:line="460" w:lineRule="atLeast"/>
              <w:ind w:left="121" w:right="4436" w:firstLine="40"/>
              <w:rPr>
                <w:sz w:val="16"/>
                <w:lang w:val="ru-RU"/>
              </w:rPr>
            </w:pPr>
            <w:r w:rsidRPr="00676F29">
              <w:rPr>
                <w:sz w:val="16"/>
                <w:lang w:val="ru-RU"/>
              </w:rPr>
              <w:t>Имя Отчество</w:t>
            </w:r>
          </w:p>
          <w:p w:rsidR="00270582" w:rsidRPr="00676F29" w:rsidRDefault="00676F29">
            <w:pPr>
              <w:pStyle w:val="TableParagraph"/>
              <w:spacing w:line="274" w:lineRule="exact"/>
              <w:ind w:left="121"/>
              <w:rPr>
                <w:sz w:val="24"/>
                <w:lang w:val="ru-RU"/>
              </w:rPr>
            </w:pPr>
            <w:r w:rsidRPr="00676F29">
              <w:rPr>
                <w:sz w:val="24"/>
                <w:lang w:val="ru-RU"/>
              </w:rPr>
              <w:t>Паспортные данные:</w:t>
            </w:r>
          </w:p>
          <w:p w:rsidR="00270582" w:rsidRDefault="00676F29">
            <w:pPr>
              <w:pStyle w:val="TableParagraph"/>
              <w:tabs>
                <w:tab w:val="left" w:pos="2127"/>
                <w:tab w:val="left" w:pos="2358"/>
                <w:tab w:val="left" w:pos="4837"/>
                <w:tab w:val="left" w:pos="5000"/>
              </w:tabs>
              <w:ind w:left="121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Серия</w:t>
            </w:r>
            <w:proofErr w:type="spellEnd"/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_ </w:t>
            </w:r>
            <w:proofErr w:type="spellStart"/>
            <w:r>
              <w:rPr>
                <w:sz w:val="24"/>
              </w:rPr>
              <w:t>Выдан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270582" w:rsidRDefault="00270582">
            <w:pPr>
              <w:pStyle w:val="TableParagraph"/>
              <w:spacing w:before="1" w:after="1"/>
              <w:rPr>
                <w:sz w:val="23"/>
              </w:rPr>
            </w:pPr>
          </w:p>
          <w:p w:rsidR="00270582" w:rsidRDefault="00676F29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30" o:spid="_x0000_s105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i9dQIAAHsFAAAOAAAAZHJzL2Uyb0RvYy54bWykVNtu2zAMfR+wfxD8ntpO3Cwx6hRDnPSl&#10;Wwu0+wBFki+YLAmSGicY9u+jaDfp5aXo8qBQFkkdnkPq6vrQSbIX1rVaFVF6kUREKKZ5q+oi+vW4&#10;nSwi4jxVnEqtRBEdhYuuV1+/XPUmF1PdaMmFJZBEubw3RdR4b/I4dqwRHXUX2ggFh5W2HfWwtXXM&#10;Le0heyfjaZLM415bbqxmwjn4Wg6H0QrzV5Vg/q6qnPBEFhFg87haXHdhjVdXNK8tNU3LRhj0Eyg6&#10;2iq49JSqpJ6SJ9u+S9W1zGqnK3/BdBfrqmqZwBqgmjR5U82N1U8Ga6nzvjYnmoDaNzx9Oi37ub+3&#10;pOVFNF1GRNEONMJryQzJ6U2dg8+NNQ/m3g4Vgnmr2W8H3MVvz8O+HpzJrv+hOeSjT14jOYfKdiEF&#10;lE0OqMHxpIE4eMLg4yzJFkkCUjE4m88uR4lYAzq+C2LNZgwLQUNMihExzYfbEOGIKHQFtJk7M+n+&#10;j8mHhhqBArnA0sgkMDcyedsqQWZp6LJwM7is1cAiO6iRRaL0uqGqFpjs8WiAMYwA5C9CwsaBBB9k&#10;9XLo7GdWz/S8Zofmxjp/I3RHglFEEhCjVnR/63xQ+OwSpFN620qJUyMV6UGiZDnHAKdly8NhcHO2&#10;3q2lJXsa5g5/ARAke+UG/a04JmsE5ZvR9rSVgw3+UoV8UAfAGa1hsP4sk+VmsVlkk2w630yypCwn&#10;37frbDLfpt8uy1m5Xpfp3wAtzfKm5VyogO55yNPsY9KPz80wnqcxP9EQv86OJQLY538EjUIG7YYu&#10;2Gl+vLeBjbEb0cIJx7DxNQpPyMs9ep3fzNU/AAAA//8DAFBLAwQUAAYACAAAACEAB8JqgdoAAAAD&#10;AQAADwAAAGRycy9kb3ducmV2LnhtbEyPT0vDQBDF74LfYRnBm92N/yhpNqUU9VQEW0F6mybTJDQ7&#10;G7LbJP32jl70MvB4jze/ly0n16qB+tB4tpDMDCjiwpcNVxY+d693c1AhIpfYeiYLFwqwzK+vMkxL&#10;P/IHDdtYKSnhkKKFOsYu1ToUNTkMM98Ri3f0vcMosq902eMo5a7V98Y8a4cNy4caO1rXVJy2Z2fh&#10;bcRx9ZC8DJvTcX3Z757evzYJWXt7M60WoCJN8S8MP/iCDrkwHfyZy6BaCzIk/l7xHudG5EFCBnSe&#10;6f/s+TcAAAD//wMAUEsBAi0AFAAGAAgAAAAhALaDOJL+AAAA4QEAABMAAAAAAAAAAAAAAAAAAAAA&#10;AFtDb250ZW50X1R5cGVzXS54bWxQSwECLQAUAAYACAAAACEAOP0h/9YAAACUAQAACwAAAAAAAAAA&#10;AAAAAAAvAQAAX3JlbHMvLnJlbHNQSwECLQAUAAYACAAAACEA7T8IvXUCAAB7BQAADgAAAAAAAAAA&#10;AAAAAAAuAgAAZHJzL2Uyb0RvYy54bWxQSwECLQAUAAYACAAAACEAB8JqgdoAAAADAQAADwAAAAAA&#10;AAAAAAAAAADPBAAAZHJzL2Rvd25yZXYueG1sUEsFBgAAAAAEAAQA8wAAANYFAAAAAA==&#10;">
                  <v:line id="Line 31" o:spid="_x0000_s1057" style="position:absolute;visibility:visibl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<w10:wrap type="none"/>
                  <w10:anchorlock/>
                </v:group>
              </w:pict>
            </w:r>
          </w:p>
          <w:p w:rsidR="00270582" w:rsidRDefault="00270582">
            <w:pPr>
              <w:pStyle w:val="TableParagraph"/>
              <w:spacing w:before="3"/>
            </w:pPr>
          </w:p>
          <w:p w:rsidR="00270582" w:rsidRDefault="00676F29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28" o:spid="_x0000_s1054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K8dQIAAHsFAAAOAAAAZHJzL2Uyb0RvYy54bWykVF1v2yAUfZ+0/4D8ntpO3TSx6lRTnPSl&#10;2yq1+wEEsI2GAQGNE03777uAk/TjperyQMD3g3PPuZeb230v0I4Zy5WskvwiSxCTRFEu2yr59bSZ&#10;zBNkHZYUCyVZlRyYTW6XX7/cDLpkU9UpQZlBkETactBV0jmnyzS1pGM9thdKMwnGRpkeOziaNqUG&#10;D5C9F+k0y2bpoAzVRhFmLXytozFZhvxNw4j72TSWOSSqBLC5sJqwbv2aLm9w2RqsO05GGPgTKHrM&#10;JVx6SlVjh9Gz4e9S9ZwYZVXjLojqU9U0nLBQA1STZ2+quTPqWYda2nJo9YkmoPYNT59OS37sHgzi&#10;tEqm1wmSuAeNwrVoOvfkDLotwefO6Ef9YGKFsL1X5LcFc/rW7s9tdEbb4buikA8/OxXI2Tem9ymg&#10;bLQPGhxOGrC9QwQ+XmbFPMtAKgK22eXVKBHpQMd3QaRbj2E+KMbkISLFZbwtIBwR+XKgzeyZSft/&#10;TD52WLMgkPUsHZmEno9M3nPJ0HQRiQwuKxlZJHs5soikWnVYtiwkezpoYCz3EYD8RYg/WJDgg6xe&#10;xc4+snqm5zU7uNTGujumeuQ3VSIAcdAK7+6t8yjOLl46qTZcCPiOSyHRABJli1kIsEpw6o3eZk27&#10;XQmDdtjPXfiFksDy0g36W9KQrGOYrse9w1zEPVwupM8HdQCccRcH688iW6zn63kxKaaz9aTI6nry&#10;bbMqJrNNfn1VX9arVZ3/9dDyouw4pUx6dMchz4uPST8+N3E8T2N+oiF9nT3wBWCP/wF0ENJrF/tv&#10;q+jhwRwFhm4MUocJD2Hja+SfkJfn4HV+M5f/AAAA//8DAFBLAwQUAAYACAAAACEAB8JqgdoAAAAD&#10;AQAADwAAAGRycy9kb3ducmV2LnhtbEyPT0vDQBDF74LfYRnBm92N/yhpNqUU9VQEW0F6mybTJDQ7&#10;G7LbJP32jl70MvB4jze/ly0n16qB+tB4tpDMDCjiwpcNVxY+d693c1AhIpfYeiYLFwqwzK+vMkxL&#10;P/IHDdtYKSnhkKKFOsYu1ToUNTkMM98Ri3f0vcMosq902eMo5a7V98Y8a4cNy4caO1rXVJy2Z2fh&#10;bcRx9ZC8DJvTcX3Z757evzYJWXt7M60WoCJN8S8MP/iCDrkwHfyZy6BaCzIk/l7xHudG5EFCBnSe&#10;6f/s+TcAAAD//wMAUEsBAi0AFAAGAAgAAAAhALaDOJL+AAAA4QEAABMAAAAAAAAAAAAAAAAAAAAA&#10;AFtDb250ZW50X1R5cGVzXS54bWxQSwECLQAUAAYACAAAACEAOP0h/9YAAACUAQAACwAAAAAAAAAA&#10;AAAAAAAvAQAAX3JlbHMvLnJlbHNQSwECLQAUAAYACAAAACEAxM3CvHUCAAB7BQAADgAAAAAAAAAA&#10;AAAAAAAuAgAAZHJzL2Uyb0RvYy54bWxQSwECLQAUAAYACAAAACEAB8JqgdoAAAADAQAADwAAAAAA&#10;AAAAAAAAAADPBAAAZHJzL2Rvd25yZXYueG1sUEsFBgAAAAAEAAQA8wAAANYFAAAAAA==&#10;">
                  <v:line id="Line 29" o:spid="_x0000_s1055" style="position:absolute;visibility:visibl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<w10:wrap type="none"/>
                  <w10:anchorlock/>
                </v:group>
              </w:pict>
            </w:r>
          </w:p>
          <w:p w:rsidR="00270582" w:rsidRDefault="00270582">
            <w:pPr>
              <w:pStyle w:val="TableParagraph"/>
              <w:spacing w:before="3"/>
            </w:pPr>
          </w:p>
          <w:p w:rsidR="00270582" w:rsidRDefault="00676F29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26" o:spid="_x0000_s1052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1edAIAAHsFAAAOAAAAZHJzL2Uyb0RvYy54bWykVF1v2yAUfZ+0/4D8ntpOHDe14lRTnPSl&#10;2yq1+wEEsI2GAQGNE03777tgJ+nHS9XlgYDvvYdzzwGWt4dOoD0zlitZRulVEiEmiaJcNmX062k7&#10;WUTIOiwpFkqyMjoyG92uvn5Z9rpgU9UqQZlBACJt0esyap3TRRxb0rIO2yulmYRgrUyHHSxNE1OD&#10;e0DvRDxNkjzulaHaKMKsha/VEIxWAb+uGXE/69oyh0QZATcXRhPGnR/j1RIXjcG65WSkgT/BosNc&#10;wqZnqAo7jJ4NfwfVcWKUVbW7IqqLVV1zwkIP0E2avOnmzqhnHXppir7RZ5lA2jc6fRqW/Ng/GMRp&#10;GU3nEZK4A4/Ctmiae3F63RSQc2f0o34wQ4cwvVfkt4Vw/Dbu182QjHb9d0UBDz87FcQ51KbzENA2&#10;OgQPjmcP2MEhAh9nSbZIErCKQCyfzUeLSAs+visi7WYs80VDTRoqYlwMuwWGIyPfDhwze1HS/p+S&#10;jy3WLBhkvUonJfOTkvdcMjS9HoQMKWs5qEgOclQRSbVusWxYAHs6alAs9RXA/EWJX1iw4IOqzoeT&#10;fVL1Is9rdXChjXV3THXIT8pIAOPgFd7fW+dZXFK8dVJtuRDwHRdCoh4sSm7yUGCV4NQHfcyaZrcW&#10;Bu2xv3fhF1qCyMs0ON+SBrCWYboZ5w5zMcxhcyE9HvQBdMbZcLH+3CQ3m8VmkU2yab6ZZElVTb5t&#10;19kk36bX82pWrddV+tdTS7Oi5ZQy6dmdLnmafcz68bkZruf5mp9liF+jB72A7Ok/kA5Geu+G87dT&#10;9PhgTgbDaQxWhxseysbXyD8hL9ch6/Jmrv4BAAD//wMAUEsDBBQABgAIAAAAIQAHwmqB2gAAAAMB&#10;AAAPAAAAZHJzL2Rvd25yZXYueG1sTI9PS8NAEMXvgt9hGcGb3Y3/KGk2pRT1VARbQXqbJtMkNDsb&#10;stsk/faOXvQy8HiPN7+XLSfXqoH60Hi2kMwMKOLClw1XFj53r3dzUCEil9h6JgsXCrDMr68yTEs/&#10;8gcN21gpKeGQooU6xi7VOhQ1OQwz3xGLd/S9wyiyr3TZ4yjlrtX3xjxrhw3Lhxo7WtdUnLZnZ+Ft&#10;xHH1kLwMm9Nxfdnvnt6/NglZe3szrRagIk3xLww/+IIOuTAd/JnLoFoLMiT+XvEe50bkQUIGdJ7p&#10;/+z5NwAAAP//AwBQSwECLQAUAAYACAAAACEAtoM4kv4AAADhAQAAEwAAAAAAAAAAAAAAAAAAAAAA&#10;W0NvbnRlbnRfVHlwZXNdLnhtbFBLAQItABQABgAIAAAAIQA4/SH/1gAAAJQBAAALAAAAAAAAAAAA&#10;AAAAAC8BAABfcmVscy8ucmVsc1BLAQItABQABgAIAAAAIQDV+l1edAIAAHsFAAAOAAAAAAAAAAAA&#10;AAAAAC4CAABkcnMvZTJvRG9jLnhtbFBLAQItABQABgAIAAAAIQAHwmqB2gAAAAMBAAAPAAAAAAAA&#10;AAAAAAAAAM4EAABkcnMvZG93bnJldi54bWxQSwUGAAAAAAQABADzAAAA1QUAAAAA&#10;">
                  <v:line id="Line 27" o:spid="_x0000_s1053" style="position:absolute;visibility:visibl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  <w10:wrap type="none"/>
                  <w10:anchorlock/>
                </v:group>
              </w:pict>
            </w:r>
          </w:p>
          <w:p w:rsidR="00270582" w:rsidRDefault="00270582">
            <w:pPr>
              <w:pStyle w:val="TableParagraph"/>
              <w:spacing w:before="3"/>
            </w:pPr>
          </w:p>
          <w:p w:rsidR="00270582" w:rsidRPr="00676F29" w:rsidRDefault="00676F29">
            <w:pPr>
              <w:pStyle w:val="TableParagraph"/>
              <w:spacing w:line="20" w:lineRule="exact"/>
              <w:ind w:left="116"/>
              <w:rPr>
                <w:sz w:val="2"/>
                <w:lang w:val="ru-RU"/>
              </w:rPr>
            </w:pPr>
            <w:r w:rsidRPr="00676F29">
              <w:rPr>
                <w:spacing w:val="5"/>
                <w:sz w:val="2"/>
                <w:lang w:val="ru-RU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>
              <w:rPr>
                <w:noProof/>
                <w:spacing w:val="5"/>
                <w:sz w:val="2"/>
                <w:lang w:val="ru-RU" w:eastAsia="ru-RU"/>
              </w:rPr>
              <w:pict>
                <v:group id="Group 24" o:spid="_x0000_s1050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h9odAIAAHsFAAAOAAAAZHJzL2Uyb0RvYy54bWykVF1v2yAUfZ+0/4D8ntpO3Cy16lRTnPSl&#10;Wyu1+wEEYxsNAwIaJ5r233e5dpJ+vFRdHgj43ns49xzg+mbfSbLj1gmtiii9SCLCFdOVUE0R/Xra&#10;TBYRcZ6qikqteBEduItull+/XPcm51PdallxSwBEubw3RdR6b/I4dqzlHXUX2nAFwVrbjnpY2iau&#10;LO0BvZPxNEnmca9tZaxm3Dn4Wg7BaIn4dc2Zv69rxz2RRQTcPI4Wx20Y4+U1zRtLTSvYSIN+gkVH&#10;hYJNT1Al9ZQ8W/EOqhPMaqdrf8F0F+u6FoxjD9BNmrzp5tbqZ4O9NHnfmJNMIO0bnT4Ny37uHiwR&#10;VRFNZxFRtAOPcFsyzYI4vWlyyLm15tE82KFDmN5p9ttBOH4bD+tmSCbb/oeuAI8+e43i7GvbBQho&#10;m+zRg8PJA773hMHHWZItkgSsYhCbzy5Hi1gLPr4rYu16LAtFQ02KFTHNh92Q4cgotAPHzJ2VdP+n&#10;5GNLDUeDXFDpqGR2VPJOKE6ml4OQmLJSg4psr0YVidKrlqqGI9jTwYBiaagA5i9KwsKBBR9UFfek&#10;+VHVszyv1aG5sc7fct2RMCkiCYzRK7q7cz6wOKcE65TeCCnhO82lIj1YlFzNscBpKaoQDDFnm+1K&#10;WrKj4d7hD1uCyMs0ON+qQrCW02o9zj0VcpjD5lIFPOgD6Iyz4WL9uUqu1ov1Iptk0/l6kiVlOfm+&#10;WWWT+Sb9dlnOytWqTP8GammWt6KquArsjpc8zT5m/fjcDNfzdM1PMsSv0VEvIHv8R9JoZPBuOH9b&#10;XR0e7NFgOI1oNd5wLBtfo/CEvFxj1vnNXP4DAAD//wMAUEsDBBQABgAIAAAAIQAHwmqB2gAAAAMB&#10;AAAPAAAAZHJzL2Rvd25yZXYueG1sTI9PS8NAEMXvgt9hGcGb3Y3/KGk2pRT1VARbQXqbJtMkNDsb&#10;stsk/faOXvQy8HiPN7+XLSfXqoH60Hi2kMwMKOLClw1XFj53r3dzUCEil9h6JgsXCrDMr68yTEs/&#10;8gcN21gpKeGQooU6xi7VOhQ1OQwz3xGLd/S9wyiyr3TZ4yjlrtX3xjxrhw3Lhxo7WtdUnLZnZ+Ft&#10;xHH1kLwMm9Nxfdnvnt6/NglZe3szrRagIk3xLww/+IIOuTAd/JnLoFoLMiT+XvEe50bkQUIGdJ7p&#10;/+z5NwAAAP//AwBQSwECLQAUAAYACAAAACEAtoM4kv4AAADhAQAAEwAAAAAAAAAAAAAAAAAAAAAA&#10;W0NvbnRlbnRfVHlwZXNdLnhtbFBLAQItABQABgAIAAAAIQA4/SH/1gAAAJQBAAALAAAAAAAAAAAA&#10;AAAAAC8BAABfcmVscy8ucmVsc1BLAQItABQABgAIAAAAIQBK1h9odAIAAHsFAAAOAAAAAAAAAAAA&#10;AAAAAC4CAABkcnMvZTJvRG9jLnhtbFBLAQItABQABgAIAAAAIQAHwmqB2gAAAAMBAAAPAAAAAAAA&#10;AAAAAAAAAM4EAABkcnMvZG93bnJldi54bWxQSwUGAAAAAAQABADzAAAA1QUAAAAA&#10;">
                  <v:line id="Line 25" o:spid="_x0000_s1051" style="position:absolute;visibility:visibl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270582" w:rsidRPr="00676F29" w:rsidRDefault="00676F29">
            <w:pPr>
              <w:pStyle w:val="TableParagraph"/>
              <w:tabs>
                <w:tab w:val="left" w:pos="4918"/>
              </w:tabs>
              <w:ind w:left="121" w:right="255"/>
              <w:jc w:val="both"/>
              <w:rPr>
                <w:sz w:val="24"/>
                <w:lang w:val="ru-RU"/>
              </w:rPr>
            </w:pPr>
            <w:r w:rsidRPr="00676F29">
              <w:rPr>
                <w:sz w:val="24"/>
                <w:lang w:val="ru-RU"/>
              </w:rPr>
              <w:t>Дата</w:t>
            </w:r>
            <w:r w:rsidRPr="00676F29">
              <w:rPr>
                <w:spacing w:val="-5"/>
                <w:sz w:val="24"/>
                <w:lang w:val="ru-RU"/>
              </w:rPr>
              <w:t xml:space="preserve"> </w:t>
            </w:r>
            <w:r w:rsidRPr="00676F29">
              <w:rPr>
                <w:sz w:val="24"/>
                <w:lang w:val="ru-RU"/>
              </w:rPr>
              <w:t xml:space="preserve">выдачи </w:t>
            </w:r>
            <w:r w:rsidRPr="00676F29">
              <w:rPr>
                <w:sz w:val="24"/>
                <w:u w:val="single"/>
                <w:lang w:val="ru-RU"/>
              </w:rPr>
              <w:t xml:space="preserve"> </w:t>
            </w:r>
            <w:r w:rsidRPr="00676F29">
              <w:rPr>
                <w:sz w:val="24"/>
                <w:u w:val="single"/>
                <w:lang w:val="ru-RU"/>
              </w:rPr>
              <w:tab/>
            </w:r>
            <w:r w:rsidRPr="00676F29">
              <w:rPr>
                <w:w w:val="30"/>
                <w:sz w:val="24"/>
                <w:u w:val="single"/>
                <w:lang w:val="ru-RU"/>
              </w:rPr>
              <w:t xml:space="preserve"> </w:t>
            </w:r>
            <w:r w:rsidRPr="00676F29">
              <w:rPr>
                <w:sz w:val="24"/>
                <w:lang w:val="ru-RU"/>
              </w:rPr>
              <w:t xml:space="preserve"> Код подразделения </w:t>
            </w:r>
            <w:r w:rsidRPr="00676F29">
              <w:rPr>
                <w:sz w:val="24"/>
                <w:u w:val="single"/>
                <w:lang w:val="ru-RU"/>
              </w:rPr>
              <w:t xml:space="preserve"> </w:t>
            </w:r>
            <w:r w:rsidRPr="00676F29">
              <w:rPr>
                <w:sz w:val="24"/>
                <w:u w:val="single"/>
                <w:lang w:val="ru-RU"/>
              </w:rPr>
              <w:tab/>
            </w:r>
            <w:r w:rsidRPr="00676F29">
              <w:rPr>
                <w:sz w:val="24"/>
                <w:lang w:val="ru-RU"/>
              </w:rPr>
              <w:t xml:space="preserve"> Адрес регистрации по</w:t>
            </w:r>
            <w:r w:rsidRPr="00676F29">
              <w:rPr>
                <w:spacing w:val="-10"/>
                <w:sz w:val="24"/>
                <w:lang w:val="ru-RU"/>
              </w:rPr>
              <w:t xml:space="preserve"> </w:t>
            </w:r>
            <w:r w:rsidRPr="00676F29">
              <w:rPr>
                <w:sz w:val="24"/>
                <w:lang w:val="ru-RU"/>
              </w:rPr>
              <w:t>паспорту:</w:t>
            </w:r>
          </w:p>
          <w:p w:rsidR="00270582" w:rsidRPr="00676F29" w:rsidRDefault="00270582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:rsidR="00270582" w:rsidRDefault="00676F29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 w:rsidRPr="00676F29">
              <w:rPr>
                <w:spacing w:val="5"/>
                <w:sz w:val="2"/>
                <w:lang w:val="ru-RU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>
              <w:rPr>
                <w:noProof/>
                <w:spacing w:val="5"/>
                <w:sz w:val="2"/>
                <w:lang w:val="ru-RU" w:eastAsia="ru-RU"/>
              </w:rPr>
              <w:pict>
                <v:group id="Group 22" o:spid="_x0000_s1048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ECdAIAAHsFAAAOAAAAZHJzL2Uyb0RvYy54bWykVF1v2yAUfZ+0/4D8nvojbpZadaopTvrS&#10;rZXa/QAC2EbDgIDEiab9912wk7TpS9XlgYDvvYdzzwFu7/adQDtmLFeyjNKrJEJMEkW5bMro18t6&#10;Mo+QdVhSLJRkZXRgNrpbfP1y2+uCZapVgjKDAETaotdl1Dqnizi2pGUdtldKMwnBWpkOO1iaJqYG&#10;94DeiThLklncK0O1UYRZC1+rIRgtAn5dM+Ie69oyh0QZATcXRhPGjR/jxS0uGoN1y8lIA3+CRYe5&#10;hE1PUBV2GG0NfwfVcWKUVbW7IqqLVV1zwkIP0E2aXHRzb9RWh16aom/0SSaQ9kKnT8OSn7sngzgt&#10;oyyNkMQdeBS2RVnmxel1U0DOvdHP+skMHcL0QZHfFsLxZdyvmyEZbfofigIe3joVxNnXpvMQ0Dba&#10;Bw8OJw/Y3iECH6dJPk8SsIpAbDa9Hi0iLfj4roi0q7HMFw01aaiIcTHsFhiOjHw7cMzsWUn7f0o+&#10;t1izYJD1Kh2VzI5KPnDJUDYdhAwpSzmoSPZyVBFJtWyxbFgAezloUCz1FcD8VYlfWLDgg6peDyf7&#10;qOpZnrfq4EIb6+6Z6pCflJEAxsErvHuwzrM4p3jrpFpzIeA7LoREPViU3MxCgVWCUx/0MWuazVIY&#10;tMP+3oVfaAkir9PgfEsawFqG6WqcO8zFMIfNhfR40AfQGWfDxfpzk9ys5qt5Psmz2WqSJ1U1+b5e&#10;5pPZOv12XU2r5bJK/3pqaV60nFImPbvjJU/zj1k/PjfD9Txd85MM8Vv0oBeQPf4H0sFI791w/jaK&#10;Hp7M0WA4jcHqcMND2fga+Sfk9Tpknd/MxT8AAAD//wMAUEsDBBQABgAIAAAAIQAHwmqB2gAAAAMB&#10;AAAPAAAAZHJzL2Rvd25yZXYueG1sTI9PS8NAEMXvgt9hGcGb3Y3/KGk2pRT1VARbQXqbJtMkNDsb&#10;stsk/faOXvQy8HiPN7+XLSfXqoH60Hi2kMwMKOLClw1XFj53r3dzUCEil9h6JgsXCrDMr68yTEs/&#10;8gcN21gpKeGQooU6xi7VOhQ1OQwz3xGLd/S9wyiyr3TZ4yjlrtX3xjxrhw3Lhxo7WtdUnLZnZ+Ft&#10;xHH1kLwMm9Nxfdnvnt6/NglZe3szrRagIk3xLww/+IIOuTAd/JnLoFoLMiT+XvEe50bkQUIGdJ7p&#10;/+z5NwAAAP//AwBQSwECLQAUAAYACAAAACEAtoM4kv4AAADhAQAAEwAAAAAAAAAAAAAAAAAAAAAA&#10;W0NvbnRlbnRfVHlwZXNdLnhtbFBLAQItABQABgAIAAAAIQA4/SH/1gAAAJQBAAALAAAAAAAAAAAA&#10;AAAAAC8BAABfcmVscy8ucmVsc1BLAQItABQABgAIAAAAIQCNW3ECdAIAAHsFAAAOAAAAAAAAAAAA&#10;AAAAAC4CAABkcnMvZTJvRG9jLnhtbFBLAQItABQABgAIAAAAIQAHwmqB2gAAAAMBAAAPAAAAAAAA&#10;AAAAAAAAAM4EAABkcnMvZG93bnJldi54bWxQSwUGAAAAAAQABADzAAAA1QUAAAAA&#10;">
                  <v:line id="Line 23" o:spid="_x0000_s1049" style="position:absolute;visibility:visibl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<w10:wrap type="none"/>
                  <w10:anchorlock/>
                </v:group>
              </w:pict>
            </w:r>
          </w:p>
          <w:p w:rsidR="00270582" w:rsidRDefault="00270582">
            <w:pPr>
              <w:pStyle w:val="TableParagraph"/>
              <w:spacing w:before="3"/>
            </w:pPr>
          </w:p>
          <w:p w:rsidR="00270582" w:rsidRDefault="00676F29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20" o:spid="_x0000_s104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NgdAIAAHsFAAAOAAAAZHJzL2Uyb0RvYy54bWykVE1v2zAMvQ/YfxB8T22nbpYYTYYhTnrp&#10;tgLtfoAiybYwWRIkNU4w7L+Pot2kH5eiy0GhLJJ6fI/U9ddDp8heOC+NXib5RZYQoZnhUjfL5NfD&#10;djJPiA9Uc6qMFsvkKHzydfX503VvSzE1rVFcOAJJtC97u0zaEGyZpp61oqP+wlih4bA2rqMBtq5J&#10;uaM9ZO9UOs2yWdobx60zTHgPX6vhMFlh/roWLPysay8CUcsEsAVcHa67uKara1o2jtpWshEG/QCK&#10;jkoNl55SVTRQ8ujkm1SdZM54U4cLZrrU1LVkAmuAavLsVTU3zjxarKUp+8aeaAJqX/H04bTsx/7O&#10;EclBu0VCNO1AI7yWTJGc3jYl+Nw4e2/v3FAhmLeG/fbAXfr6PO6bwZns+u+GQz76GAySc6hdF1NA&#10;2eSAGhxPGohDIAw+XmbFPMtAKgZns8urUSLWgo5vgli7GcNi0BCTY0RKy+E2RDgiil0BbebPTPr/&#10;Y/K+pVagQD6yNDIJzI1M3kotyDSPXRZvBpe1HlhkBz2ySLRZt1Q3ApM9HC0whhGA/FlI3HiQ4J2s&#10;Xg2d/cTqmZ6X7NDSOh9uhOlINJaJAsSoFd3f+hAVPrtE6bTZSqVwapQmPUiULWYY4I2SPB5GN++a&#10;3Vo5sqdx7vAXAUGyF27Q35pjslZQvhntQKUabPBXOuaDOgDOaA2D9WeRLTbzzbyYFNPZZlJkVTX5&#10;tl0Xk9k2/3JVXVbrdZX/jdDyomwl50JHdE9Dnhfvk358bobxPI35iYb0ZXYsEcA+/SNoFDJqN3TB&#10;zvDjnYtsjN2IFk44ho2vUXxCnu/R6/xmrv4BAAD//wMAUEsDBBQABgAIAAAAIQAHwmqB2gAAAAMB&#10;AAAPAAAAZHJzL2Rvd25yZXYueG1sTI9PS8NAEMXvgt9hGcGb3Y3/KGk2pRT1VARbQXqbJtMkNDsb&#10;stsk/faOXvQy8HiPN7+XLSfXqoH60Hi2kMwMKOLClw1XFj53r3dzUCEil9h6JgsXCrDMr68yTEs/&#10;8gcN21gpKeGQooU6xi7VOhQ1OQwz3xGLd/S9wyiyr3TZ4yjlrtX3xjxrhw3Lhxo7WtdUnLZnZ+Ft&#10;xHH1kLwMm9Nxfdnvnt6/NglZe3szrRagIk3xLww/+IIOuTAd/JnLoFoLMiT+XvEe50bkQUIGdJ7p&#10;/+z5NwAAAP//AwBQSwECLQAUAAYACAAAACEAtoM4kv4AAADhAQAAEwAAAAAAAAAAAAAAAAAAAAAA&#10;W0NvbnRlbnRfVHlwZXNdLnhtbFBLAQItABQABgAIAAAAIQA4/SH/1gAAAJQBAAALAAAAAAAAAAAA&#10;AAAAAC8BAABfcmVscy8ucmVsc1BLAQItABQABgAIAAAAIQCx2vNgdAIAAHsFAAAOAAAAAAAAAAAA&#10;AAAAAC4CAABkcnMvZTJvRG9jLnhtbFBLAQItABQABgAIAAAAIQAHwmqB2gAAAAMBAAAPAAAAAAAA&#10;AAAAAAAAAM4EAABkcnMvZG93bnJldi54bWxQSwUGAAAAAAQABADzAAAA1QUAAAAA&#10;">
                  <v:line id="Line 21" o:spid="_x0000_s1047" style="position:absolute;visibility:visibl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<w10:wrap type="none"/>
                  <w10:anchorlock/>
                </v:group>
              </w:pict>
            </w:r>
          </w:p>
          <w:p w:rsidR="00270582" w:rsidRDefault="00270582">
            <w:pPr>
              <w:pStyle w:val="TableParagraph"/>
              <w:spacing w:before="3"/>
            </w:pPr>
          </w:p>
          <w:p w:rsidR="00270582" w:rsidRDefault="00676F29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18" o:spid="_x0000_s1044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5PhdAIAAHsFAAAOAAAAZHJzL2Uyb0RvYy54bWykVF1v2yAUfZ+0/4D8ntpO3TSxklRTnPSl&#10;2yK1+wEEsI2GAQGNE03777uAk/TjperyQMD3g3PPuZf53aETaM+M5UoukvwqSxCTRFEum0Xy62kz&#10;mibIOiwpFkqyRXJkNrlbfv0y73XJxqpVgjKDIIm0Za8XSeucLtPUkpZ12F4pzSQYa2U67OBompQa&#10;3EP2TqTjLJukvTJUG0WYtfC1isZkGfLXNSPuZ11b5pBYJIDNhdWEdefXdDnHZWOwbjkZYOBPoOgw&#10;l3DpOVWFHUbPhr9L1XFilFW1uyKqS1Vdc8JCDVBNnr2p5t6oZx1qacq+0WeagNo3PH06Lfmx3xrE&#10;KWh3myCJO9AoXIvyqSen100JPvdGP+qtiRXC9kGR3xbM6Vu7PzfRGe3674pCPvzsVCDnUJvOp4Cy&#10;0SFocDxrwA4OEfh4nRXTLAOpCNgm1zeDRKQFHd8FkXY9hPmgGJOHiBSX8baAcEDky4E2sxcm7f8x&#10;+dhizYJA1rN0YhJ6PjL5wCVD+SwSGVxWMrJIDnJgEUm1arFsWEj2dNTAWO4jAPmLEH+wIMEHWb2J&#10;nX1i9ULPa3ZwqY1190x1yG8WiQDEQSu8f7DOo7i4eOmk2nAh4DsuhUQ9SJTNJiHAKsGpN3qbNc1u&#10;JQzaYz934RdKAstLN+hvSUOylmG6HvYOcxH3cLmQPh/UAXCGXRysP7Nstp6up8WoGE/WoyKrqtG3&#10;zaoYTTb57U11Xa1WVf7XQ8uLsuWUMunRnYY8Lz4m/fDcxPE8j/mZhvR19sAXgD39B9BBSK9d7L+d&#10;osetOQkM3RikDhMewobXyD8hL8/B6/JmLv8BAAD//wMAUEsDBBQABgAIAAAAIQAHwmqB2gAAAAMB&#10;AAAPAAAAZHJzL2Rvd25yZXYueG1sTI9PS8NAEMXvgt9hGcGb3Y3/KGk2pRT1VARbQXqbJtMkNDsb&#10;stsk/faOXvQy8HiPN7+XLSfXqoH60Hi2kMwMKOLClw1XFj53r3dzUCEil9h6JgsXCrDMr68yTEs/&#10;8gcN21gpKeGQooU6xi7VOhQ1OQwz3xGLd/S9wyiyr3TZ4yjlrtX3xjxrhw3Lhxo7WtdUnLZnZ+Ft&#10;xHH1kLwMm9Nxfdnvnt6/NglZe3szrRagIk3xLww/+IIOuTAd/JnLoFoLMiT+XvEe50bkQUIGdJ7p&#10;/+z5NwAAAP//AwBQSwECLQAUAAYACAAAACEAtoM4kv4AAADhAQAAEwAAAAAAAAAAAAAAAAAAAAAA&#10;W0NvbnRlbnRfVHlwZXNdLnhtbFBLAQItABQABgAIAAAAIQA4/SH/1gAAAJQBAAALAAAAAAAAAAAA&#10;AAAAAC8BAABfcmVscy8ucmVsc1BLAQItABQABgAIAAAAIQC+y5PhdAIAAHsFAAAOAAAAAAAAAAAA&#10;AAAAAC4CAABkcnMvZTJvRG9jLnhtbFBLAQItABQABgAIAAAAIQAHwmqB2gAAAAMBAAAPAAAAAAAA&#10;AAAAAAAAAM4EAABkcnMvZG93bnJldi54bWxQSwUGAAAAAAQABADzAAAA1QUAAAAA&#10;">
                  <v:line id="Line 19" o:spid="_x0000_s1045" style="position:absolute;visibility:visibl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270582" w:rsidRDefault="00676F29">
            <w:pPr>
              <w:pStyle w:val="TableParagraph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проживания</w:t>
            </w:r>
            <w:proofErr w:type="spellEnd"/>
            <w:r>
              <w:rPr>
                <w:sz w:val="24"/>
              </w:rPr>
              <w:t>:</w:t>
            </w:r>
          </w:p>
          <w:p w:rsidR="00270582" w:rsidRDefault="00270582">
            <w:pPr>
              <w:pStyle w:val="TableParagraph"/>
              <w:spacing w:before="1"/>
              <w:rPr>
                <w:sz w:val="23"/>
              </w:rPr>
            </w:pPr>
          </w:p>
          <w:p w:rsidR="00270582" w:rsidRDefault="00676F29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16" o:spid="_x0000_s1042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AwDcwIAAHsFAAAOAAAAZHJzL2Uyb0RvYy54bWykVF1v2yAUfZ+0/4D8ntpuHTe16lRTnOQl&#10;2yK1+wEEsI2GAQGNE03777tgJ+nHS9XlgYDvvYdzzwHuHw6dQHtmLFeyjNKrJEJMEkW5bMro19Nq&#10;MouQdVhSLJRkZXRkNnqYf/1y3+uCXatWCcoMAhBpi16XUeucLuLYkpZ12F4pzSQEa2U67GBpmpga&#10;3AN6J+LrJMnjXhmqjSLMWvhaDcFoHvDrmhH3s64tc0iUEXBzYTRh3Pkxnt/jojFYt5yMNPAnWHSY&#10;S9j0DFVhh9Gz4e+gOk6Msqp2V0R1saprTljoAbpJkzfdrI161qGXpugbfZYJpH2j06dhyY/91iBO&#10;wbtphCTuwKOwLUpzL06vmwJy1kY/6q0ZOoTpRpHfFsLx27hfN0My2vXfFQU8/OxUEOdQm85DQNvo&#10;EDw4nj1gB4cIfLxJslmSgFUEYvnNdLSItODjuyLSLscyXzTUpKEixsWwW2A4MvLtwDGzFyXt/yn5&#10;2GLNgkHWq3RSMj8pueGSofR2EDKkLOSgIjnIUUUk1aLFsmEB7OmoQbHUVwDzFyV+YcGCD6o6HU72&#10;SdWLPK/VwYU21q2Z6pCflJEAxsErvN9Y51lcUrx1Uq24EPAdF0KiHixK7vJQYJXg1Ad9zJpmtxAG&#10;7bG/d+EXWoLIyzQ435IGsJZhuhznDnMxzGFzIT0e9AF0xtlwsf7cJXfL2XKWTbLrfDnJkqqafFst&#10;skm+Sm+n1U21WFTpX08tzYqWU8qkZ3e65Gn2MevH52a4nudrfpYhfo0e9AKyp/9AOhjpvRvO307R&#10;49acDIbTGKwONzyUja+Rf0JerkPW5c2c/wMAAP//AwBQSwMEFAAGAAgAAAAhAAfCaoHaAAAAAwEA&#10;AA8AAABkcnMvZG93bnJldi54bWxMj09Lw0AQxe+C32EZwZvdjf8oaTalFPVUBFtBepsm0yQ0Oxuy&#10;2yT99o5e9DLweI83v5ctJ9eqgfrQeLaQzAwo4sKXDVcWPnevd3NQISKX2HomCxcKsMyvrzJMSz/y&#10;Bw3bWCkp4ZCihTrGLtU6FDU5DDPfEYt39L3DKLKvdNnjKOWu1ffGPGuHDcuHGjta11Sctmdn4W3E&#10;cfWQvAyb03F92e+e3r82CVl7ezOtFqAiTfEvDD/4gg65MB38mcugWgsyJP5e8R7nRuRBQgZ0nun/&#10;7Pk3AAAA//8DAFBLAQItABQABgAIAAAAIQC2gziS/gAAAOEBAAATAAAAAAAAAAAAAAAAAAAAAABb&#10;Q29udGVudF9UeXBlc10ueG1sUEsBAi0AFAAGAAgAAAAhADj9If/WAAAAlAEAAAsAAAAAAAAAAAAA&#10;AAAALwEAAF9yZWxzLy5yZWxzUEsBAi0AFAAGAAgAAAAhAK/8DANzAgAAewUAAA4AAAAAAAAAAAAA&#10;AAAALgIAAGRycy9lMm9Eb2MueG1sUEsBAi0AFAAGAAgAAAAhAAfCaoHaAAAAAwEAAA8AAAAAAAAA&#10;AAAAAAAAzQQAAGRycy9kb3ducmV2LnhtbFBLBQYAAAAABAAEAPMAAADUBQAAAAA=&#10;">
                  <v:line id="Line 17" o:spid="_x0000_s1043" style="position:absolute;visibility:visibl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<w10:wrap type="none"/>
                  <w10:anchorlock/>
                </v:group>
              </w:pict>
            </w:r>
          </w:p>
          <w:p w:rsidR="00270582" w:rsidRDefault="00270582">
            <w:pPr>
              <w:pStyle w:val="TableParagraph"/>
              <w:spacing w:before="3"/>
            </w:pPr>
          </w:p>
          <w:p w:rsidR="00270582" w:rsidRDefault="00676F29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14" o:spid="_x0000_s1040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41cwIAAHsFAAAOAAAAZHJzL2Uyb0RvYy54bWykVF1v2yAUfZ+0/4D8ntpu3Cy1mkxTnPSl&#10;2yq1+wEEsI2GAQGNE03777tcO0k/XqouDwR87z2cew5w83XfKbITzkujF0l+kSVEaGa41M0i+fW4&#10;mcwT4gPVnCqjxSI5CJ98XX7+dNPbUlya1iguHAEQ7cveLpI2BFumqWet6Ki/MFZoCNbGdTTA0jUp&#10;d7QH9E6ll1k2S3vjuHWGCe/hazUEkyXi17Vg4WddexGIWiTALeDocNzGMV3e0LJx1LaSjTToB1h0&#10;VGrY9ARV0UDJk5NvoDrJnPGmDhfMdKmpa8kE9gDd5Nmrbm6debLYS1P2jT3JBNK+0unDsOzH7t4R&#10;ycG7aUI07cAj3JbkRRSnt00JObfOPth7N3QI0zvDfnsIp6/jcd0MyWTbfzcc8OhTMCjOvnZdhIC2&#10;yR49OJw8EPtAGHycZsU8y8AqBrHZ9Gq0iLXg45si1q7Hslg01ORYkdJy2A0ZjoxiO3DM/FlJ/39K&#10;PrTUCjTIR5WOShZHJe+kFiS/GoTElJUeVGR7PapItFm1VDcCwR4PFhTLYwUwf1YSFx4seKequCct&#10;j6qe5XmpDi2t8+FWmI7EySJRwBi9ors7HyKLc0q0TpuNVAq+01Jp0oNF2fUMC7xRksdgjHnXbFfK&#10;kR2N9w5/2BJEnqfB+dYcwVpB+XqcByrVMIfNlY540AfQGWfDxfpznV2v5+t5MSkuZ+tJkVXV5Ntm&#10;VUxmm/zLVTWtVqsq/xup5UXZSs6FjuyOlzwv3mf9+NwM1/N0zU8ypC/RUS8ge/xH0mhk9G44f1vD&#10;D/fuaDCcRrQabziWja9RfEKerzHr/GYu/wEAAP//AwBQSwMEFAAGAAgAAAAhAAfCaoHaAAAAAwEA&#10;AA8AAABkcnMvZG93bnJldi54bWxMj09Lw0AQxe+C32EZwZvdjf8oaTalFPVUBFtBepsm0yQ0Oxuy&#10;2yT99o5e9DLweI83v5ctJ9eqgfrQeLaQzAwo4sKXDVcWPnevd3NQISKX2HomCxcKsMyvrzJMSz/y&#10;Bw3bWCkp4ZCihTrGLtU6FDU5DDPfEYt39L3DKLKvdNnjKOWu1ffGPGuHDcuHGjta11Sctmdn4W3E&#10;cfWQvAyb03F92e+e3r82CVl7ezOtFqAiTfEvDD/4gg65MB38mcugWgsyJP5e8R7nRuRBQgZ0nun/&#10;7Pk3AAAA//8DAFBLAQItABQABgAIAAAAIQC2gziS/gAAAOEBAAATAAAAAAAAAAAAAAAAAAAAAABb&#10;Q29udGVudF9UeXBlc10ueG1sUEsBAi0AFAAGAAgAAAAhADj9If/WAAAAlAEAAAsAAAAAAAAAAAAA&#10;AAAALwEAAF9yZWxzLy5yZWxzUEsBAi0AFAAGAAgAAAAhADDQTjVzAgAAewUAAA4AAAAAAAAAAAAA&#10;AAAALgIAAGRycy9lMm9Eb2MueG1sUEsBAi0AFAAGAAgAAAAhAAfCaoHaAAAAAwEAAA8AAAAAAAAA&#10;AAAAAAAAzQQAAGRycy9kb3ducmV2LnhtbFBLBQYAAAAABAAEAPMAAADUBQAAAAA=&#10;">
                  <v:line id="Line 15" o:spid="_x0000_s1041" style="position:absolute;visibility:visibl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<w10:wrap type="none"/>
                  <w10:anchorlock/>
                </v:group>
              </w:pict>
            </w:r>
          </w:p>
          <w:p w:rsidR="00270582" w:rsidRDefault="00270582">
            <w:pPr>
              <w:pStyle w:val="TableParagraph"/>
              <w:spacing w:before="3"/>
            </w:pPr>
          </w:p>
          <w:p w:rsidR="00270582" w:rsidRDefault="00676F29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12" o:spid="_x0000_s1038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SBfcgIAAHsFAAAOAAAAZHJzL2Uyb0RvYy54bWykVNFu2jAUfZ+0f7DyDkkgMBoVqokAL2yt&#10;1O4DjO0k1hzbsg0BTfv3XTsBWvpSdTwYO/fe43PPsX3/cGwEOjBjuZLzKB0mEWKSKMplNY9+vawH&#10;swhZhyXFQkk2j07MRg+Lr1/uW52zkaqVoMwgAJE2b/U8qp3TeRxbUrMG26HSTEKwVKbBDpamiqnB&#10;LaA3Ih4lyTRulaHaKMKsha9FF4wWAb8sGXGPZWmZQ2IeATcXRhPGnR/jxT3OK4N1zUlPA3+CRYO5&#10;hE0vUAV2GO0NfwfVcGKUVaUbEtXEqiw5YaEH6CZNbrrZGLXXoZcqbyt9kQmkvdHp07Dk5+HJIE7B&#10;uzRCEjfgUdgWpSMvTqurHHI2Rj/rJ9N1CNOtIr8thOPbuF9XXTLatT8UBTy8dyqIcyxN4yGgbXQM&#10;HpwuHrCjQwQ+jpNsliRgFYHYdDzpLSI1+PiuiNSrvswXdTVpqIhx3u0WGPaMfDtwzOxVSft/Sj7X&#10;WLNgkPUqnZUcnZXccslQOu6EDClL2alIjrJXEUm1rLGsWAB7OWlQLPUVwPxViV9YsOCDqk66k31W&#10;9SrPW3Vwro11G6Ya5CfzSADj4BU+bK3zLK4p3jqp1lwI+I5zIVELFiV301BgleDUB33Mmmq3FAYd&#10;sL934RdagsjrNDjfkgawmmG66ucOc9HNYXMhPR70AXT6WXex/twld6vZapYNstF0NciSohh8Xy+z&#10;wXSdfpsU42K5LNK/nlqa5TWnlEnP7nzJ0+xj1vfPTXc9L9f8IkP8Fj3oBWTP/4F0MNJ7152/naKn&#10;J3M2GE5jsDrc8FDWv0b+CXm9DlnXN3PxDwAA//8DAFBLAwQUAAYACAAAACEAB8JqgdoAAAADAQAA&#10;DwAAAGRycy9kb3ducmV2LnhtbEyPT0vDQBDF74LfYRnBm92N/yhpNqUU9VQEW0F6mybTJDQ7G7Lb&#10;JP32jl70MvB4jze/ly0n16qB+tB4tpDMDCjiwpcNVxY+d693c1AhIpfYeiYLFwqwzK+vMkxLP/IH&#10;DdtYKSnhkKKFOsYu1ToUNTkMM98Ri3f0vcMosq902eMo5a7V98Y8a4cNy4caO1rXVJy2Z2fhbcRx&#10;9ZC8DJvTcX3Z757evzYJWXt7M60WoCJN8S8MP/iCDrkwHfyZy6BaCzIk/l7xHudG5EFCBnSe6f/s&#10;+TcAAAD//wMAUEsBAi0AFAAGAAgAAAAhALaDOJL+AAAA4QEAABMAAAAAAAAAAAAAAAAAAAAAAFtD&#10;b250ZW50X1R5cGVzXS54bWxQSwECLQAUAAYACAAAACEAOP0h/9YAAACUAQAACwAAAAAAAAAAAAAA&#10;AAAvAQAAX3JlbHMvLnJlbHNQSwECLQAUAAYACAAAACEA910gX3ICAAB7BQAADgAAAAAAAAAAAAAA&#10;AAAuAgAAZHJzL2Uyb0RvYy54bWxQSwECLQAUAAYACAAAACEAB8JqgdoAAAADAQAADwAAAAAAAAAA&#10;AAAAAADMBAAAZHJzL2Rvd25yZXYueG1sUEsFBgAAAAAEAAQA8wAAANMFAAAAAA==&#10;">
                  <v:line id="Line 13" o:spid="_x0000_s1039" style="position:absolute;visibility:visibl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<w10:wrap type="none"/>
                  <w10:anchorlock/>
                </v:group>
              </w:pict>
            </w:r>
          </w:p>
          <w:p w:rsidR="00270582" w:rsidRDefault="00676F29">
            <w:pPr>
              <w:pStyle w:val="TableParagraph"/>
              <w:tabs>
                <w:tab w:val="left" w:pos="4964"/>
              </w:tabs>
              <w:ind w:left="121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  <w:r>
              <w:rPr>
                <w:sz w:val="24"/>
              </w:rPr>
              <w:t>:</w:t>
            </w:r>
          </w:p>
          <w:p w:rsidR="00270582" w:rsidRDefault="00270582">
            <w:pPr>
              <w:pStyle w:val="TableParagraph"/>
              <w:spacing w:before="1"/>
              <w:rPr>
                <w:sz w:val="23"/>
              </w:rPr>
            </w:pPr>
          </w:p>
          <w:p w:rsidR="00270582" w:rsidRDefault="00676F29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10" o:spid="_x0000_s103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9bdQIAAHoFAAAOAAAAZHJzL2Uyb0RvYy54bWykVNtu2zAMfR+wfxD8ntpO3Cwx6hRDnPSl&#10;Wwu0+wBFki+YLAmSGicY9u+jaDfp5aXo8qBQFkkdnkPq6vrQSbIX1rVaFVF6kUREKKZ5q+oi+vW4&#10;nSwi4jxVnEqtRBEdhYuuV1+/XPUmF1PdaMmFJZBEubw3RdR4b/I4dqwRHXUX2ggFh5W2HfWwtXXM&#10;Le0heyfjaZLM415bbqxmwjn4Wg6H0QrzV5Vg/q6qnPBEFhFg87haXHdhjVdXNK8tNU3LRhj0Eyg6&#10;2iq49JSqpJ6SJ9u+S9W1zGqnK3/BdBfrqmqZwBqgmjR5U82N1U8Ga6nzvjYnmoDaNzx9Oi37ub+3&#10;pOVFtIyIoh1IhLeSFLnpTZ2Dy401D+beDgWCeavZbwfUxW/Pw74enMmu/6E55KNPXiM3h8p2IQVU&#10;TQ4owfEkgTh4wuDjLMkWSQJKMTibzy5HhVgDMr4LYs1mDAtBQ8yAO6b5cBsiHBGFpoAuc2ci3f8R&#10;+dBQI1AfF1gaiQQEI5O3rRIkTUOThZvBZa0GFtlBjSwSpdcNVbXAZI9HA4xhBCB/ERI2DiT4IKuX&#10;Q2M/s3qmB/k8sUNzY52/EbojwSgiCYhRK7q/dT4ofHYJ0im9baXEoZGK9CBRspxjgNOy5eEwuDlb&#10;79bSkj0NY4e/AAiSvXKD9lYckzWC8s1oe9rKwQZ/qUI+qAPgjNYwV3+WyXKz2CyySTadbyZZUpaT&#10;79t1Nplv02+X5axcr8v0b4CWZnnTci5UQPc842n2MenH12aYztOUn2iIX2fHEgHs8z+CRiGDdkMX&#10;7DQ/3tvAxtiNaOGAY9j4GIUX5OUevc5P5uofAAAA//8DAFBLAwQUAAYACAAAACEAB8JqgdoAAAAD&#10;AQAADwAAAGRycy9kb3ducmV2LnhtbEyPT0vDQBDF74LfYRnBm92N/yhpNqUU9VQEW0F6mybTJDQ7&#10;G7LbJP32jl70MvB4jze/ly0n16qB+tB4tpDMDCjiwpcNVxY+d693c1AhIpfYeiYLFwqwzK+vMkxL&#10;P/IHDdtYKSnhkKKFOsYu1ToUNTkMM98Ri3f0vcMosq902eMo5a7V98Y8a4cNy4caO1rXVJy2Z2fh&#10;bcRx9ZC8DJvTcX3Z757evzYJWXt7M60WoCJN8S8MP/iCDrkwHfyZy6BaCzIk/l7xHudG5EFCBnSe&#10;6f/s+TcAAAD//wMAUEsBAi0AFAAGAAgAAAAhALaDOJL+AAAA4QEAABMAAAAAAAAAAAAAAAAAAAAA&#10;AFtDb250ZW50X1R5cGVzXS54bWxQSwECLQAUAAYACAAAACEAOP0h/9YAAACUAQAACwAAAAAAAAAA&#10;AAAAAAAvAQAAX3JlbHMvLnJlbHNQSwECLQAUAAYACAAAACEAmgIvW3UCAAB6BQAADgAAAAAAAAAA&#10;AAAAAAAuAgAAZHJzL2Uyb0RvYy54bWxQSwECLQAUAAYACAAAACEAB8JqgdoAAAADAQAADwAAAAAA&#10;AAAAAAAAAADPBAAAZHJzL2Rvd25yZXYueG1sUEsFBgAAAAAEAAQA8wAAANYFAAAAAA==&#10;">
                  <v:line id="Line 11" o:spid="_x0000_s1037" style="position:absolute;visibility:visibl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270582" w:rsidRDefault="00270582">
            <w:pPr>
              <w:pStyle w:val="TableParagraph"/>
              <w:spacing w:before="3"/>
            </w:pPr>
          </w:p>
          <w:p w:rsidR="00270582" w:rsidRDefault="00676F29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8" o:spid="_x0000_s1034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lrcgIAAHcFAAAOAAAAZHJzL2Uyb0RvYy54bWykVF1v2yAUfZ+0/4D8ntpu3TSx6lRTnPSl&#10;2yK1+wEEsI2GAQGNE03777uAk/TjperyQMD3g3PPuZfbu30v0I4Zy5WskvwiSxCTRFEu2yr59bSe&#10;zBJkHZYUCyVZlRyYTe4WX7/cDrpkl6pTgjKDIIm05aCrpHNOl2lqScd6bC+UZhKMjTI9dnA0bUoN&#10;HiB7L9LLLJumgzJUG0WYtfC1jsZkEfI3DSPuZ9NY5pCoEsDmwmrCuvVrurjFZWuw7jgZYeBPoOgx&#10;l3DpKVWNHUbPhr9L1XNilFWNuyCqT1XTcMJCDVBNnr2p5t6oZx1qacuh1SeagNo3PH06Lfmx2xjE&#10;aZXcJEjiHiQKt6KZp2bQbQke90Y/6o2J9cH2QZHfFszpW7s/t9EZbYfvikI6/OxUoGbfmN6ngKLR&#10;PihwOCnA9g4R+HiVFbMsA6EI2KZX16NApAMV3wWRbjWG+aAYk4eIFJfxtoBwROTLgSazZx7t//H4&#10;2GHNgjzWszTyCA0feXzgkqF5pDE4LGXkkOzlyCGSatlh2bKQ6umgga/cRwDuFyH+YEGAD3J6Hbv6&#10;yOmZnNfc4FIb6+6Z6pHfVIkAwEEpvHuwzqM4u3jhpFpzIeA7LoVEAwiUzachwCrBqTd6mzXtdikM&#10;2mE/c+EXSgLLSzfobUlDso5huhr3DnMR93C5kD4f1AFwxl0cqj/zbL6arWbFpLicriZFVteTb+tl&#10;MZmu85vr+qpeLuv8r4eWF2XHKWXSozsOeF58TPjxqYmjeRrxEw3p6+yBLwB7/A+gg5Beu9h9W0UP&#10;G3MUGHoxSB2mO4SNL5F/Pl6eg9f5vVz8AwAA//8DAFBLAwQUAAYACAAAACEAB8JqgdoAAAADAQAA&#10;DwAAAGRycy9kb3ducmV2LnhtbEyPT0vDQBDF74LfYRnBm92N/yhpNqUU9VQEW0F6mybTJDQ7G7Lb&#10;JP32jl70MvB4jze/ly0n16qB+tB4tpDMDCjiwpcNVxY+d693c1AhIpfYeiYLFwqwzK+vMkxLP/IH&#10;DdtYKSnhkKKFOsYu1ToUNTkMM98Ri3f0vcMosq902eMo5a7V98Y8a4cNy4caO1rXVJy2Z2fhbcRx&#10;9ZC8DJvTcX3Z757evzYJWXt7M60WoCJN8S8MP/iCDrkwHfyZy6BaCzIk/l7xHudG5EFCBnSe6f/s&#10;+TcAAAD//wMAUEsBAi0AFAAGAAgAAAAhALaDOJL+AAAA4QEAABMAAAAAAAAAAAAAAAAAAAAAAFtD&#10;b250ZW50X1R5cGVzXS54bWxQSwECLQAUAAYACAAAACEAOP0h/9YAAACUAQAACwAAAAAAAAAAAAAA&#10;AAAvAQAAX3JlbHMvLnJlbHNQSwECLQAUAAYACAAAACEAOwSpa3ICAAB3BQAADgAAAAAAAAAAAAAA&#10;AAAuAgAAZHJzL2Uyb0RvYy54bWxQSwECLQAUAAYACAAAACEAB8JqgdoAAAADAQAADwAAAAAAAAAA&#10;AAAAAADMBAAAZHJzL2Rvd25yZXYueG1sUEsFBgAAAAAEAAQA8wAAANMFAAAAAA==&#10;">
                  <v:line id="Line 9" o:spid="_x0000_s1035" style="position:absolute;visibility:visibl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<w10:wrap type="none"/>
                  <w10:anchorlock/>
                </v:group>
              </w:pict>
            </w:r>
          </w:p>
          <w:p w:rsidR="00270582" w:rsidRDefault="00270582">
            <w:pPr>
              <w:pStyle w:val="TableParagraph"/>
              <w:spacing w:before="3"/>
            </w:pPr>
          </w:p>
          <w:p w:rsidR="00270582" w:rsidRDefault="00676F29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</w:r>
            <w:r w:rsidR="00CA362F" w:rsidRPr="00CA362F">
              <w:rPr>
                <w:noProof/>
                <w:spacing w:val="5"/>
                <w:sz w:val="2"/>
                <w:lang w:val="ru-RU" w:eastAsia="ru-RU"/>
              </w:rPr>
              <w:pict>
                <v:group id="Group 6" o:spid="_x0000_s1032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mScQIAAHcFAAAOAAAAZHJzL2Uyb0RvYy54bWykVF1v2yAUfZ+0/4D8ntpuHTe14lRTnPSl&#10;2yK1+wEEsI2GAQGNE03777tg56PtS9XlgYDvvYdzzwHm9/tOoB0zlitZRulVEiEmiaJcNmX063k9&#10;mUXIOiwpFkqyMjowG90vvn6Z97pg16pVgjKDAETaotdl1Dqnizi2pGUdtldKMwnBWpkOO1iaJqYG&#10;94Deifg6SfK4V4ZqowizFr5WQzBaBPy6ZsT9rGvLHBJlBNxcGE0Yt36MF3NcNAbrlpORBv4Eiw5z&#10;CZueoCrsMHox/B1Ux4lRVtXuiqguVnXNCQs9QDdp8qabB6NedOilKfpGn2QCad/o9GlY8mO3MYjT&#10;MppGSOIOLAq7otxL0+umgIwHo5/0xgz9wfRRkd8WwvHbuF83QzLa9t8VBTj84lSQZl+bzkNA02gf&#10;HDicHGB7hwh8vEmyWZKAUQRi+c10NIi04OK7ItKuxjJfNNSkoSLGxbBbYDgy8u3AIbNnHe3/6fjU&#10;Ys2CPdarNOqYH3V85JKh20HGkLCUg4ZkL0cNkVTLFsuGBajngwa9Ul8BvC9K/MKCAR/UdDqc6qOm&#10;Z3Fea4MLbax7YKpDflJGAggHp/Du0TrP4pzijZNqzYWA77gQEvVgUHKXhwKrBKc+6GPWNNulMGiH&#10;/Z0Lv9ASRC7T4GxLGsBahulqnDvMxTCHzYX0eNAH0Blnw6X6c5fcrWarWTbJrvPVJEuqavJtvcwm&#10;+Tq9nVY31XJZpX89tTQrWk4pk57d8YKn2ceMH5+a4WqervhJhvg1etALyB7/A+lgpPduOH1bRQ8b&#10;czQYzmKwOtzuUDa+RP75uFyHrPN7ufgHAAD//wMAUEsDBBQABgAIAAAAIQAHwmqB2gAAAAMBAAAP&#10;AAAAZHJzL2Rvd25yZXYueG1sTI9PS8NAEMXvgt9hGcGb3Y3/KGk2pRT1VARbQXqbJtMkNDsbstsk&#10;/faOXvQy8HiPN7+XLSfXqoH60Hi2kMwMKOLClw1XFj53r3dzUCEil9h6JgsXCrDMr68yTEs/8gcN&#10;21gpKeGQooU6xi7VOhQ1OQwz3xGLd/S9wyiyr3TZ4yjlrtX3xjxrhw3Lhxo7WtdUnLZnZ+FtxHH1&#10;kLwMm9Nxfdnvnt6/NglZe3szrRagIk3xLww/+IIOuTAd/JnLoFoLMiT+XvEe50bkQUIGdJ7p/+z5&#10;NwAAAP//AwBQSwECLQAUAAYACAAAACEAtoM4kv4AAADhAQAAEwAAAAAAAAAAAAAAAAAAAAAAW0Nv&#10;bnRlbnRfVHlwZXNdLnhtbFBLAQItABQABgAIAAAAIQA4/SH/1gAAAJQBAAALAAAAAAAAAAAAAAAA&#10;AC8BAABfcmVscy8ucmVsc1BLAQItABQABgAIAAAAIQCUDymScQIAAHcFAAAOAAAAAAAAAAAAAAAA&#10;AC4CAABkcnMvZTJvRG9jLnhtbFBLAQItABQABgAIAAAAIQAHwmqB2gAAAAMBAAAPAAAAAAAAAAAA&#10;AAAAAMsEAABkcnMvZG93bnJldi54bWxQSwUGAAAAAAQABADzAAAA0gUAAAAA&#10;">
                  <v:line id="Line 7" o:spid="_x0000_s1033" style="position:absolute;visibility:visibl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<w10:wrap type="none"/>
                  <w10:anchorlock/>
                </v:group>
              </w:pict>
            </w:r>
          </w:p>
          <w:p w:rsidR="00270582" w:rsidRDefault="00676F29">
            <w:pPr>
              <w:pStyle w:val="TableParagraph"/>
              <w:tabs>
                <w:tab w:val="left" w:pos="4969"/>
              </w:tabs>
              <w:spacing w:line="253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270582" w:rsidRPr="007C42AD" w:rsidRDefault="00CA362F" w:rsidP="007C42AD">
      <w:pPr>
        <w:pStyle w:val="a3"/>
        <w:spacing w:before="10"/>
        <w:ind w:left="0"/>
        <w:jc w:val="left"/>
        <w:rPr>
          <w:sz w:val="20"/>
          <w:lang w:val="ru-RU"/>
        </w:rPr>
      </w:pPr>
      <w:r w:rsidRPr="00CA362F">
        <w:rPr>
          <w:noProof/>
          <w:lang w:val="ru-RU" w:eastAsia="ru-RU"/>
        </w:rPr>
        <w:pict>
          <v:line id="Line 5" o:spid="_x0000_s1031" style="position:absolute;z-index:-251673088;visibility:visible;mso-position-horizontal-relative:page;mso-position-vertical-relative:page" from="49.7pt,343.05pt" to="283.7pt,3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6REg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eQmd64woIqNTWhtroST2bjaY/HVK6aona88jw5WwgLQsZyauUsHEG8Hf9V80ghhy8jm06&#10;NbYLkNAAdIpqnG9q8JNHFA4n88dsloJodPAlpBgSjXX+C9cdCkaJJXCOwOS4cT4QIcUQEu5Rei2k&#10;jGJLhfoST9P5NCY4LQULzhDm7H5XSYuOJIxL/GJV4LkPs/qgWARrOWGrq+2JkBcbLpcq4EEpQOdq&#10;Xebh1zydr2arWT7KJ9PVKE/revR5XeWj6Tp7fKg/1VVVZ78DtSwvWsEYV4HdMJtZ/jbtr6/kMlW3&#10;6by1IXmNHvsFZId/JB21DPJdBmGn2XlrB41hHGPw9emEeb/fg33/wJd/AAAA//8DAFBLAwQUAAYA&#10;CAAAACEA8M4Cht4AAAAKAQAADwAAAGRycy9kb3ducmV2LnhtbEyPwUrDQBCG74LvsIzgzW4qmm7S&#10;bIooCj1IsS2et8k0icnOhuy2Sd/eEQQ9zj8f/3yTrSbbiTMOvnGkYT6LQCAVrmyo0rDfvd4pED4Y&#10;Kk3nCDVc0MMqv77KTFq6kT7wvA2V4BLyqdFQh9CnUvqiRmv8zPVIvDu6wZrA41DJcjAjl9tO3kdR&#10;LK1piC/UpsfnGot2e7Ia3pV8cZv2s7h8jbs3pdZtsljvtb69mZ6WIAJO4Q+GH31Wh5ydDu5EpRed&#10;hiR5YFJDrOI5CAYe4wUnh99E5pn8/0L+DQAA//8DAFBLAQItABQABgAIAAAAIQC2gziS/gAAAOEB&#10;AAATAAAAAAAAAAAAAAAAAAAAAABbQ29udGVudF9UeXBlc10ueG1sUEsBAi0AFAAGAAgAAAAhADj9&#10;If/WAAAAlAEAAAsAAAAAAAAAAAAAAAAALwEAAF9yZWxzLy5yZWxzUEsBAi0AFAAGAAgAAAAhAFWt&#10;vpESAgAAKAQAAA4AAAAAAAAAAAAAAAAALgIAAGRycy9lMm9Eb2MueG1sUEsBAi0AFAAGAAgAAAAh&#10;APDOAobeAAAACgEAAA8AAAAAAAAAAAAAAAAAbAQAAGRycy9kb3ducmV2LnhtbFBLBQYAAAAABAAE&#10;APMAAAB3BQAAAAA=&#10;" strokeweight=".48pt">
            <w10:wrap anchorx="page" anchory="page"/>
          </v:line>
        </w:pict>
      </w:r>
      <w:r w:rsidRPr="00CA362F">
        <w:rPr>
          <w:noProof/>
          <w:lang w:val="ru-RU" w:eastAsia="ru-RU"/>
        </w:rPr>
        <w:pict>
          <v:line id="Line 4" o:spid="_x0000_s1030" style="position:absolute;z-index:-251672064;visibility:visible;mso-position-horizontal-relative:page;mso-position-vertical-relative:page" from="49.7pt,365.95pt" to="289.7pt,3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82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hN83magmh08CWkGBKNdf4z1x0KRoklcI7A5LR1PhAhxRAS7lF6I6SM&#10;YkuF+hLP0sUsJjgtBQvOEObsYV9Ji04kjEv8YlXgeQyz+qhYBGs5Yeub7YmQVxsulyrgQSlA52Zd&#10;5+HHIl2s5+t5Psons/UoT+t69GlT5aPZJvv4oZ7WVVVnPwO1LC9awRhXgd0wm1n+d9rfXsl1qu7T&#10;eW9D8hY99gvIDv9IOmoZ5LsOwl6zy84OGsM4xuDb0wnz/rgH+/GBr34BAAD//wMAUEsDBBQABgAI&#10;AAAAIQDl5QSL3gAAAAoBAAAPAAAAZHJzL2Rvd25yZXYueG1sTI/bSsNAEIbvBd9hGcE7u6mnHMyk&#10;iKLQC5Ee6PU2OyYx2dmQ3Tbp27sFQS/nn49/vskXk+nEkQbXWEaYzyIQxKXVDVcI283bTQLCecVa&#10;dZYJ4UQOFsXlRa4ybUde0XHtKxFK2GUKofa+z6R0ZU1GuZnticPuyw5G+TAOldSDGkO56eRtFD1K&#10;oxoOF2rV00tNZbs+GISPRL7az3ZXnr7HzXuSLNs0Xm4Rr6+m5ycQnib/B8NZP6hDEZz29sDaiQ4h&#10;Te8DiRDfzVMQAXiIz8n+N5FFLv+/UPwAAAD//wMAUEsBAi0AFAAGAAgAAAAhALaDOJL+AAAA4QEA&#10;ABMAAAAAAAAAAAAAAAAAAAAAAFtDb250ZW50X1R5cGVzXS54bWxQSwECLQAUAAYACAAAACEAOP0h&#10;/9YAAACUAQAACwAAAAAAAAAAAAAAAAAvAQAAX3JlbHMvLnJlbHNQSwECLQAUAAYACAAAACEAzwrP&#10;NhECAAAoBAAADgAAAAAAAAAAAAAAAAAuAgAAZHJzL2Uyb0RvYy54bWxQSwECLQAUAAYACAAAACEA&#10;5eUEi94AAAAKAQAADwAAAAAAAAAAAAAAAABrBAAAZHJzL2Rvd25yZXYueG1sUEsFBgAAAAAEAAQA&#10;8wAAAHYFAAAAAA==&#10;" strokeweight=".48pt">
            <w10:wrap anchorx="page" anchory="page"/>
          </v:line>
        </w:pict>
      </w:r>
      <w:r w:rsidRPr="00CA362F">
        <w:rPr>
          <w:noProof/>
          <w:lang w:val="ru-RU" w:eastAsia="ru-RU"/>
        </w:rPr>
        <w:pict>
          <v:line id="Line 3" o:spid="_x0000_s1029" style="position:absolute;z-index:-251671040;visibility:visible;mso-position-horizontal-relative:page;mso-position-vertical-relative:page" from="310.2pt,343.05pt" to="550.2pt,3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a/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XCa5vM0BdHo4EtIMSQa6/xnrjsUjBJL4ByByWnrfCBCiiEk3KP0RkgZ&#10;xZYK9SWepYtZTHBaChacIczZw76SFp1IGJf4xarA8xhm9VGxCNZywtY32xMhrzZcLlXAg1KAzs26&#10;zsOPRbpYz9fzfJRPZutRntb16NOmykezTfbxQz2tq6rOfgZqWV60gjGuArthNrP877S/vZLrVN2n&#10;896G5C167BeQHf6RdNQyyHcdhL1ml50dNIZxjMG3pxPm/XEP9uMDX/0CAAD//wMAUEsDBBQABgAI&#10;AAAAIQCyTVo73wAAAAwBAAAPAAAAZHJzL2Rvd25yZXYueG1sTI9BS8NAEIXvgv9hGcGb3U2RuKbZ&#10;FFEUehCxLZ632WkSk50N2W2T/ns3IOht5r3Hm2/y9WQ7dsbBN44UJAsBDKl0pqFKwX73eieB+aDJ&#10;6M4RKrigh3VxfZXrzLiRPvG8DRWLJeQzraAOoc8492WNVvuF65Gid3SD1SGuQ8XNoMdYbju+FCLl&#10;VjcUL9S6x+cay3Z7sgreJX9xH+1Xefked29SbtrHh81eqdub6WkFLOAU/sIw40d0KCLTwZ3IeNYp&#10;SJfiPkbjINME2JxIxCwdfiVe5Pz/E8UPAAAA//8DAFBLAQItABQABgAIAAAAIQC2gziS/gAAAOEB&#10;AAATAAAAAAAAAAAAAAAAAAAAAABbQ29udGVudF9UeXBlc10ueG1sUEsBAi0AFAAGAAgAAAAhADj9&#10;If/WAAAAlAEAAAsAAAAAAAAAAAAAAAAALwEAAF9yZWxzLy5yZWxzUEsBAi0AFAAGAAgAAAAhAKKw&#10;lr8RAgAAKAQAAA4AAAAAAAAAAAAAAAAALgIAAGRycy9lMm9Eb2MueG1sUEsBAi0AFAAGAAgAAAAh&#10;ALJNWjvfAAAADAEAAA8AAAAAAAAAAAAAAAAAawQAAGRycy9kb3ducmV2LnhtbFBLBQYAAAAABAAE&#10;APMAAAB3BQAAAAA=&#10;" strokeweight=".48pt">
            <w10:wrap anchorx="page" anchory="page"/>
          </v:line>
        </w:pict>
      </w:r>
      <w:r w:rsidRPr="00CA362F">
        <w:rPr>
          <w:noProof/>
          <w:lang w:val="ru-RU" w:eastAsia="ru-RU"/>
        </w:rPr>
        <w:pict>
          <v:line id="Line 2" o:spid="_x0000_s1028" style="position:absolute;z-index:-251670016;visibility:visible;mso-position-horizontal-relative:page;mso-position-vertical-relative:page" from="310.2pt,365.95pt" to="550.2pt,3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Rw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HxI81magmh08CWkGBKNdf4r1x0KRoklcI7A5LhxPhAhxRAS7lF6LaSM&#10;YkuF+hJP0/k0JjgtBQvOEObsfldJi44kjEv8YlXguQ+z+qBYBGs5Yaur7YmQFxsulyrgQSlA52pd&#10;5uHXPJ2vZqtZPson09UoT+t69GVd5aPpOvv8qX6oq6rOfgdqWV60gjGuArthNrP8/7S/vpLLVN2m&#10;89aG5DV67BeQHf6RdNQyyHcZhJ1m560dNIZxjMHXpxPm/X4P9v0DX/4BAAD//wMAUEsDBBQABgAI&#10;AAAAIQCvdgyn3wAAAAwBAAAPAAAAZHJzL2Rvd25yZXYueG1sTI/BasJAEIbvhb7DMoK3uhstGtNs&#10;pLS04KFIVXpes9MkJjsbsquJb98NFNrj/PPxzzfpZjANu2LnKksSopkAhpRbXVEh4Xh4e4iBOa9I&#10;q8YSSrihg012f5eqRNuePvG69wULJeQSJaH0vk04d3mJRrmZbZHC7tt2RvkwdgXXnepDuWn4XIgl&#10;N6qicKFULb6UmNf7i5HwEfNXu6u/8tu5P7zH8bZer7ZHKaeT4fkJmMfB/8Ew6gd1yILTyV5IO9ZI&#10;WM7FY0AlrBbRGthIRGKMTr8Rz1L+/4nsBwAA//8DAFBLAQItABQABgAIAAAAIQC2gziS/gAAAOEB&#10;AAATAAAAAAAAAAAAAAAAAAAAAABbQ29udGVudF9UeXBlc10ueG1sUEsBAi0AFAAGAAgAAAAhADj9&#10;If/WAAAAlAEAAAsAAAAAAAAAAAAAAAAALwEAAF9yZWxzLy5yZWxzUEsBAi0AFAAGAAgAAAAhALCD&#10;JHARAgAAKAQAAA4AAAAAAAAAAAAAAAAALgIAAGRycy9lMm9Eb2MueG1sUEsBAi0AFAAGAAgAAAAh&#10;AK92DKffAAAADAEAAA8AAAAAAAAAAAAAAAAAawQAAGRycy9kb3ducmV2LnhtbFBLBQYAAAAABAAE&#10;APMAAAB3BQAAAAA=&#10;" strokeweight=".48pt">
            <w10:wrap anchorx="page" anchory="page"/>
          </v:line>
        </w:pict>
      </w:r>
    </w:p>
    <w:sectPr w:rsidR="00270582" w:rsidRPr="007C42AD" w:rsidSect="00270582">
      <w:pgSz w:w="11910" w:h="16840"/>
      <w:pgMar w:top="700" w:right="440" w:bottom="280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0D3"/>
    <w:multiLevelType w:val="multilevel"/>
    <w:tmpl w:val="5CEC2D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2C5609E"/>
    <w:multiLevelType w:val="multilevel"/>
    <w:tmpl w:val="B8A66C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473363"/>
    <w:multiLevelType w:val="multilevel"/>
    <w:tmpl w:val="29842E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">
    <w:nsid w:val="05B51139"/>
    <w:multiLevelType w:val="multilevel"/>
    <w:tmpl w:val="8A566EC8"/>
    <w:lvl w:ilvl="0">
      <w:start w:val="1"/>
      <w:numFmt w:val="decimal"/>
      <w:lvlText w:val="%1"/>
      <w:lvlJc w:val="left"/>
      <w:pPr>
        <w:ind w:left="304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4" w:hanging="30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</w:rPr>
    </w:lvl>
    <w:lvl w:ilvl="2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05" w:hanging="360"/>
      </w:pPr>
      <w:rPr>
        <w:rFonts w:hint="default"/>
      </w:rPr>
    </w:lvl>
    <w:lvl w:ilvl="4">
      <w:numFmt w:val="bullet"/>
      <w:lvlText w:val="•"/>
      <w:lvlJc w:val="left"/>
      <w:pPr>
        <w:ind w:left="4288" w:hanging="360"/>
      </w:pPr>
      <w:rPr>
        <w:rFonts w:hint="default"/>
      </w:rPr>
    </w:lvl>
    <w:lvl w:ilvl="5">
      <w:numFmt w:val="bullet"/>
      <w:lvlText w:val="•"/>
      <w:lvlJc w:val="left"/>
      <w:pPr>
        <w:ind w:left="5371" w:hanging="360"/>
      </w:pPr>
      <w:rPr>
        <w:rFonts w:hint="default"/>
      </w:rPr>
    </w:lvl>
    <w:lvl w:ilvl="6">
      <w:numFmt w:val="bullet"/>
      <w:lvlText w:val="•"/>
      <w:lvlJc w:val="left"/>
      <w:pPr>
        <w:ind w:left="6454" w:hanging="360"/>
      </w:pPr>
      <w:rPr>
        <w:rFonts w:hint="default"/>
      </w:rPr>
    </w:lvl>
    <w:lvl w:ilvl="7">
      <w:numFmt w:val="bullet"/>
      <w:lvlText w:val="•"/>
      <w:lvlJc w:val="left"/>
      <w:pPr>
        <w:ind w:left="7537" w:hanging="360"/>
      </w:pPr>
      <w:rPr>
        <w:rFonts w:hint="default"/>
      </w:rPr>
    </w:lvl>
    <w:lvl w:ilvl="8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4">
    <w:nsid w:val="068B3C2F"/>
    <w:multiLevelType w:val="multilevel"/>
    <w:tmpl w:val="36B0661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7E769F0"/>
    <w:multiLevelType w:val="multilevel"/>
    <w:tmpl w:val="814CACA2"/>
    <w:lvl w:ilvl="0">
      <w:start w:val="5"/>
      <w:numFmt w:val="decimal"/>
      <w:lvlText w:val="%1"/>
      <w:lvlJc w:val="left"/>
      <w:pPr>
        <w:ind w:left="31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30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</w:rPr>
    </w:lvl>
    <w:lvl w:ilvl="2">
      <w:numFmt w:val="bullet"/>
      <w:lvlText w:val="•"/>
      <w:lvlJc w:val="left"/>
      <w:pPr>
        <w:ind w:left="2413" w:hanging="301"/>
      </w:pPr>
      <w:rPr>
        <w:rFonts w:hint="default"/>
      </w:rPr>
    </w:lvl>
    <w:lvl w:ilvl="3">
      <w:numFmt w:val="bullet"/>
      <w:lvlText w:val="•"/>
      <w:lvlJc w:val="left"/>
      <w:pPr>
        <w:ind w:left="3459" w:hanging="301"/>
      </w:pPr>
      <w:rPr>
        <w:rFonts w:hint="default"/>
      </w:rPr>
    </w:lvl>
    <w:lvl w:ilvl="4">
      <w:numFmt w:val="bullet"/>
      <w:lvlText w:val="•"/>
      <w:lvlJc w:val="left"/>
      <w:pPr>
        <w:ind w:left="4506" w:hanging="301"/>
      </w:pPr>
      <w:rPr>
        <w:rFonts w:hint="default"/>
      </w:rPr>
    </w:lvl>
    <w:lvl w:ilvl="5">
      <w:numFmt w:val="bullet"/>
      <w:lvlText w:val="•"/>
      <w:lvlJc w:val="left"/>
      <w:pPr>
        <w:ind w:left="5553" w:hanging="301"/>
      </w:pPr>
      <w:rPr>
        <w:rFonts w:hint="default"/>
      </w:rPr>
    </w:lvl>
    <w:lvl w:ilvl="6">
      <w:numFmt w:val="bullet"/>
      <w:lvlText w:val="•"/>
      <w:lvlJc w:val="left"/>
      <w:pPr>
        <w:ind w:left="6599" w:hanging="301"/>
      </w:pPr>
      <w:rPr>
        <w:rFonts w:hint="default"/>
      </w:rPr>
    </w:lvl>
    <w:lvl w:ilvl="7">
      <w:numFmt w:val="bullet"/>
      <w:lvlText w:val="•"/>
      <w:lvlJc w:val="left"/>
      <w:pPr>
        <w:ind w:left="7646" w:hanging="301"/>
      </w:pPr>
      <w:rPr>
        <w:rFonts w:hint="default"/>
      </w:rPr>
    </w:lvl>
    <w:lvl w:ilvl="8">
      <w:numFmt w:val="bullet"/>
      <w:lvlText w:val="•"/>
      <w:lvlJc w:val="left"/>
      <w:pPr>
        <w:ind w:left="8693" w:hanging="301"/>
      </w:pPr>
      <w:rPr>
        <w:rFonts w:hint="default"/>
      </w:rPr>
    </w:lvl>
  </w:abstractNum>
  <w:abstractNum w:abstractNumId="6">
    <w:nsid w:val="0AF17A10"/>
    <w:multiLevelType w:val="hybridMultilevel"/>
    <w:tmpl w:val="23585B12"/>
    <w:lvl w:ilvl="0" w:tplc="08168CB0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7">
    <w:nsid w:val="1118014C"/>
    <w:multiLevelType w:val="multilevel"/>
    <w:tmpl w:val="F96AEE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AE7569"/>
    <w:multiLevelType w:val="multilevel"/>
    <w:tmpl w:val="57B88D16"/>
    <w:lvl w:ilvl="0">
      <w:start w:val="8"/>
      <w:numFmt w:val="decimal"/>
      <w:lvlText w:val="%1"/>
      <w:lvlJc w:val="left"/>
      <w:pPr>
        <w:ind w:left="31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3" w:hanging="301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</w:rPr>
    </w:lvl>
    <w:lvl w:ilvl="2">
      <w:numFmt w:val="bullet"/>
      <w:lvlText w:val="•"/>
      <w:lvlJc w:val="left"/>
      <w:pPr>
        <w:ind w:left="2413" w:hanging="301"/>
      </w:pPr>
      <w:rPr>
        <w:rFonts w:hint="default"/>
      </w:rPr>
    </w:lvl>
    <w:lvl w:ilvl="3">
      <w:numFmt w:val="bullet"/>
      <w:lvlText w:val="•"/>
      <w:lvlJc w:val="left"/>
      <w:pPr>
        <w:ind w:left="3459" w:hanging="301"/>
      </w:pPr>
      <w:rPr>
        <w:rFonts w:hint="default"/>
      </w:rPr>
    </w:lvl>
    <w:lvl w:ilvl="4">
      <w:numFmt w:val="bullet"/>
      <w:lvlText w:val="•"/>
      <w:lvlJc w:val="left"/>
      <w:pPr>
        <w:ind w:left="4506" w:hanging="301"/>
      </w:pPr>
      <w:rPr>
        <w:rFonts w:hint="default"/>
      </w:rPr>
    </w:lvl>
    <w:lvl w:ilvl="5">
      <w:numFmt w:val="bullet"/>
      <w:lvlText w:val="•"/>
      <w:lvlJc w:val="left"/>
      <w:pPr>
        <w:ind w:left="5553" w:hanging="301"/>
      </w:pPr>
      <w:rPr>
        <w:rFonts w:hint="default"/>
      </w:rPr>
    </w:lvl>
    <w:lvl w:ilvl="6">
      <w:numFmt w:val="bullet"/>
      <w:lvlText w:val="•"/>
      <w:lvlJc w:val="left"/>
      <w:pPr>
        <w:ind w:left="6599" w:hanging="301"/>
      </w:pPr>
      <w:rPr>
        <w:rFonts w:hint="default"/>
      </w:rPr>
    </w:lvl>
    <w:lvl w:ilvl="7">
      <w:numFmt w:val="bullet"/>
      <w:lvlText w:val="•"/>
      <w:lvlJc w:val="left"/>
      <w:pPr>
        <w:ind w:left="7646" w:hanging="301"/>
      </w:pPr>
      <w:rPr>
        <w:rFonts w:hint="default"/>
      </w:rPr>
    </w:lvl>
    <w:lvl w:ilvl="8">
      <w:numFmt w:val="bullet"/>
      <w:lvlText w:val="•"/>
      <w:lvlJc w:val="left"/>
      <w:pPr>
        <w:ind w:left="8693" w:hanging="301"/>
      </w:pPr>
      <w:rPr>
        <w:rFonts w:hint="default"/>
      </w:rPr>
    </w:lvl>
  </w:abstractNum>
  <w:abstractNum w:abstractNumId="9">
    <w:nsid w:val="146F13AD"/>
    <w:multiLevelType w:val="hybridMultilevel"/>
    <w:tmpl w:val="1C1CD17C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>
    <w:nsid w:val="15DC5C6A"/>
    <w:multiLevelType w:val="multilevel"/>
    <w:tmpl w:val="23BEA2E8"/>
    <w:lvl w:ilvl="0">
      <w:start w:val="6"/>
      <w:numFmt w:val="decimal"/>
      <w:lvlText w:val="%1"/>
      <w:lvlJc w:val="left"/>
      <w:pPr>
        <w:ind w:left="31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3" w:hanging="30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2">
      <w:numFmt w:val="bullet"/>
      <w:lvlText w:val="•"/>
      <w:lvlJc w:val="left"/>
      <w:pPr>
        <w:ind w:left="2413" w:hanging="301"/>
      </w:pPr>
      <w:rPr>
        <w:rFonts w:hint="default"/>
      </w:rPr>
    </w:lvl>
    <w:lvl w:ilvl="3">
      <w:numFmt w:val="bullet"/>
      <w:lvlText w:val="•"/>
      <w:lvlJc w:val="left"/>
      <w:pPr>
        <w:ind w:left="3459" w:hanging="301"/>
      </w:pPr>
      <w:rPr>
        <w:rFonts w:hint="default"/>
      </w:rPr>
    </w:lvl>
    <w:lvl w:ilvl="4">
      <w:numFmt w:val="bullet"/>
      <w:lvlText w:val="•"/>
      <w:lvlJc w:val="left"/>
      <w:pPr>
        <w:ind w:left="4506" w:hanging="301"/>
      </w:pPr>
      <w:rPr>
        <w:rFonts w:hint="default"/>
      </w:rPr>
    </w:lvl>
    <w:lvl w:ilvl="5">
      <w:numFmt w:val="bullet"/>
      <w:lvlText w:val="•"/>
      <w:lvlJc w:val="left"/>
      <w:pPr>
        <w:ind w:left="5553" w:hanging="301"/>
      </w:pPr>
      <w:rPr>
        <w:rFonts w:hint="default"/>
      </w:rPr>
    </w:lvl>
    <w:lvl w:ilvl="6">
      <w:numFmt w:val="bullet"/>
      <w:lvlText w:val="•"/>
      <w:lvlJc w:val="left"/>
      <w:pPr>
        <w:ind w:left="6599" w:hanging="301"/>
      </w:pPr>
      <w:rPr>
        <w:rFonts w:hint="default"/>
      </w:rPr>
    </w:lvl>
    <w:lvl w:ilvl="7">
      <w:numFmt w:val="bullet"/>
      <w:lvlText w:val="•"/>
      <w:lvlJc w:val="left"/>
      <w:pPr>
        <w:ind w:left="7646" w:hanging="301"/>
      </w:pPr>
      <w:rPr>
        <w:rFonts w:hint="default"/>
      </w:rPr>
    </w:lvl>
    <w:lvl w:ilvl="8">
      <w:numFmt w:val="bullet"/>
      <w:lvlText w:val="•"/>
      <w:lvlJc w:val="left"/>
      <w:pPr>
        <w:ind w:left="8693" w:hanging="301"/>
      </w:pPr>
      <w:rPr>
        <w:rFonts w:hint="default"/>
      </w:rPr>
    </w:lvl>
  </w:abstractNum>
  <w:abstractNum w:abstractNumId="11">
    <w:nsid w:val="165D15AF"/>
    <w:multiLevelType w:val="multilevel"/>
    <w:tmpl w:val="373670B0"/>
    <w:lvl w:ilvl="0">
      <w:start w:val="7"/>
      <w:numFmt w:val="decimal"/>
      <w:lvlText w:val="%1"/>
      <w:lvlJc w:val="left"/>
      <w:pPr>
        <w:ind w:left="31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3" w:hanging="301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</w:rPr>
    </w:lvl>
    <w:lvl w:ilvl="2">
      <w:numFmt w:val="bullet"/>
      <w:lvlText w:val="•"/>
      <w:lvlJc w:val="left"/>
      <w:pPr>
        <w:ind w:left="2413" w:hanging="301"/>
      </w:pPr>
      <w:rPr>
        <w:rFonts w:hint="default"/>
      </w:rPr>
    </w:lvl>
    <w:lvl w:ilvl="3">
      <w:numFmt w:val="bullet"/>
      <w:lvlText w:val="•"/>
      <w:lvlJc w:val="left"/>
      <w:pPr>
        <w:ind w:left="3459" w:hanging="301"/>
      </w:pPr>
      <w:rPr>
        <w:rFonts w:hint="default"/>
      </w:rPr>
    </w:lvl>
    <w:lvl w:ilvl="4">
      <w:numFmt w:val="bullet"/>
      <w:lvlText w:val="•"/>
      <w:lvlJc w:val="left"/>
      <w:pPr>
        <w:ind w:left="4506" w:hanging="301"/>
      </w:pPr>
      <w:rPr>
        <w:rFonts w:hint="default"/>
      </w:rPr>
    </w:lvl>
    <w:lvl w:ilvl="5">
      <w:numFmt w:val="bullet"/>
      <w:lvlText w:val="•"/>
      <w:lvlJc w:val="left"/>
      <w:pPr>
        <w:ind w:left="5553" w:hanging="301"/>
      </w:pPr>
      <w:rPr>
        <w:rFonts w:hint="default"/>
      </w:rPr>
    </w:lvl>
    <w:lvl w:ilvl="6">
      <w:numFmt w:val="bullet"/>
      <w:lvlText w:val="•"/>
      <w:lvlJc w:val="left"/>
      <w:pPr>
        <w:ind w:left="6599" w:hanging="301"/>
      </w:pPr>
      <w:rPr>
        <w:rFonts w:hint="default"/>
      </w:rPr>
    </w:lvl>
    <w:lvl w:ilvl="7">
      <w:numFmt w:val="bullet"/>
      <w:lvlText w:val="•"/>
      <w:lvlJc w:val="left"/>
      <w:pPr>
        <w:ind w:left="7646" w:hanging="301"/>
      </w:pPr>
      <w:rPr>
        <w:rFonts w:hint="default"/>
      </w:rPr>
    </w:lvl>
    <w:lvl w:ilvl="8">
      <w:numFmt w:val="bullet"/>
      <w:lvlText w:val="•"/>
      <w:lvlJc w:val="left"/>
      <w:pPr>
        <w:ind w:left="8693" w:hanging="301"/>
      </w:pPr>
      <w:rPr>
        <w:rFonts w:hint="default"/>
      </w:rPr>
    </w:lvl>
  </w:abstractNum>
  <w:abstractNum w:abstractNumId="12">
    <w:nsid w:val="1CC4345E"/>
    <w:multiLevelType w:val="multilevel"/>
    <w:tmpl w:val="95185E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3">
    <w:nsid w:val="22733BA1"/>
    <w:multiLevelType w:val="multilevel"/>
    <w:tmpl w:val="BAC4A9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64556B7"/>
    <w:multiLevelType w:val="multilevel"/>
    <w:tmpl w:val="AF5CECC6"/>
    <w:lvl w:ilvl="0">
      <w:start w:val="2"/>
      <w:numFmt w:val="decimal"/>
      <w:lvlText w:val="%1"/>
      <w:lvlJc w:val="left"/>
      <w:pPr>
        <w:ind w:left="7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313" w:hanging="481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3">
      <w:numFmt w:val="bullet"/>
      <w:lvlText w:val="•"/>
      <w:lvlJc w:val="left"/>
      <w:pPr>
        <w:ind w:left="2972" w:hanging="481"/>
      </w:pPr>
      <w:rPr>
        <w:rFonts w:hint="default"/>
      </w:rPr>
    </w:lvl>
    <w:lvl w:ilvl="4">
      <w:numFmt w:val="bullet"/>
      <w:lvlText w:val="•"/>
      <w:lvlJc w:val="left"/>
      <w:pPr>
        <w:ind w:left="4088" w:hanging="481"/>
      </w:pPr>
      <w:rPr>
        <w:rFonts w:hint="default"/>
      </w:rPr>
    </w:lvl>
    <w:lvl w:ilvl="5">
      <w:numFmt w:val="bullet"/>
      <w:lvlText w:val="•"/>
      <w:lvlJc w:val="left"/>
      <w:pPr>
        <w:ind w:left="5205" w:hanging="481"/>
      </w:pPr>
      <w:rPr>
        <w:rFonts w:hint="default"/>
      </w:rPr>
    </w:lvl>
    <w:lvl w:ilvl="6">
      <w:numFmt w:val="bullet"/>
      <w:lvlText w:val="•"/>
      <w:lvlJc w:val="left"/>
      <w:pPr>
        <w:ind w:left="6321" w:hanging="481"/>
      </w:pPr>
      <w:rPr>
        <w:rFonts w:hint="default"/>
      </w:rPr>
    </w:lvl>
    <w:lvl w:ilvl="7">
      <w:numFmt w:val="bullet"/>
      <w:lvlText w:val="•"/>
      <w:lvlJc w:val="left"/>
      <w:pPr>
        <w:ind w:left="7437" w:hanging="481"/>
      </w:pPr>
      <w:rPr>
        <w:rFonts w:hint="default"/>
      </w:rPr>
    </w:lvl>
    <w:lvl w:ilvl="8">
      <w:numFmt w:val="bullet"/>
      <w:lvlText w:val="•"/>
      <w:lvlJc w:val="left"/>
      <w:pPr>
        <w:ind w:left="8553" w:hanging="481"/>
      </w:pPr>
      <w:rPr>
        <w:rFonts w:hint="default"/>
      </w:rPr>
    </w:lvl>
  </w:abstractNum>
  <w:abstractNum w:abstractNumId="15">
    <w:nsid w:val="27C62236"/>
    <w:multiLevelType w:val="multilevel"/>
    <w:tmpl w:val="2DE29F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DC643A2"/>
    <w:multiLevelType w:val="multilevel"/>
    <w:tmpl w:val="00925E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17">
    <w:nsid w:val="2DCC29B6"/>
    <w:multiLevelType w:val="multilevel"/>
    <w:tmpl w:val="AC141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85129BA"/>
    <w:multiLevelType w:val="multilevel"/>
    <w:tmpl w:val="F2FAF65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8F3062C"/>
    <w:multiLevelType w:val="multilevel"/>
    <w:tmpl w:val="05FC00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3CFC45D1"/>
    <w:multiLevelType w:val="hybridMultilevel"/>
    <w:tmpl w:val="3C249206"/>
    <w:lvl w:ilvl="0" w:tplc="7C509AC6">
      <w:start w:val="1"/>
      <w:numFmt w:val="upperRoman"/>
      <w:lvlText w:val="%1."/>
      <w:lvlJc w:val="left"/>
      <w:pPr>
        <w:ind w:left="961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186E9E14">
      <w:numFmt w:val="bullet"/>
      <w:lvlText w:val="•"/>
      <w:lvlJc w:val="left"/>
      <w:pPr>
        <w:ind w:left="1942" w:hanging="214"/>
      </w:pPr>
      <w:rPr>
        <w:rFonts w:hint="default"/>
      </w:rPr>
    </w:lvl>
    <w:lvl w:ilvl="2" w:tplc="F00804E8">
      <w:numFmt w:val="bullet"/>
      <w:lvlText w:val="•"/>
      <w:lvlJc w:val="left"/>
      <w:pPr>
        <w:ind w:left="2925" w:hanging="214"/>
      </w:pPr>
      <w:rPr>
        <w:rFonts w:hint="default"/>
      </w:rPr>
    </w:lvl>
    <w:lvl w:ilvl="3" w:tplc="7416EA46">
      <w:numFmt w:val="bullet"/>
      <w:lvlText w:val="•"/>
      <w:lvlJc w:val="left"/>
      <w:pPr>
        <w:ind w:left="3907" w:hanging="214"/>
      </w:pPr>
      <w:rPr>
        <w:rFonts w:hint="default"/>
      </w:rPr>
    </w:lvl>
    <w:lvl w:ilvl="4" w:tplc="0A1C3D34">
      <w:numFmt w:val="bullet"/>
      <w:lvlText w:val="•"/>
      <w:lvlJc w:val="left"/>
      <w:pPr>
        <w:ind w:left="4890" w:hanging="214"/>
      </w:pPr>
      <w:rPr>
        <w:rFonts w:hint="default"/>
      </w:rPr>
    </w:lvl>
    <w:lvl w:ilvl="5" w:tplc="87568432">
      <w:numFmt w:val="bullet"/>
      <w:lvlText w:val="•"/>
      <w:lvlJc w:val="left"/>
      <w:pPr>
        <w:ind w:left="5873" w:hanging="214"/>
      </w:pPr>
      <w:rPr>
        <w:rFonts w:hint="default"/>
      </w:rPr>
    </w:lvl>
    <w:lvl w:ilvl="6" w:tplc="12DE1642">
      <w:numFmt w:val="bullet"/>
      <w:lvlText w:val="•"/>
      <w:lvlJc w:val="left"/>
      <w:pPr>
        <w:ind w:left="6855" w:hanging="214"/>
      </w:pPr>
      <w:rPr>
        <w:rFonts w:hint="default"/>
      </w:rPr>
    </w:lvl>
    <w:lvl w:ilvl="7" w:tplc="5C3029DA">
      <w:numFmt w:val="bullet"/>
      <w:lvlText w:val="•"/>
      <w:lvlJc w:val="left"/>
      <w:pPr>
        <w:ind w:left="7838" w:hanging="214"/>
      </w:pPr>
      <w:rPr>
        <w:rFonts w:hint="default"/>
      </w:rPr>
    </w:lvl>
    <w:lvl w:ilvl="8" w:tplc="184ED5CE">
      <w:numFmt w:val="bullet"/>
      <w:lvlText w:val="•"/>
      <w:lvlJc w:val="left"/>
      <w:pPr>
        <w:ind w:left="8821" w:hanging="214"/>
      </w:pPr>
      <w:rPr>
        <w:rFonts w:hint="default"/>
      </w:rPr>
    </w:lvl>
  </w:abstractNum>
  <w:abstractNum w:abstractNumId="21">
    <w:nsid w:val="49EC3349"/>
    <w:multiLevelType w:val="multilevel"/>
    <w:tmpl w:val="886062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E9C09A6"/>
    <w:multiLevelType w:val="hybridMultilevel"/>
    <w:tmpl w:val="9F5E6380"/>
    <w:lvl w:ilvl="0" w:tplc="08168CB0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>
    <w:nsid w:val="50650AE3"/>
    <w:multiLevelType w:val="multilevel"/>
    <w:tmpl w:val="A8B601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5F31C68"/>
    <w:multiLevelType w:val="multilevel"/>
    <w:tmpl w:val="EF2293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8336318"/>
    <w:multiLevelType w:val="multilevel"/>
    <w:tmpl w:val="D24C37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85922E5"/>
    <w:multiLevelType w:val="multilevel"/>
    <w:tmpl w:val="DF90139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9EC78C2"/>
    <w:multiLevelType w:val="multilevel"/>
    <w:tmpl w:val="1FA8E92C"/>
    <w:lvl w:ilvl="0">
      <w:start w:val="2"/>
      <w:numFmt w:val="decimal"/>
      <w:lvlText w:val="%1"/>
      <w:lvlJc w:val="left"/>
      <w:pPr>
        <w:ind w:left="313" w:hanging="4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3" w:hanging="481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313" w:hanging="481"/>
      </w:pPr>
      <w:rPr>
        <w:rFonts w:ascii="Times New Roman" w:eastAsia="Times New Roman" w:hAnsi="Times New Roman" w:cs="Times New Roman" w:hint="default"/>
        <w:spacing w:val="-29"/>
        <w:w w:val="100"/>
        <w:sz w:val="22"/>
        <w:szCs w:val="22"/>
      </w:rPr>
    </w:lvl>
    <w:lvl w:ilvl="3">
      <w:numFmt w:val="bullet"/>
      <w:lvlText w:val="•"/>
      <w:lvlJc w:val="left"/>
      <w:pPr>
        <w:ind w:left="3459" w:hanging="481"/>
      </w:pPr>
      <w:rPr>
        <w:rFonts w:hint="default"/>
      </w:rPr>
    </w:lvl>
    <w:lvl w:ilvl="4">
      <w:numFmt w:val="bullet"/>
      <w:lvlText w:val="•"/>
      <w:lvlJc w:val="left"/>
      <w:pPr>
        <w:ind w:left="4506" w:hanging="481"/>
      </w:pPr>
      <w:rPr>
        <w:rFonts w:hint="default"/>
      </w:rPr>
    </w:lvl>
    <w:lvl w:ilvl="5">
      <w:numFmt w:val="bullet"/>
      <w:lvlText w:val="•"/>
      <w:lvlJc w:val="left"/>
      <w:pPr>
        <w:ind w:left="5553" w:hanging="481"/>
      </w:pPr>
      <w:rPr>
        <w:rFonts w:hint="default"/>
      </w:rPr>
    </w:lvl>
    <w:lvl w:ilvl="6">
      <w:numFmt w:val="bullet"/>
      <w:lvlText w:val="•"/>
      <w:lvlJc w:val="left"/>
      <w:pPr>
        <w:ind w:left="6599" w:hanging="481"/>
      </w:pPr>
      <w:rPr>
        <w:rFonts w:hint="default"/>
      </w:rPr>
    </w:lvl>
    <w:lvl w:ilvl="7">
      <w:numFmt w:val="bullet"/>
      <w:lvlText w:val="•"/>
      <w:lvlJc w:val="left"/>
      <w:pPr>
        <w:ind w:left="7646" w:hanging="481"/>
      </w:pPr>
      <w:rPr>
        <w:rFonts w:hint="default"/>
      </w:rPr>
    </w:lvl>
    <w:lvl w:ilvl="8">
      <w:numFmt w:val="bullet"/>
      <w:lvlText w:val="•"/>
      <w:lvlJc w:val="left"/>
      <w:pPr>
        <w:ind w:left="8693" w:hanging="481"/>
      </w:pPr>
      <w:rPr>
        <w:rFonts w:hint="default"/>
      </w:rPr>
    </w:lvl>
  </w:abstractNum>
  <w:abstractNum w:abstractNumId="28">
    <w:nsid w:val="5B4373A8"/>
    <w:multiLevelType w:val="multilevel"/>
    <w:tmpl w:val="DDC673AE"/>
    <w:lvl w:ilvl="0">
      <w:start w:val="2"/>
      <w:numFmt w:val="decimal"/>
      <w:lvlText w:val="%1"/>
      <w:lvlJc w:val="left"/>
      <w:pPr>
        <w:ind w:left="313" w:hanging="60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13" w:hanging="601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313" w:hanging="601"/>
      </w:pPr>
      <w:rPr>
        <w:rFonts w:ascii="Times New Roman" w:eastAsia="Times New Roman" w:hAnsi="Times New Roman" w:cs="Times New Roman" w:hint="default"/>
        <w:spacing w:val="-29"/>
        <w:w w:val="100"/>
        <w:sz w:val="22"/>
        <w:szCs w:val="22"/>
      </w:rPr>
    </w:lvl>
    <w:lvl w:ilvl="3">
      <w:numFmt w:val="bullet"/>
      <w:lvlText w:val="•"/>
      <w:lvlJc w:val="left"/>
      <w:pPr>
        <w:ind w:left="3459" w:hanging="601"/>
      </w:pPr>
      <w:rPr>
        <w:rFonts w:hint="default"/>
      </w:rPr>
    </w:lvl>
    <w:lvl w:ilvl="4">
      <w:numFmt w:val="bullet"/>
      <w:lvlText w:val="•"/>
      <w:lvlJc w:val="left"/>
      <w:pPr>
        <w:ind w:left="4506" w:hanging="601"/>
      </w:pPr>
      <w:rPr>
        <w:rFonts w:hint="default"/>
      </w:rPr>
    </w:lvl>
    <w:lvl w:ilvl="5">
      <w:numFmt w:val="bullet"/>
      <w:lvlText w:val="•"/>
      <w:lvlJc w:val="left"/>
      <w:pPr>
        <w:ind w:left="5553" w:hanging="601"/>
      </w:pPr>
      <w:rPr>
        <w:rFonts w:hint="default"/>
      </w:rPr>
    </w:lvl>
    <w:lvl w:ilvl="6">
      <w:numFmt w:val="bullet"/>
      <w:lvlText w:val="•"/>
      <w:lvlJc w:val="left"/>
      <w:pPr>
        <w:ind w:left="6599" w:hanging="601"/>
      </w:pPr>
      <w:rPr>
        <w:rFonts w:hint="default"/>
      </w:rPr>
    </w:lvl>
    <w:lvl w:ilvl="7">
      <w:numFmt w:val="bullet"/>
      <w:lvlText w:val="•"/>
      <w:lvlJc w:val="left"/>
      <w:pPr>
        <w:ind w:left="7646" w:hanging="601"/>
      </w:pPr>
      <w:rPr>
        <w:rFonts w:hint="default"/>
      </w:rPr>
    </w:lvl>
    <w:lvl w:ilvl="8">
      <w:numFmt w:val="bullet"/>
      <w:lvlText w:val="•"/>
      <w:lvlJc w:val="left"/>
      <w:pPr>
        <w:ind w:left="8693" w:hanging="601"/>
      </w:pPr>
      <w:rPr>
        <w:rFonts w:hint="default"/>
      </w:rPr>
    </w:lvl>
  </w:abstractNum>
  <w:abstractNum w:abstractNumId="29">
    <w:nsid w:val="61622B36"/>
    <w:multiLevelType w:val="multilevel"/>
    <w:tmpl w:val="CE1464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8269E2"/>
    <w:multiLevelType w:val="multilevel"/>
    <w:tmpl w:val="A19676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3D067D4"/>
    <w:multiLevelType w:val="multilevel"/>
    <w:tmpl w:val="D5B661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6BB737B"/>
    <w:multiLevelType w:val="multilevel"/>
    <w:tmpl w:val="17A0A82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33">
    <w:nsid w:val="674756C7"/>
    <w:multiLevelType w:val="multilevel"/>
    <w:tmpl w:val="56488BA2"/>
    <w:lvl w:ilvl="0">
      <w:start w:val="4"/>
      <w:numFmt w:val="decimal"/>
      <w:lvlText w:val="%1"/>
      <w:lvlJc w:val="left"/>
      <w:pPr>
        <w:ind w:left="31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3" w:hanging="30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</w:rPr>
    </w:lvl>
    <w:lvl w:ilvl="2">
      <w:numFmt w:val="bullet"/>
      <w:lvlText w:val="•"/>
      <w:lvlJc w:val="left"/>
      <w:pPr>
        <w:ind w:left="2413" w:hanging="301"/>
      </w:pPr>
      <w:rPr>
        <w:rFonts w:hint="default"/>
      </w:rPr>
    </w:lvl>
    <w:lvl w:ilvl="3">
      <w:numFmt w:val="bullet"/>
      <w:lvlText w:val="•"/>
      <w:lvlJc w:val="left"/>
      <w:pPr>
        <w:ind w:left="3459" w:hanging="301"/>
      </w:pPr>
      <w:rPr>
        <w:rFonts w:hint="default"/>
      </w:rPr>
    </w:lvl>
    <w:lvl w:ilvl="4">
      <w:numFmt w:val="bullet"/>
      <w:lvlText w:val="•"/>
      <w:lvlJc w:val="left"/>
      <w:pPr>
        <w:ind w:left="4506" w:hanging="301"/>
      </w:pPr>
      <w:rPr>
        <w:rFonts w:hint="default"/>
      </w:rPr>
    </w:lvl>
    <w:lvl w:ilvl="5">
      <w:numFmt w:val="bullet"/>
      <w:lvlText w:val="•"/>
      <w:lvlJc w:val="left"/>
      <w:pPr>
        <w:ind w:left="5553" w:hanging="301"/>
      </w:pPr>
      <w:rPr>
        <w:rFonts w:hint="default"/>
      </w:rPr>
    </w:lvl>
    <w:lvl w:ilvl="6">
      <w:numFmt w:val="bullet"/>
      <w:lvlText w:val="•"/>
      <w:lvlJc w:val="left"/>
      <w:pPr>
        <w:ind w:left="6599" w:hanging="301"/>
      </w:pPr>
      <w:rPr>
        <w:rFonts w:hint="default"/>
      </w:rPr>
    </w:lvl>
    <w:lvl w:ilvl="7">
      <w:numFmt w:val="bullet"/>
      <w:lvlText w:val="•"/>
      <w:lvlJc w:val="left"/>
      <w:pPr>
        <w:ind w:left="7646" w:hanging="301"/>
      </w:pPr>
      <w:rPr>
        <w:rFonts w:hint="default"/>
      </w:rPr>
    </w:lvl>
    <w:lvl w:ilvl="8">
      <w:numFmt w:val="bullet"/>
      <w:lvlText w:val="•"/>
      <w:lvlJc w:val="left"/>
      <w:pPr>
        <w:ind w:left="8693" w:hanging="301"/>
      </w:pPr>
      <w:rPr>
        <w:rFonts w:hint="default"/>
      </w:rPr>
    </w:lvl>
  </w:abstractNum>
  <w:abstractNum w:abstractNumId="34">
    <w:nsid w:val="6BFA3350"/>
    <w:multiLevelType w:val="multilevel"/>
    <w:tmpl w:val="7CF4F8E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DBA39E9"/>
    <w:multiLevelType w:val="multilevel"/>
    <w:tmpl w:val="C9C07E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6">
    <w:nsid w:val="6E2C6F30"/>
    <w:multiLevelType w:val="hybridMultilevel"/>
    <w:tmpl w:val="AADAFC6C"/>
    <w:lvl w:ilvl="0" w:tplc="08168CB0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7">
    <w:nsid w:val="74373C69"/>
    <w:multiLevelType w:val="multilevel"/>
    <w:tmpl w:val="7FD46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75963E37"/>
    <w:multiLevelType w:val="multilevel"/>
    <w:tmpl w:val="1ECAAC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A1C50BA"/>
    <w:multiLevelType w:val="multilevel"/>
    <w:tmpl w:val="84C4DB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BDF5B66"/>
    <w:multiLevelType w:val="multilevel"/>
    <w:tmpl w:val="55343D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C565030"/>
    <w:multiLevelType w:val="hybridMultilevel"/>
    <w:tmpl w:val="17B6FD68"/>
    <w:lvl w:ilvl="0" w:tplc="08168CB0">
      <w:numFmt w:val="bullet"/>
      <w:lvlText w:val="-"/>
      <w:lvlJc w:val="left"/>
      <w:pPr>
        <w:ind w:left="313" w:hanging="17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E3F00B58">
      <w:numFmt w:val="bullet"/>
      <w:lvlText w:val="•"/>
      <w:lvlJc w:val="left"/>
      <w:pPr>
        <w:ind w:left="1366" w:hanging="178"/>
      </w:pPr>
      <w:rPr>
        <w:rFonts w:hint="default"/>
      </w:rPr>
    </w:lvl>
    <w:lvl w:ilvl="2" w:tplc="95B236C8">
      <w:numFmt w:val="bullet"/>
      <w:lvlText w:val="•"/>
      <w:lvlJc w:val="left"/>
      <w:pPr>
        <w:ind w:left="2413" w:hanging="178"/>
      </w:pPr>
      <w:rPr>
        <w:rFonts w:hint="default"/>
      </w:rPr>
    </w:lvl>
    <w:lvl w:ilvl="3" w:tplc="22B4C73E">
      <w:numFmt w:val="bullet"/>
      <w:lvlText w:val="•"/>
      <w:lvlJc w:val="left"/>
      <w:pPr>
        <w:ind w:left="3459" w:hanging="178"/>
      </w:pPr>
      <w:rPr>
        <w:rFonts w:hint="default"/>
      </w:rPr>
    </w:lvl>
    <w:lvl w:ilvl="4" w:tplc="427A8F38">
      <w:numFmt w:val="bullet"/>
      <w:lvlText w:val="•"/>
      <w:lvlJc w:val="left"/>
      <w:pPr>
        <w:ind w:left="4506" w:hanging="178"/>
      </w:pPr>
      <w:rPr>
        <w:rFonts w:hint="default"/>
      </w:rPr>
    </w:lvl>
    <w:lvl w:ilvl="5" w:tplc="EFE24C64">
      <w:numFmt w:val="bullet"/>
      <w:lvlText w:val="•"/>
      <w:lvlJc w:val="left"/>
      <w:pPr>
        <w:ind w:left="5553" w:hanging="178"/>
      </w:pPr>
      <w:rPr>
        <w:rFonts w:hint="default"/>
      </w:rPr>
    </w:lvl>
    <w:lvl w:ilvl="6" w:tplc="31D29AF0">
      <w:numFmt w:val="bullet"/>
      <w:lvlText w:val="•"/>
      <w:lvlJc w:val="left"/>
      <w:pPr>
        <w:ind w:left="6599" w:hanging="178"/>
      </w:pPr>
      <w:rPr>
        <w:rFonts w:hint="default"/>
      </w:rPr>
    </w:lvl>
    <w:lvl w:ilvl="7" w:tplc="5BF2ED10">
      <w:numFmt w:val="bullet"/>
      <w:lvlText w:val="•"/>
      <w:lvlJc w:val="left"/>
      <w:pPr>
        <w:ind w:left="7646" w:hanging="178"/>
      </w:pPr>
      <w:rPr>
        <w:rFonts w:hint="default"/>
      </w:rPr>
    </w:lvl>
    <w:lvl w:ilvl="8" w:tplc="26CEFC3A">
      <w:numFmt w:val="bullet"/>
      <w:lvlText w:val="•"/>
      <w:lvlJc w:val="left"/>
      <w:pPr>
        <w:ind w:left="8693" w:hanging="178"/>
      </w:pPr>
      <w:rPr>
        <w:rFonts w:hint="default"/>
      </w:rPr>
    </w:lvl>
  </w:abstractNum>
  <w:abstractNum w:abstractNumId="42">
    <w:nsid w:val="7CD01285"/>
    <w:multiLevelType w:val="multilevel"/>
    <w:tmpl w:val="6424465C"/>
    <w:lvl w:ilvl="0">
      <w:start w:val="7"/>
      <w:numFmt w:val="decimal"/>
      <w:lvlText w:val="%1"/>
      <w:lvlJc w:val="left"/>
      <w:pPr>
        <w:ind w:left="313" w:hanging="30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13" w:hanging="30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</w:rPr>
    </w:lvl>
    <w:lvl w:ilvl="2">
      <w:numFmt w:val="bullet"/>
      <w:lvlText w:val="•"/>
      <w:lvlJc w:val="left"/>
      <w:pPr>
        <w:ind w:left="2413" w:hanging="301"/>
      </w:pPr>
      <w:rPr>
        <w:rFonts w:hint="default"/>
      </w:rPr>
    </w:lvl>
    <w:lvl w:ilvl="3">
      <w:numFmt w:val="bullet"/>
      <w:lvlText w:val="•"/>
      <w:lvlJc w:val="left"/>
      <w:pPr>
        <w:ind w:left="3459" w:hanging="301"/>
      </w:pPr>
      <w:rPr>
        <w:rFonts w:hint="default"/>
      </w:rPr>
    </w:lvl>
    <w:lvl w:ilvl="4">
      <w:numFmt w:val="bullet"/>
      <w:lvlText w:val="•"/>
      <w:lvlJc w:val="left"/>
      <w:pPr>
        <w:ind w:left="4506" w:hanging="301"/>
      </w:pPr>
      <w:rPr>
        <w:rFonts w:hint="default"/>
      </w:rPr>
    </w:lvl>
    <w:lvl w:ilvl="5">
      <w:numFmt w:val="bullet"/>
      <w:lvlText w:val="•"/>
      <w:lvlJc w:val="left"/>
      <w:pPr>
        <w:ind w:left="5553" w:hanging="301"/>
      </w:pPr>
      <w:rPr>
        <w:rFonts w:hint="default"/>
      </w:rPr>
    </w:lvl>
    <w:lvl w:ilvl="6">
      <w:numFmt w:val="bullet"/>
      <w:lvlText w:val="•"/>
      <w:lvlJc w:val="left"/>
      <w:pPr>
        <w:ind w:left="6599" w:hanging="301"/>
      </w:pPr>
      <w:rPr>
        <w:rFonts w:hint="default"/>
      </w:rPr>
    </w:lvl>
    <w:lvl w:ilvl="7">
      <w:numFmt w:val="bullet"/>
      <w:lvlText w:val="•"/>
      <w:lvlJc w:val="left"/>
      <w:pPr>
        <w:ind w:left="7646" w:hanging="301"/>
      </w:pPr>
      <w:rPr>
        <w:rFonts w:hint="default"/>
      </w:rPr>
    </w:lvl>
    <w:lvl w:ilvl="8">
      <w:numFmt w:val="bullet"/>
      <w:lvlText w:val="•"/>
      <w:lvlJc w:val="left"/>
      <w:pPr>
        <w:ind w:left="8693" w:hanging="301"/>
      </w:pPr>
      <w:rPr>
        <w:rFonts w:hint="default"/>
      </w:rPr>
    </w:lvl>
  </w:abstractNum>
  <w:abstractNum w:abstractNumId="43">
    <w:nsid w:val="7D9B6A37"/>
    <w:multiLevelType w:val="multilevel"/>
    <w:tmpl w:val="2F6EE2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>
    <w:nsid w:val="7FC74708"/>
    <w:multiLevelType w:val="multilevel"/>
    <w:tmpl w:val="BC64E49A"/>
    <w:lvl w:ilvl="0">
      <w:start w:val="3"/>
      <w:numFmt w:val="decimal"/>
      <w:lvlText w:val="%1"/>
      <w:lvlJc w:val="left"/>
      <w:pPr>
        <w:ind w:left="344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4" w:hanging="301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</w:rPr>
    </w:lvl>
    <w:lvl w:ilvl="2">
      <w:numFmt w:val="bullet"/>
      <w:lvlText w:val="•"/>
      <w:lvlJc w:val="left"/>
      <w:pPr>
        <w:ind w:left="2429" w:hanging="301"/>
      </w:pPr>
      <w:rPr>
        <w:rFonts w:hint="default"/>
      </w:rPr>
    </w:lvl>
    <w:lvl w:ilvl="3">
      <w:numFmt w:val="bullet"/>
      <w:lvlText w:val="•"/>
      <w:lvlJc w:val="left"/>
      <w:pPr>
        <w:ind w:left="3473" w:hanging="301"/>
      </w:pPr>
      <w:rPr>
        <w:rFonts w:hint="default"/>
      </w:rPr>
    </w:lvl>
    <w:lvl w:ilvl="4">
      <w:numFmt w:val="bullet"/>
      <w:lvlText w:val="•"/>
      <w:lvlJc w:val="left"/>
      <w:pPr>
        <w:ind w:left="4518" w:hanging="301"/>
      </w:pPr>
      <w:rPr>
        <w:rFonts w:hint="default"/>
      </w:rPr>
    </w:lvl>
    <w:lvl w:ilvl="5">
      <w:numFmt w:val="bullet"/>
      <w:lvlText w:val="•"/>
      <w:lvlJc w:val="left"/>
      <w:pPr>
        <w:ind w:left="5563" w:hanging="301"/>
      </w:pPr>
      <w:rPr>
        <w:rFonts w:hint="default"/>
      </w:rPr>
    </w:lvl>
    <w:lvl w:ilvl="6">
      <w:numFmt w:val="bullet"/>
      <w:lvlText w:val="•"/>
      <w:lvlJc w:val="left"/>
      <w:pPr>
        <w:ind w:left="6607" w:hanging="301"/>
      </w:pPr>
      <w:rPr>
        <w:rFonts w:hint="default"/>
      </w:rPr>
    </w:lvl>
    <w:lvl w:ilvl="7">
      <w:numFmt w:val="bullet"/>
      <w:lvlText w:val="•"/>
      <w:lvlJc w:val="left"/>
      <w:pPr>
        <w:ind w:left="7652" w:hanging="301"/>
      </w:pPr>
      <w:rPr>
        <w:rFonts w:hint="default"/>
      </w:rPr>
    </w:lvl>
    <w:lvl w:ilvl="8">
      <w:numFmt w:val="bullet"/>
      <w:lvlText w:val="•"/>
      <w:lvlJc w:val="left"/>
      <w:pPr>
        <w:ind w:left="8697" w:hanging="301"/>
      </w:pPr>
      <w:rPr>
        <w:rFonts w:hint="default"/>
      </w:rPr>
    </w:lvl>
  </w:abstractNum>
  <w:num w:numId="1">
    <w:abstractNumId w:val="8"/>
  </w:num>
  <w:num w:numId="2">
    <w:abstractNumId w:val="42"/>
  </w:num>
  <w:num w:numId="3">
    <w:abstractNumId w:val="11"/>
  </w:num>
  <w:num w:numId="4">
    <w:abstractNumId w:val="10"/>
  </w:num>
  <w:num w:numId="5">
    <w:abstractNumId w:val="5"/>
  </w:num>
  <w:num w:numId="6">
    <w:abstractNumId w:val="33"/>
  </w:num>
  <w:num w:numId="7">
    <w:abstractNumId w:val="44"/>
  </w:num>
  <w:num w:numId="8">
    <w:abstractNumId w:val="28"/>
  </w:num>
  <w:num w:numId="9">
    <w:abstractNumId w:val="27"/>
  </w:num>
  <w:num w:numId="10">
    <w:abstractNumId w:val="14"/>
  </w:num>
  <w:num w:numId="11">
    <w:abstractNumId w:val="41"/>
  </w:num>
  <w:num w:numId="12">
    <w:abstractNumId w:val="3"/>
  </w:num>
  <w:num w:numId="13">
    <w:abstractNumId w:val="20"/>
  </w:num>
  <w:num w:numId="14">
    <w:abstractNumId w:val="32"/>
  </w:num>
  <w:num w:numId="15">
    <w:abstractNumId w:val="9"/>
  </w:num>
  <w:num w:numId="16">
    <w:abstractNumId w:val="36"/>
  </w:num>
  <w:num w:numId="17">
    <w:abstractNumId w:val="6"/>
  </w:num>
  <w:num w:numId="18">
    <w:abstractNumId w:val="22"/>
  </w:num>
  <w:num w:numId="19">
    <w:abstractNumId w:val="18"/>
  </w:num>
  <w:num w:numId="20">
    <w:abstractNumId w:val="26"/>
  </w:num>
  <w:num w:numId="21">
    <w:abstractNumId w:val="16"/>
  </w:num>
  <w:num w:numId="22">
    <w:abstractNumId w:val="4"/>
  </w:num>
  <w:num w:numId="23">
    <w:abstractNumId w:val="25"/>
  </w:num>
  <w:num w:numId="24">
    <w:abstractNumId w:val="17"/>
  </w:num>
  <w:num w:numId="25">
    <w:abstractNumId w:val="2"/>
  </w:num>
  <w:num w:numId="26">
    <w:abstractNumId w:val="35"/>
  </w:num>
  <w:num w:numId="27">
    <w:abstractNumId w:val="7"/>
  </w:num>
  <w:num w:numId="28">
    <w:abstractNumId w:val="39"/>
  </w:num>
  <w:num w:numId="29">
    <w:abstractNumId w:val="12"/>
  </w:num>
  <w:num w:numId="30">
    <w:abstractNumId w:val="13"/>
  </w:num>
  <w:num w:numId="31">
    <w:abstractNumId w:val="0"/>
  </w:num>
  <w:num w:numId="32">
    <w:abstractNumId w:val="21"/>
  </w:num>
  <w:num w:numId="33">
    <w:abstractNumId w:val="23"/>
  </w:num>
  <w:num w:numId="34">
    <w:abstractNumId w:val="24"/>
  </w:num>
  <w:num w:numId="35">
    <w:abstractNumId w:val="38"/>
  </w:num>
  <w:num w:numId="36">
    <w:abstractNumId w:val="40"/>
  </w:num>
  <w:num w:numId="37">
    <w:abstractNumId w:val="19"/>
  </w:num>
  <w:num w:numId="38">
    <w:abstractNumId w:val="34"/>
  </w:num>
  <w:num w:numId="39">
    <w:abstractNumId w:val="15"/>
  </w:num>
  <w:num w:numId="40">
    <w:abstractNumId w:val="43"/>
  </w:num>
  <w:num w:numId="41">
    <w:abstractNumId w:val="1"/>
  </w:num>
  <w:num w:numId="42">
    <w:abstractNumId w:val="37"/>
  </w:num>
  <w:num w:numId="43">
    <w:abstractNumId w:val="29"/>
  </w:num>
  <w:num w:numId="44">
    <w:abstractNumId w:val="31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0582"/>
    <w:rsid w:val="00074595"/>
    <w:rsid w:val="000746EA"/>
    <w:rsid w:val="001B3DCB"/>
    <w:rsid w:val="001D2E27"/>
    <w:rsid w:val="00215093"/>
    <w:rsid w:val="00270582"/>
    <w:rsid w:val="00291704"/>
    <w:rsid w:val="00436DCD"/>
    <w:rsid w:val="0047091E"/>
    <w:rsid w:val="004A6E21"/>
    <w:rsid w:val="004E5A89"/>
    <w:rsid w:val="00500A14"/>
    <w:rsid w:val="00557C94"/>
    <w:rsid w:val="005951F7"/>
    <w:rsid w:val="006278B8"/>
    <w:rsid w:val="00676F29"/>
    <w:rsid w:val="006D7C85"/>
    <w:rsid w:val="00765B46"/>
    <w:rsid w:val="007C42AD"/>
    <w:rsid w:val="0087333C"/>
    <w:rsid w:val="00901038"/>
    <w:rsid w:val="009101E9"/>
    <w:rsid w:val="00923142"/>
    <w:rsid w:val="009B6E7E"/>
    <w:rsid w:val="009D3C3C"/>
    <w:rsid w:val="00A60A0F"/>
    <w:rsid w:val="00A6646E"/>
    <w:rsid w:val="00A932DF"/>
    <w:rsid w:val="00A9637A"/>
    <w:rsid w:val="00B54B6B"/>
    <w:rsid w:val="00BA73B9"/>
    <w:rsid w:val="00C24DFC"/>
    <w:rsid w:val="00C70498"/>
    <w:rsid w:val="00C82662"/>
    <w:rsid w:val="00CA362F"/>
    <w:rsid w:val="00CC6559"/>
    <w:rsid w:val="00D15DC5"/>
    <w:rsid w:val="00D82A98"/>
    <w:rsid w:val="00DB1CC8"/>
    <w:rsid w:val="00DB4F8C"/>
    <w:rsid w:val="00DF7951"/>
    <w:rsid w:val="00E926BC"/>
    <w:rsid w:val="00EF7B5B"/>
    <w:rsid w:val="00F33E1B"/>
    <w:rsid w:val="00FA1A3E"/>
    <w:rsid w:val="00FA214E"/>
    <w:rsid w:val="00FA5B68"/>
    <w:rsid w:val="00FB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58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5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0582"/>
    <w:pPr>
      <w:ind w:left="31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70582"/>
    <w:pPr>
      <w:ind w:left="73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70582"/>
    <w:pPr>
      <w:ind w:left="313" w:right="258"/>
      <w:jc w:val="both"/>
    </w:pPr>
  </w:style>
  <w:style w:type="paragraph" w:customStyle="1" w:styleId="TableParagraph">
    <w:name w:val="Table Paragraph"/>
    <w:basedOn w:val="a"/>
    <w:uiPriority w:val="1"/>
    <w:qFormat/>
    <w:rsid w:val="00270582"/>
  </w:style>
  <w:style w:type="paragraph" w:customStyle="1" w:styleId="a5">
    <w:name w:val="Тест таблицы"/>
    <w:basedOn w:val="a"/>
    <w:link w:val="a6"/>
    <w:qFormat/>
    <w:rsid w:val="00DF7951"/>
    <w:pPr>
      <w:widowControl/>
      <w:suppressAutoHyphens/>
      <w:autoSpaceDE/>
      <w:autoSpaceDN/>
    </w:pPr>
    <w:rPr>
      <w:sz w:val="24"/>
      <w:szCs w:val="24"/>
      <w:lang w:val="ru-RU" w:eastAsia="ar-SA"/>
    </w:rPr>
  </w:style>
  <w:style w:type="character" w:customStyle="1" w:styleId="a6">
    <w:name w:val="Тест таблицы Знак"/>
    <w:basedOn w:val="a0"/>
    <w:link w:val="a5"/>
    <w:rsid w:val="00DF7951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DB1C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1C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9A7026CD79D7D2241C5BE9D5310BE5CF81ED8990902FB178A71DACB8778069F05802F047FF22B70F1DF39A28F3K7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72A9-C58D-4A34-A179-43FEB714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5308</Words>
  <Characters>30262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CtrlSoft</Company>
  <LinksUpToDate>false</LinksUpToDate>
  <CharactersWithSpaces>35500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Анищенко</dc:creator>
  <cp:lastModifiedBy>DS14</cp:lastModifiedBy>
  <cp:revision>6</cp:revision>
  <cp:lastPrinted>2022-03-29T05:43:00Z</cp:lastPrinted>
  <dcterms:created xsi:type="dcterms:W3CDTF">2022-03-28T13:34:00Z</dcterms:created>
  <dcterms:modified xsi:type="dcterms:W3CDTF">2022-04-12T09:56:00Z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2018-04-16T00:00:00Z</vt:filetime>
  </property>
</Properties>
</file>